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16" w:rsidRPr="00873416" w:rsidRDefault="00873416" w:rsidP="001D50CF">
      <w:pPr>
        <w:pStyle w:val="af"/>
        <w:tabs>
          <w:tab w:val="left" w:pos="4207"/>
          <w:tab w:val="right" w:pos="10205"/>
        </w:tabs>
        <w:jc w:val="center"/>
        <w:rPr>
          <w:rFonts w:ascii="Times New Roman" w:hAnsi="Times New Roman"/>
          <w:b/>
          <w:szCs w:val="24"/>
        </w:rPr>
      </w:pPr>
      <w:r w:rsidRPr="00873416">
        <w:rPr>
          <w:rFonts w:ascii="Times New Roman" w:hAnsi="Times New Roman"/>
          <w:b/>
          <w:noProof/>
          <w:szCs w:val="24"/>
          <w:lang w:eastAsia="ru-RU"/>
        </w:rPr>
        <w:drawing>
          <wp:inline distT="0" distB="0" distL="0" distR="0">
            <wp:extent cx="572770" cy="668020"/>
            <wp:effectExtent l="19050" t="0" r="0" b="0"/>
            <wp:docPr id="1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7" cy="667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416" w:rsidRPr="004F3910" w:rsidRDefault="00873416" w:rsidP="00873416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F3910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873416" w:rsidRPr="004F3910" w:rsidRDefault="00873416" w:rsidP="00873416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F3910">
        <w:rPr>
          <w:rFonts w:ascii="Times New Roman" w:hAnsi="Times New Roman"/>
          <w:b/>
          <w:sz w:val="24"/>
          <w:szCs w:val="24"/>
        </w:rPr>
        <w:t>СУХОДОНЕЦКОГО СЕЛЬСКОГО ПОСЕЛЕНИЯ</w:t>
      </w:r>
    </w:p>
    <w:p w:rsidR="00873416" w:rsidRPr="004F3910" w:rsidRDefault="00873416" w:rsidP="00873416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F3910">
        <w:rPr>
          <w:rFonts w:ascii="Times New Roman" w:hAnsi="Times New Roman"/>
          <w:b/>
          <w:sz w:val="24"/>
          <w:szCs w:val="24"/>
        </w:rPr>
        <w:t>БОГУЧАРСКОГО МУНИЦИПАЛЬНОГО РАЙОНА</w:t>
      </w:r>
    </w:p>
    <w:p w:rsidR="00873416" w:rsidRPr="004F3910" w:rsidRDefault="00873416" w:rsidP="00873416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F3910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73416" w:rsidRPr="004F3910" w:rsidRDefault="00873416" w:rsidP="002C62C6">
      <w:pPr>
        <w:pStyle w:val="af"/>
        <w:jc w:val="center"/>
        <w:rPr>
          <w:sz w:val="24"/>
          <w:szCs w:val="24"/>
        </w:rPr>
      </w:pPr>
      <w:r w:rsidRPr="004F3910">
        <w:rPr>
          <w:rFonts w:ascii="Times New Roman" w:hAnsi="Times New Roman"/>
          <w:b/>
          <w:sz w:val="24"/>
          <w:szCs w:val="24"/>
        </w:rPr>
        <w:t>РЕШЕНИЕ</w:t>
      </w:r>
    </w:p>
    <w:p w:rsidR="002C62C6" w:rsidRDefault="00873416" w:rsidP="00873416">
      <w:pPr>
        <w:shd w:val="clear" w:color="auto" w:fill="FFFFFF"/>
        <w:rPr>
          <w:sz w:val="28"/>
          <w:szCs w:val="28"/>
        </w:rPr>
      </w:pPr>
      <w:r w:rsidRPr="007E1CDB">
        <w:rPr>
          <w:sz w:val="28"/>
          <w:szCs w:val="28"/>
        </w:rPr>
        <w:t>от  «</w:t>
      </w:r>
      <w:r w:rsidR="00CE305F">
        <w:rPr>
          <w:sz w:val="28"/>
          <w:szCs w:val="28"/>
        </w:rPr>
        <w:t>24</w:t>
      </w:r>
      <w:r w:rsidRPr="007E1CDB">
        <w:rPr>
          <w:sz w:val="28"/>
          <w:szCs w:val="28"/>
        </w:rPr>
        <w:t xml:space="preserve">» </w:t>
      </w:r>
      <w:r w:rsidR="00CE305F">
        <w:rPr>
          <w:sz w:val="28"/>
          <w:szCs w:val="28"/>
        </w:rPr>
        <w:t>декабря</w:t>
      </w:r>
      <w:r w:rsidR="00AA2E95">
        <w:rPr>
          <w:sz w:val="28"/>
          <w:szCs w:val="28"/>
        </w:rPr>
        <w:t xml:space="preserve"> 202</w:t>
      </w:r>
      <w:r w:rsidR="00EB1405">
        <w:rPr>
          <w:sz w:val="28"/>
          <w:szCs w:val="28"/>
        </w:rPr>
        <w:t>4</w:t>
      </w:r>
      <w:r w:rsidRPr="007E1CDB">
        <w:rPr>
          <w:sz w:val="28"/>
          <w:szCs w:val="28"/>
        </w:rPr>
        <w:t xml:space="preserve"> г. №</w:t>
      </w:r>
      <w:r w:rsidR="00CE305F">
        <w:rPr>
          <w:sz w:val="28"/>
          <w:szCs w:val="28"/>
        </w:rPr>
        <w:t>282</w:t>
      </w:r>
    </w:p>
    <w:p w:rsidR="00873416" w:rsidRPr="007E1CDB" w:rsidRDefault="00873416" w:rsidP="00873416">
      <w:pPr>
        <w:shd w:val="clear" w:color="auto" w:fill="FFFFFF"/>
        <w:rPr>
          <w:sz w:val="28"/>
          <w:szCs w:val="28"/>
        </w:rPr>
      </w:pPr>
      <w:r w:rsidRPr="007E1CDB">
        <w:rPr>
          <w:sz w:val="28"/>
          <w:szCs w:val="28"/>
        </w:rPr>
        <w:t xml:space="preserve">        с. Сухой Донец</w:t>
      </w:r>
    </w:p>
    <w:p w:rsidR="00873416" w:rsidRPr="002C37F1" w:rsidRDefault="00873416" w:rsidP="00873416">
      <w:pPr>
        <w:tabs>
          <w:tab w:val="left" w:pos="4962"/>
          <w:tab w:val="left" w:pos="5245"/>
        </w:tabs>
        <w:rPr>
          <w:bCs/>
          <w:sz w:val="28"/>
          <w:szCs w:val="28"/>
        </w:rPr>
      </w:pPr>
    </w:p>
    <w:p w:rsidR="00873416" w:rsidRPr="004F3910" w:rsidRDefault="00410BAA" w:rsidP="002C62C6">
      <w:pPr>
        <w:ind w:right="4393"/>
        <w:jc w:val="both"/>
      </w:pPr>
      <w:r>
        <w:rPr>
          <w:b/>
        </w:rPr>
        <w:t>О внесении изменений</w:t>
      </w:r>
      <w:r w:rsidR="00873416" w:rsidRPr="004F3910">
        <w:rPr>
          <w:b/>
        </w:rPr>
        <w:t xml:space="preserve"> в решение Совета народных депутатов Суходон</w:t>
      </w:r>
      <w:r w:rsidR="00AA2E95">
        <w:rPr>
          <w:b/>
        </w:rPr>
        <w:t>ецкого сельского поселения от 2</w:t>
      </w:r>
      <w:r>
        <w:rPr>
          <w:b/>
        </w:rPr>
        <w:t>9</w:t>
      </w:r>
      <w:r w:rsidR="00AA2E95">
        <w:rPr>
          <w:b/>
        </w:rPr>
        <w:t>.12.202</w:t>
      </w:r>
      <w:r w:rsidR="00EB1405">
        <w:rPr>
          <w:b/>
        </w:rPr>
        <w:t>3</w:t>
      </w:r>
      <w:r w:rsidR="00AA2E95">
        <w:rPr>
          <w:b/>
        </w:rPr>
        <w:t xml:space="preserve"> № </w:t>
      </w:r>
      <w:r w:rsidR="00EB1405">
        <w:rPr>
          <w:b/>
        </w:rPr>
        <w:t>223</w:t>
      </w:r>
      <w:r w:rsidR="00873416" w:rsidRPr="004F3910">
        <w:rPr>
          <w:b/>
        </w:rPr>
        <w:t xml:space="preserve"> «</w:t>
      </w:r>
      <w:r w:rsidR="002F1FBD" w:rsidRPr="002F1FBD">
        <w:rPr>
          <w:b/>
        </w:rPr>
        <w:t>О бюджете Суходонецкого сельского поселения Богучарского муниципального района Воронежской области на 202</w:t>
      </w:r>
      <w:r w:rsidR="00EB1405">
        <w:rPr>
          <w:b/>
        </w:rPr>
        <w:t>4</w:t>
      </w:r>
      <w:r w:rsidR="002F1FBD" w:rsidRPr="002F1FBD">
        <w:rPr>
          <w:b/>
        </w:rPr>
        <w:t xml:space="preserve"> год  и на плановый период 202</w:t>
      </w:r>
      <w:r w:rsidR="00EB1405">
        <w:rPr>
          <w:b/>
        </w:rPr>
        <w:t>5</w:t>
      </w:r>
      <w:r w:rsidR="002F1FBD" w:rsidRPr="002F1FBD">
        <w:rPr>
          <w:b/>
        </w:rPr>
        <w:t xml:space="preserve"> и 202</w:t>
      </w:r>
      <w:r w:rsidR="00EB1405">
        <w:rPr>
          <w:b/>
        </w:rPr>
        <w:t>6</w:t>
      </w:r>
      <w:r w:rsidR="002F1FBD" w:rsidRPr="002F1FBD">
        <w:rPr>
          <w:b/>
        </w:rPr>
        <w:t xml:space="preserve"> годов</w:t>
      </w:r>
      <w:r w:rsidR="00873416" w:rsidRPr="004F3910">
        <w:rPr>
          <w:b/>
        </w:rPr>
        <w:t xml:space="preserve">» </w:t>
      </w:r>
    </w:p>
    <w:p w:rsidR="00873416" w:rsidRDefault="00873416" w:rsidP="00873416">
      <w:pPr>
        <w:rPr>
          <w:sz w:val="28"/>
          <w:szCs w:val="28"/>
        </w:rPr>
      </w:pPr>
    </w:p>
    <w:p w:rsidR="00873416" w:rsidRPr="00165536" w:rsidRDefault="00873416" w:rsidP="002C62C6">
      <w:pPr>
        <w:jc w:val="both"/>
        <w:rPr>
          <w:b/>
        </w:rPr>
      </w:pPr>
      <w:r w:rsidRPr="00165536">
        <w:t xml:space="preserve">        </w:t>
      </w:r>
      <w:proofErr w:type="gramStart"/>
      <w:r w:rsidRPr="00165536">
        <w:t xml:space="preserve">В соответствии с Бюджетным кодексом Российской Федерации от 31.07.1998 № 145-ФЗ, Федеральным законом от  06.10.2003  № 131 – ФЗ «Об общих принципах организации местного самоуправления в Российской Федерации»,  Уставом Суходонецкого  сельского поселения, заслушав информацию </w:t>
      </w:r>
      <w:r w:rsidR="002F1FBD" w:rsidRPr="002F1FBD">
        <w:t xml:space="preserve">бухгалтера МКУ «ЦБУИО Богучарского муниципального района Воронежской области»  </w:t>
      </w:r>
      <w:r w:rsidR="00410BAA">
        <w:t>Дорошеву И</w:t>
      </w:r>
      <w:r w:rsidR="002F1FBD" w:rsidRPr="002F1FBD">
        <w:t xml:space="preserve">. В. </w:t>
      </w:r>
      <w:r w:rsidRPr="00165536">
        <w:t>о внесении изменений в бюджет Суходонец</w:t>
      </w:r>
      <w:r w:rsidR="00AA2E95" w:rsidRPr="00165536">
        <w:t>кого сельского поселения на 202</w:t>
      </w:r>
      <w:r w:rsidR="00EB1405">
        <w:t>4</w:t>
      </w:r>
      <w:r w:rsidRPr="00165536">
        <w:t xml:space="preserve"> год, </w:t>
      </w:r>
      <w:r w:rsidRPr="00165536">
        <w:rPr>
          <w:bCs/>
          <w:iCs/>
        </w:rPr>
        <w:t xml:space="preserve">Совет народных депутатов </w:t>
      </w:r>
      <w:r w:rsidRPr="00165536">
        <w:t>Суходонецкого</w:t>
      </w:r>
      <w:r w:rsidR="00E87738">
        <w:t xml:space="preserve"> </w:t>
      </w:r>
      <w:r w:rsidRPr="00165536">
        <w:rPr>
          <w:bCs/>
          <w:iCs/>
        </w:rPr>
        <w:t>сельского поселения Богучарского</w:t>
      </w:r>
      <w:proofErr w:type="gramEnd"/>
      <w:r w:rsidRPr="00165536">
        <w:rPr>
          <w:bCs/>
          <w:iCs/>
        </w:rPr>
        <w:t xml:space="preserve"> муниципального района Воронежской области</w:t>
      </w:r>
      <w:r w:rsidR="00E87738">
        <w:rPr>
          <w:bCs/>
          <w:iCs/>
        </w:rPr>
        <w:t xml:space="preserve"> </w:t>
      </w:r>
      <w:r w:rsidRPr="00165536">
        <w:rPr>
          <w:b/>
        </w:rPr>
        <w:t>решил</w:t>
      </w:r>
      <w:r w:rsidR="00FB5539" w:rsidRPr="00165536">
        <w:rPr>
          <w:b/>
        </w:rPr>
        <w:t>:</w:t>
      </w:r>
      <w:r w:rsidRPr="00165536">
        <w:tab/>
      </w:r>
    </w:p>
    <w:p w:rsidR="00873416" w:rsidRDefault="00873416" w:rsidP="00873416">
      <w:pPr>
        <w:ind w:firstLine="709"/>
        <w:jc w:val="both"/>
      </w:pPr>
      <w:r w:rsidRPr="00165536">
        <w:t xml:space="preserve">1. Внести в решение Совета народных депутатов Суходонецкого сельского поселения от </w:t>
      </w:r>
      <w:r w:rsidR="00410BAA">
        <w:t>29</w:t>
      </w:r>
      <w:r w:rsidR="002F1FBD" w:rsidRPr="002F1FBD">
        <w:t>.12.202</w:t>
      </w:r>
      <w:r w:rsidR="00EB1405">
        <w:t>3</w:t>
      </w:r>
      <w:r w:rsidR="002F1FBD" w:rsidRPr="002F1FBD">
        <w:t xml:space="preserve"> № </w:t>
      </w:r>
      <w:r w:rsidR="00EB1405">
        <w:t>223</w:t>
      </w:r>
      <w:r w:rsidR="002F1FBD" w:rsidRPr="002F1FBD">
        <w:t xml:space="preserve"> «О бюджете Суходонецкого сельского поселения Богучарского муниципального района Воронежской области на 202</w:t>
      </w:r>
      <w:r w:rsidR="00EB1405">
        <w:t>4</w:t>
      </w:r>
      <w:r w:rsidR="002F1FBD" w:rsidRPr="002F1FBD">
        <w:t xml:space="preserve"> год  и на плановый период 202</w:t>
      </w:r>
      <w:r w:rsidR="00EB1405">
        <w:t>5</w:t>
      </w:r>
      <w:r w:rsidR="002F1FBD" w:rsidRPr="002F1FBD">
        <w:t xml:space="preserve"> и 202</w:t>
      </w:r>
      <w:r w:rsidR="00EB1405">
        <w:t>6</w:t>
      </w:r>
      <w:r w:rsidR="002F1FBD" w:rsidRPr="002F1FBD">
        <w:t xml:space="preserve"> годов»   </w:t>
      </w:r>
      <w:r w:rsidRPr="00165536">
        <w:t xml:space="preserve"> следующие изменения и дополнения:</w:t>
      </w:r>
    </w:p>
    <w:p w:rsidR="002C1E4E" w:rsidRPr="002C1E4E" w:rsidRDefault="002C1E4E" w:rsidP="002C1E4E">
      <w:pPr>
        <w:ind w:firstLine="709"/>
        <w:jc w:val="both"/>
      </w:pPr>
      <w:r w:rsidRPr="002C1E4E">
        <w:t xml:space="preserve">1.2. </w:t>
      </w:r>
      <w:r>
        <w:t>С</w:t>
      </w:r>
      <w:r w:rsidRPr="002C1E4E">
        <w:t>тать</w:t>
      </w:r>
      <w:r>
        <w:t>ю</w:t>
      </w:r>
      <w:r w:rsidRPr="002C1E4E">
        <w:t xml:space="preserve"> 1 изложить  в следующей редакции:</w:t>
      </w:r>
    </w:p>
    <w:p w:rsidR="002C1E4E" w:rsidRPr="00B543C0" w:rsidRDefault="002C1E4E" w:rsidP="002C1E4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543C0">
        <w:t>«1.1.  Утвердить основные характеристики бюджета Суходонецкого сельского поселения на 202</w:t>
      </w:r>
      <w:r w:rsidR="00CE305F">
        <w:t>4</w:t>
      </w:r>
      <w:r w:rsidRPr="00B543C0">
        <w:t xml:space="preserve"> год:</w:t>
      </w:r>
    </w:p>
    <w:p w:rsidR="00ED1626" w:rsidRPr="00ED1626" w:rsidRDefault="002C1E4E" w:rsidP="00ED1626">
      <w:pPr>
        <w:autoSpaceDE w:val="0"/>
        <w:autoSpaceDN w:val="0"/>
        <w:adjustRightInd w:val="0"/>
        <w:ind w:firstLine="567"/>
        <w:jc w:val="both"/>
      </w:pPr>
      <w:r w:rsidRPr="00477357">
        <w:t xml:space="preserve">1) </w:t>
      </w:r>
      <w:r w:rsidR="00ED1626" w:rsidRPr="00ED1626">
        <w:t>прогнозируемый общий объём доходов бюджета Суходонецкого сельского поселения в сумме </w:t>
      </w:r>
      <w:r w:rsidR="00CE305F">
        <w:t>13743,9</w:t>
      </w:r>
      <w:r w:rsidR="00ED1626" w:rsidRPr="00ED1626">
        <w:t xml:space="preserve"> тыс. рублей, в том числе безвозмездные поступления в сумме </w:t>
      </w:r>
      <w:r w:rsidR="00CE305F">
        <w:t xml:space="preserve">12068,4 </w:t>
      </w:r>
      <w:r w:rsidR="00ED1626" w:rsidRPr="00ED1626">
        <w:t xml:space="preserve">тыс. рублей, из них: </w:t>
      </w:r>
    </w:p>
    <w:p w:rsidR="00ED1626" w:rsidRPr="00ED1626" w:rsidRDefault="00ED1626" w:rsidP="00ED1626">
      <w:pPr>
        <w:autoSpaceDE w:val="0"/>
        <w:autoSpaceDN w:val="0"/>
        <w:adjustRightInd w:val="0"/>
        <w:ind w:firstLine="567"/>
        <w:jc w:val="both"/>
      </w:pPr>
      <w:proofErr w:type="gramStart"/>
      <w:r w:rsidRPr="00ED1626">
        <w:t xml:space="preserve">- безвозмездные поступления от других бюджетов бюджетной системы Российской Федерации в сумме </w:t>
      </w:r>
      <w:r w:rsidR="00CE305F">
        <w:t>12068,4</w:t>
      </w:r>
      <w:r w:rsidRPr="00ED1626">
        <w:t xml:space="preserve"> тыс. рублей, в том числе: дотации – </w:t>
      </w:r>
      <w:r w:rsidR="00EB1405">
        <w:t xml:space="preserve">0,0 </w:t>
      </w:r>
      <w:r w:rsidRPr="00ED1626">
        <w:t xml:space="preserve"> тыс. рублей, субвенции – </w:t>
      </w:r>
      <w:r w:rsidR="00EB1405">
        <w:t>0,0</w:t>
      </w:r>
      <w:r w:rsidRPr="00ED1626">
        <w:t xml:space="preserve"> тыс. рублей, иные межбюджетные трансферты – </w:t>
      </w:r>
      <w:r w:rsidR="00CE305F">
        <w:t>10618,1</w:t>
      </w:r>
      <w:r w:rsidRPr="00ED1626">
        <w:t>тыс. рублей, пр</w:t>
      </w:r>
      <w:r w:rsidR="00EB1405">
        <w:t xml:space="preserve">очие межбюджетные трансферты – </w:t>
      </w:r>
      <w:r w:rsidR="00CE305F">
        <w:t>831,6</w:t>
      </w:r>
      <w:r w:rsidRPr="00ED1626">
        <w:t>тыс. рублей;</w:t>
      </w:r>
      <w:proofErr w:type="gramEnd"/>
    </w:p>
    <w:p w:rsidR="002C1E4E" w:rsidRPr="00477357" w:rsidRDefault="00ED1626" w:rsidP="00EB1405">
      <w:pPr>
        <w:autoSpaceDE w:val="0"/>
        <w:autoSpaceDN w:val="0"/>
        <w:adjustRightInd w:val="0"/>
        <w:ind w:firstLine="567"/>
        <w:jc w:val="both"/>
      </w:pPr>
      <w:r w:rsidRPr="00ED1626">
        <w:t>- прочие безвозмездные поступления –0,0 тыс. рублей;</w:t>
      </w:r>
    </w:p>
    <w:p w:rsidR="002C1E4E" w:rsidRPr="00B543C0" w:rsidRDefault="002C1E4E" w:rsidP="002C1E4E">
      <w:pPr>
        <w:autoSpaceDE w:val="0"/>
        <w:autoSpaceDN w:val="0"/>
        <w:adjustRightInd w:val="0"/>
        <w:ind w:firstLine="567"/>
        <w:jc w:val="both"/>
      </w:pPr>
      <w:r w:rsidRPr="00477357">
        <w:t>2) общий объём расходов бюджета Суходонецкого сельского поселения в сумме </w:t>
      </w:r>
      <w:r w:rsidR="00CE305F">
        <w:t>13996,7</w:t>
      </w:r>
      <w:r w:rsidRPr="00477357">
        <w:t xml:space="preserve"> тыс. рублей;</w:t>
      </w:r>
    </w:p>
    <w:p w:rsidR="002C1E4E" w:rsidRPr="00B543C0" w:rsidRDefault="002C1E4E" w:rsidP="002C1E4E">
      <w:pPr>
        <w:autoSpaceDE w:val="0"/>
        <w:autoSpaceDN w:val="0"/>
        <w:adjustRightInd w:val="0"/>
        <w:ind w:firstLine="567"/>
        <w:jc w:val="both"/>
      </w:pPr>
      <w:r w:rsidRPr="00B543C0">
        <w:t>3) прогнозируемый дефиц</w:t>
      </w:r>
      <w:r w:rsidR="00477357">
        <w:t xml:space="preserve">ит местного бюджета в сумме </w:t>
      </w:r>
      <w:r w:rsidR="00CE305F">
        <w:t>252,8</w:t>
      </w:r>
      <w:bookmarkStart w:id="0" w:name="_GoBack"/>
      <w:bookmarkEnd w:id="0"/>
      <w:r w:rsidRPr="00B543C0">
        <w:t xml:space="preserve"> тыс. рублей;</w:t>
      </w:r>
    </w:p>
    <w:p w:rsidR="00873416" w:rsidRPr="00165536" w:rsidRDefault="00AA2E95" w:rsidP="00E36C37">
      <w:pPr>
        <w:jc w:val="both"/>
      </w:pPr>
      <w:r w:rsidRPr="00165536">
        <w:t>1.2</w:t>
      </w:r>
      <w:r w:rsidR="00873416" w:rsidRPr="00165536">
        <w:t xml:space="preserve">. Приложение </w:t>
      </w:r>
      <w:r w:rsidR="00ED1626">
        <w:t xml:space="preserve">№1, </w:t>
      </w:r>
      <w:r w:rsidR="00BA4372" w:rsidRPr="00165536">
        <w:t>№</w:t>
      </w:r>
      <w:r w:rsidR="00B13E44">
        <w:t>3</w:t>
      </w:r>
      <w:r w:rsidR="00BA4372" w:rsidRPr="00165536">
        <w:t>,</w:t>
      </w:r>
      <w:r w:rsidR="00BB5F87" w:rsidRPr="00165536">
        <w:t xml:space="preserve"> №</w:t>
      </w:r>
      <w:r w:rsidR="00B13E44">
        <w:t>4</w:t>
      </w:r>
      <w:r w:rsidR="00CE5296">
        <w:t>,</w:t>
      </w:r>
      <w:r w:rsidR="00BA4372" w:rsidRPr="00165536">
        <w:t xml:space="preserve"> №</w:t>
      </w:r>
      <w:r w:rsidR="00B13E44">
        <w:t>5</w:t>
      </w:r>
      <w:r w:rsidR="00CE5296">
        <w:t xml:space="preserve">, </w:t>
      </w:r>
      <w:r w:rsidR="00873416" w:rsidRPr="00165536">
        <w:t>к решению Совета народных депутатов Суходонецкого</w:t>
      </w:r>
      <w:r w:rsidR="00ED1626">
        <w:t xml:space="preserve"> сельского поселения от 29</w:t>
      </w:r>
      <w:r w:rsidRPr="00165536">
        <w:t>.12.202</w:t>
      </w:r>
      <w:r w:rsidR="00EB1405">
        <w:t>3</w:t>
      </w:r>
      <w:r w:rsidR="00873416" w:rsidRPr="00165536">
        <w:t xml:space="preserve"> № </w:t>
      </w:r>
      <w:r w:rsidR="00EB1405">
        <w:t>223</w:t>
      </w:r>
      <w:r w:rsidR="00873416" w:rsidRPr="00165536">
        <w:t xml:space="preserve"> «О бюджете Суходонецкого сельского поселения Богучарского муниципального р</w:t>
      </w:r>
      <w:r w:rsidR="00297578" w:rsidRPr="00165536">
        <w:t>а</w:t>
      </w:r>
      <w:r w:rsidRPr="00165536">
        <w:t>йона Воронежской области на 202</w:t>
      </w:r>
      <w:r w:rsidR="00EB1405">
        <w:t>4</w:t>
      </w:r>
      <w:r w:rsidR="00873416" w:rsidRPr="00165536">
        <w:t xml:space="preserve"> год и на п</w:t>
      </w:r>
      <w:r w:rsidRPr="00165536">
        <w:t>лановый период 202</w:t>
      </w:r>
      <w:r w:rsidR="00ED1626">
        <w:t>4</w:t>
      </w:r>
      <w:r w:rsidRPr="00165536">
        <w:t xml:space="preserve"> и 202</w:t>
      </w:r>
      <w:r w:rsidR="00ED1626">
        <w:t>5</w:t>
      </w:r>
      <w:r w:rsidR="00873416" w:rsidRPr="00165536">
        <w:t xml:space="preserve"> годы» изложить в новой редакции согла</w:t>
      </w:r>
      <w:r w:rsidR="00ED1626">
        <w:t>сно приложениям №1, №2, №3, №4</w:t>
      </w:r>
      <w:r w:rsidR="00873416" w:rsidRPr="00165536">
        <w:t>к настоящему решению.</w:t>
      </w:r>
    </w:p>
    <w:p w:rsidR="00873416" w:rsidRPr="00165536" w:rsidRDefault="00873416" w:rsidP="00873416">
      <w:pPr>
        <w:ind w:firstLine="709"/>
        <w:jc w:val="both"/>
      </w:pPr>
      <w:r w:rsidRPr="00165536">
        <w:t xml:space="preserve">2. </w:t>
      </w:r>
      <w:proofErr w:type="gramStart"/>
      <w:r w:rsidRPr="00165536">
        <w:t>Контроль за</w:t>
      </w:r>
      <w:proofErr w:type="gramEnd"/>
      <w:r w:rsidRPr="00165536">
        <w:t xml:space="preserve"> исполнением настоящего решения воз</w:t>
      </w:r>
      <w:r w:rsidR="000D54C6" w:rsidRPr="00165536">
        <w:t>ложить на главу</w:t>
      </w:r>
      <w:r w:rsidR="00F25FCF">
        <w:t xml:space="preserve"> </w:t>
      </w:r>
      <w:r w:rsidRPr="00165536">
        <w:t>Суход</w:t>
      </w:r>
      <w:r w:rsidR="00A86BEB" w:rsidRPr="00165536">
        <w:t>онецкого сель</w:t>
      </w:r>
      <w:r w:rsidR="000D54C6" w:rsidRPr="00165536">
        <w:t xml:space="preserve">ского поселения С.В. </w:t>
      </w:r>
      <w:proofErr w:type="spellStart"/>
      <w:r w:rsidR="000D54C6" w:rsidRPr="00165536">
        <w:t>Марочкина</w:t>
      </w:r>
      <w:proofErr w:type="spellEnd"/>
      <w:r w:rsidRPr="00165536">
        <w:t>.</w:t>
      </w:r>
    </w:p>
    <w:p w:rsidR="001721D9" w:rsidRDefault="001721D9" w:rsidP="00297578"/>
    <w:p w:rsidR="001721D9" w:rsidRDefault="001721D9" w:rsidP="00297578"/>
    <w:p w:rsidR="000D54C6" w:rsidRPr="00165536" w:rsidRDefault="000D54C6" w:rsidP="00297578">
      <w:r w:rsidRPr="00165536">
        <w:t xml:space="preserve">Глава </w:t>
      </w:r>
      <w:r w:rsidR="00873416" w:rsidRPr="00165536">
        <w:t>Суходонецкого</w:t>
      </w:r>
    </w:p>
    <w:p w:rsidR="001F3758" w:rsidRPr="00165536" w:rsidRDefault="00873416" w:rsidP="00297578">
      <w:r w:rsidRPr="00165536">
        <w:t xml:space="preserve">сельского </w:t>
      </w:r>
      <w:r w:rsidR="002C62C6" w:rsidRPr="00165536">
        <w:t>поселения</w:t>
      </w:r>
      <w:r w:rsidR="000D54C6" w:rsidRPr="00165536">
        <w:t xml:space="preserve"> </w:t>
      </w:r>
      <w:r w:rsidR="00F25FCF">
        <w:t xml:space="preserve">                                                                                                  </w:t>
      </w:r>
      <w:r w:rsidR="000D54C6" w:rsidRPr="00165536">
        <w:t xml:space="preserve">С.В. </w:t>
      </w:r>
      <w:proofErr w:type="spellStart"/>
      <w:r w:rsidR="000D54C6" w:rsidRPr="00165536">
        <w:t>Марочкин</w:t>
      </w:r>
      <w:proofErr w:type="spellEnd"/>
    </w:p>
    <w:p w:rsidR="001721D9" w:rsidRDefault="001721D9" w:rsidP="001721D9">
      <w:pPr>
        <w:ind w:left="5103"/>
        <w:rPr>
          <w:sz w:val="28"/>
          <w:szCs w:val="28"/>
        </w:rPr>
      </w:pPr>
    </w:p>
    <w:p w:rsidR="001721D9" w:rsidRDefault="001721D9" w:rsidP="001721D9">
      <w:pPr>
        <w:ind w:left="5103"/>
        <w:rPr>
          <w:sz w:val="28"/>
          <w:szCs w:val="28"/>
        </w:rPr>
      </w:pPr>
    </w:p>
    <w:p w:rsidR="00D40352" w:rsidRPr="00773F60" w:rsidRDefault="00D40352" w:rsidP="001721D9">
      <w:pPr>
        <w:ind w:left="5103"/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B11AC2" w:rsidRPr="003C448E" w:rsidTr="00EA12DA">
        <w:trPr>
          <w:trHeight w:val="7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11AC2" w:rsidRPr="003C448E" w:rsidRDefault="00B11AC2" w:rsidP="00E87738">
            <w:pPr>
              <w:pStyle w:val="af0"/>
              <w:ind w:left="0"/>
              <w:rPr>
                <w:sz w:val="22"/>
                <w:szCs w:val="22"/>
              </w:rPr>
            </w:pPr>
          </w:p>
          <w:p w:rsidR="00E87738" w:rsidRPr="003C448E" w:rsidRDefault="00B11AC2" w:rsidP="00E87738">
            <w:pPr>
              <w:ind w:left="5988"/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Приложение  1</w:t>
            </w:r>
          </w:p>
          <w:p w:rsidR="00CE305F" w:rsidRPr="003C448E" w:rsidRDefault="00B11AC2" w:rsidP="00E87738">
            <w:pPr>
              <w:ind w:left="5704"/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к решени</w:t>
            </w:r>
            <w:r w:rsidR="00E87738" w:rsidRPr="003C448E">
              <w:rPr>
                <w:sz w:val="22"/>
                <w:szCs w:val="22"/>
              </w:rPr>
              <w:t xml:space="preserve">ю Совета народных </w:t>
            </w:r>
            <w:r w:rsidRPr="003C448E">
              <w:rPr>
                <w:sz w:val="22"/>
                <w:szCs w:val="22"/>
              </w:rPr>
              <w:t>депутатов</w:t>
            </w:r>
            <w:r w:rsidRPr="003C448E">
              <w:rPr>
                <w:sz w:val="22"/>
                <w:szCs w:val="22"/>
              </w:rPr>
              <w:br/>
              <w:t>Суходонецкого</w:t>
            </w:r>
            <w:r w:rsidR="00F25FCF" w:rsidRPr="003C448E">
              <w:rPr>
                <w:sz w:val="22"/>
                <w:szCs w:val="22"/>
              </w:rPr>
              <w:t xml:space="preserve"> </w:t>
            </w:r>
            <w:r w:rsidRPr="003C448E">
              <w:rPr>
                <w:sz w:val="22"/>
                <w:szCs w:val="22"/>
              </w:rPr>
              <w:t>сельского поселения</w:t>
            </w:r>
            <w:r w:rsidRPr="003C448E">
              <w:rPr>
                <w:sz w:val="22"/>
                <w:szCs w:val="22"/>
              </w:rPr>
              <w:br/>
            </w:r>
            <w:r w:rsidR="00CE305F" w:rsidRPr="003C448E">
              <w:rPr>
                <w:sz w:val="22"/>
                <w:szCs w:val="22"/>
              </w:rPr>
              <w:t>24декабря 2024 № 282</w:t>
            </w:r>
          </w:p>
          <w:p w:rsidR="00B11AC2" w:rsidRPr="003C448E" w:rsidRDefault="00B11AC2" w:rsidP="00EA12DA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  <w:p w:rsidR="00B11AC2" w:rsidRPr="003C448E" w:rsidRDefault="00B11AC2" w:rsidP="00E87738">
            <w:pPr>
              <w:pStyle w:val="af0"/>
              <w:ind w:left="0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B11AC2" w:rsidRPr="003C448E" w:rsidRDefault="00B11AC2" w:rsidP="00EA12DA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НА 2024 ГОД И НА ПЛАНОВЫЙ ПЕРИОД 2025</w:t>
            </w:r>
            <w:proofErr w:type="gramStart"/>
            <w:r w:rsidRPr="003C448E">
              <w:rPr>
                <w:b/>
                <w:sz w:val="22"/>
                <w:szCs w:val="22"/>
              </w:rPr>
              <w:t xml:space="preserve"> И</w:t>
            </w:r>
            <w:proofErr w:type="gramEnd"/>
            <w:r w:rsidRPr="003C448E">
              <w:rPr>
                <w:b/>
                <w:sz w:val="22"/>
                <w:szCs w:val="22"/>
              </w:rPr>
              <w:t xml:space="preserve"> 2026 ГОДОВ</w:t>
            </w:r>
          </w:p>
          <w:p w:rsidR="00B11AC2" w:rsidRPr="003C448E" w:rsidRDefault="00B11AC2" w:rsidP="00EA12DA">
            <w:pPr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bottomFromText="200" w:vertAnchor="text" w:horzAnchor="margin" w:tblpY="329"/>
              <w:tblW w:w="485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72"/>
              <w:gridCol w:w="2861"/>
              <w:gridCol w:w="2718"/>
              <w:gridCol w:w="1143"/>
              <w:gridCol w:w="1143"/>
              <w:gridCol w:w="1107"/>
            </w:tblGrid>
            <w:tr w:rsidR="00B11AC2" w:rsidRPr="003C448E" w:rsidTr="00D94E17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3C448E"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3C448E"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2026 год</w:t>
                  </w:r>
                </w:p>
              </w:tc>
            </w:tr>
            <w:tr w:rsidR="00B11AC2" w:rsidRPr="003C448E" w:rsidTr="00D94E17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B11AC2" w:rsidRPr="003C448E" w:rsidTr="00D94E17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B11AC2" w:rsidRPr="003C448E" w:rsidRDefault="00D94E17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473,5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11AC2" w:rsidRPr="003C448E" w:rsidTr="00D94E17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B11AC2" w:rsidRPr="003C448E" w:rsidRDefault="00D94E17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472,5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11AC2" w:rsidRPr="003C448E" w:rsidTr="00D94E17">
              <w:trPr>
                <w:trHeight w:val="596"/>
              </w:trPr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ind w:left="-1666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2</w:t>
                  </w:r>
                </w:p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D94E17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-</w:t>
                  </w:r>
                  <w:r w:rsidR="00D94E17" w:rsidRPr="003C448E">
                    <w:rPr>
                      <w:sz w:val="22"/>
                      <w:szCs w:val="22"/>
                    </w:rPr>
                    <w:t>13743,9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-1964,8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-1993,6</w:t>
                  </w:r>
                </w:p>
              </w:tc>
            </w:tr>
            <w:tr w:rsidR="00D94E17" w:rsidRPr="003C448E" w:rsidTr="00D94E17">
              <w:trPr>
                <w:trHeight w:val="596"/>
              </w:trPr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E17" w:rsidRPr="003C448E" w:rsidRDefault="00D94E17" w:rsidP="00EA12DA">
                  <w:pPr>
                    <w:spacing w:line="276" w:lineRule="auto"/>
                    <w:ind w:left="-1666"/>
                    <w:rPr>
                      <w:sz w:val="22"/>
                      <w:szCs w:val="22"/>
                    </w:rPr>
                  </w:pPr>
                </w:p>
                <w:p w:rsidR="00D94E17" w:rsidRPr="003C448E" w:rsidRDefault="00D94E17" w:rsidP="00EA12D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E17" w:rsidRPr="003C448E" w:rsidRDefault="00D94E17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E17" w:rsidRPr="003C448E" w:rsidRDefault="00D94E17" w:rsidP="00EA12D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01050200000000500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E17" w:rsidRPr="003C448E" w:rsidRDefault="00D94E17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-13743,9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E17" w:rsidRPr="003C448E" w:rsidRDefault="00D94E17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-1964,8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E17" w:rsidRPr="003C448E" w:rsidRDefault="00D94E17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-1993,6</w:t>
                  </w:r>
                </w:p>
              </w:tc>
            </w:tr>
            <w:tr w:rsidR="00D94E17" w:rsidRPr="003C448E" w:rsidTr="00D94E17">
              <w:trPr>
                <w:trHeight w:val="20"/>
              </w:trPr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E17" w:rsidRPr="003C448E" w:rsidRDefault="00D94E17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E17" w:rsidRPr="003C448E" w:rsidRDefault="00D94E17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E17" w:rsidRPr="003C448E" w:rsidRDefault="00D94E17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E17" w:rsidRPr="003C448E" w:rsidRDefault="00D94E17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-13743,9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E17" w:rsidRPr="003C448E" w:rsidRDefault="00D94E17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-1964,8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E17" w:rsidRPr="003C448E" w:rsidRDefault="00D94E17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-1993,6</w:t>
                  </w:r>
                </w:p>
              </w:tc>
            </w:tr>
            <w:tr w:rsidR="00B11AC2" w:rsidRPr="003C448E" w:rsidTr="00D94E17">
              <w:trPr>
                <w:trHeight w:val="639"/>
              </w:trPr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D94E17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13996,7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B11AC2" w:rsidRPr="003C448E" w:rsidTr="00D94E17">
              <w:trPr>
                <w:trHeight w:val="639"/>
              </w:trPr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01050200000000600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D94E17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13996,7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B11AC2" w:rsidRPr="003C448E" w:rsidTr="00D94E17">
              <w:trPr>
                <w:trHeight w:val="1217"/>
              </w:trPr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val="en-US"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D94E17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13996,7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1AC2" w:rsidRPr="003C448E" w:rsidRDefault="00B11AC2" w:rsidP="00EA12D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C448E"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</w:tbl>
          <w:p w:rsidR="00B11AC2" w:rsidRPr="003C448E" w:rsidRDefault="00B11AC2" w:rsidP="00EA12DA">
            <w:pPr>
              <w:pStyle w:val="af0"/>
              <w:ind w:firstLine="4253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pStyle w:val="af0"/>
              <w:ind w:left="0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  <w:p w:rsidR="003C448E" w:rsidRPr="003C448E" w:rsidRDefault="003C448E" w:rsidP="00EA12DA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  <w:p w:rsidR="00CE305F" w:rsidRPr="003C448E" w:rsidRDefault="00B11AC2" w:rsidP="00E87738">
            <w:pPr>
              <w:ind w:left="5562"/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lastRenderedPageBreak/>
              <w:t>Приложение  2</w:t>
            </w:r>
            <w:r w:rsidRPr="003C448E">
              <w:rPr>
                <w:sz w:val="22"/>
                <w:szCs w:val="22"/>
              </w:rPr>
              <w:br/>
              <w:t xml:space="preserve">к </w:t>
            </w:r>
            <w:r w:rsidR="00E87738" w:rsidRPr="003C448E">
              <w:rPr>
                <w:sz w:val="22"/>
                <w:szCs w:val="22"/>
              </w:rPr>
              <w:t xml:space="preserve">решению Совета народных </w:t>
            </w:r>
            <w:r w:rsidRPr="003C448E">
              <w:rPr>
                <w:sz w:val="22"/>
                <w:szCs w:val="22"/>
              </w:rPr>
              <w:t>депутатов</w:t>
            </w:r>
            <w:r w:rsidRPr="003C448E">
              <w:rPr>
                <w:sz w:val="22"/>
                <w:szCs w:val="22"/>
              </w:rPr>
              <w:br/>
              <w:t>Суходонецкого сельского поселения</w:t>
            </w:r>
            <w:r w:rsidRPr="003C448E">
              <w:rPr>
                <w:sz w:val="22"/>
                <w:szCs w:val="22"/>
              </w:rPr>
              <w:br/>
            </w:r>
            <w:r w:rsidR="00CE305F" w:rsidRPr="003C448E">
              <w:rPr>
                <w:sz w:val="22"/>
                <w:szCs w:val="22"/>
              </w:rPr>
              <w:t>24декабря 2024 № 282</w:t>
            </w:r>
          </w:p>
          <w:p w:rsidR="00B11AC2" w:rsidRPr="003C448E" w:rsidRDefault="00B11AC2" w:rsidP="00EA12DA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</w:tc>
      </w:tr>
      <w:tr w:rsidR="00B11AC2" w:rsidRPr="003C448E" w:rsidTr="00EA12DA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448E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B11AC2" w:rsidRPr="003C448E" w:rsidRDefault="00B11AC2" w:rsidP="00EA12DA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448E">
              <w:rPr>
                <w:rFonts w:ascii="Times New Roman" w:hAnsi="Times New Roman" w:cs="Times New Roman"/>
                <w:sz w:val="22"/>
                <w:szCs w:val="22"/>
              </w:rPr>
              <w:t>СУХОДОНЕЦКОГО СЕЛЬСКОГО ПОСЕЛЕНИЯ</w:t>
            </w:r>
          </w:p>
          <w:p w:rsidR="00B11AC2" w:rsidRPr="003C448E" w:rsidRDefault="00B11AC2" w:rsidP="00EA12DA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448E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B11AC2" w:rsidRPr="003C448E" w:rsidRDefault="00B11AC2" w:rsidP="00EA12DA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448E"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2024 ГОД И НА ПЛАНОВЫЙ ПЕРИОД 2025</w:t>
            </w:r>
            <w:proofErr w:type="gramStart"/>
            <w:r w:rsidRPr="003C448E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 w:rsidRPr="003C448E">
              <w:rPr>
                <w:rFonts w:ascii="Times New Roman" w:hAnsi="Times New Roman" w:cs="Times New Roman"/>
                <w:sz w:val="22"/>
                <w:szCs w:val="22"/>
              </w:rPr>
              <w:t xml:space="preserve"> 2026 ГОДОВ</w:t>
            </w:r>
          </w:p>
          <w:p w:rsidR="00B11AC2" w:rsidRPr="003C448E" w:rsidRDefault="00B11AC2" w:rsidP="00EA12D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448E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B11AC2" w:rsidRPr="003C448E" w:rsidTr="00EA12DA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B11AC2" w:rsidRPr="003C448E" w:rsidRDefault="00B11AC2" w:rsidP="00EA12DA">
                  <w:pPr>
                    <w:ind w:left="-609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506" w:type="pct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505" w:type="pct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2026 год</w:t>
                  </w:r>
                </w:p>
              </w:tc>
            </w:tr>
            <w:tr w:rsidR="00B11AC2" w:rsidRPr="003C448E" w:rsidTr="00EA12DA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bookmarkStart w:id="1" w:name="P1013"/>
                  <w:bookmarkEnd w:id="1"/>
                  <w:r w:rsidRPr="003C448E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00085000000000000</w:t>
                  </w:r>
                  <w:r w:rsidRPr="003C448E">
                    <w:rPr>
                      <w:b/>
                      <w:sz w:val="22"/>
                      <w:szCs w:val="22"/>
                    </w:rPr>
                    <w:cr/>
                    <w:t>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13743,9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1964,8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1993,6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00010000000000000000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1675,5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1364,0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1371,0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00010100000000000000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94,0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101,0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00010102000010000110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94,0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00010102010010000110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94,0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00010500000000000000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D94E1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64,</w:t>
                  </w:r>
                  <w:r w:rsidR="00D94E17" w:rsidRPr="003C448E">
                    <w:rPr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64,0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64,0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00010503000010000110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D94E17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64,</w:t>
                  </w:r>
                  <w:r w:rsidR="00D94E17" w:rsidRPr="003C448E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64,0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64,0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00010503010010000110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D94E17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64,</w:t>
                  </w:r>
                  <w:r w:rsidR="00D94E17" w:rsidRPr="003C448E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64,0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64,0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00010600000000000000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1493,9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1182,0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1182,0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00010601000000000110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D94E17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111,3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122,0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122,0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00010601030100000110</w:t>
                  </w: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D94E17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111,3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122,0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122,0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00010606000000000110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1382,6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1060,0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1060,0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00010606030030000110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612,4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290,0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290,0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00010606033100000110</w:t>
                  </w: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612,4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290,0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290,0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00010606040000000110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D94E17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770,2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770,0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00010606043100000110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 xml:space="preserve">Земельный налог с </w:t>
                  </w:r>
                  <w:r w:rsidR="00E87738" w:rsidRPr="003C448E">
                    <w:rPr>
                      <w:sz w:val="22"/>
                      <w:szCs w:val="22"/>
                    </w:rPr>
                    <w:t>физических лиц, обладающих земел</w:t>
                  </w:r>
                  <w:r w:rsidRPr="003C448E">
                    <w:rPr>
                      <w:sz w:val="22"/>
                      <w:szCs w:val="22"/>
                    </w:rPr>
                    <w:t>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D94E17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770,</w:t>
                  </w:r>
                  <w:r w:rsidR="00D94E17" w:rsidRPr="003C448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770,0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00010800000000000000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 xml:space="preserve">ГОСУДАРСТВЕННАЯ </w:t>
                  </w:r>
                  <w:r w:rsidRPr="003C448E">
                    <w:rPr>
                      <w:b/>
                      <w:sz w:val="22"/>
                      <w:szCs w:val="22"/>
                    </w:rPr>
                    <w:lastRenderedPageBreak/>
                    <w:t>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lastRenderedPageBreak/>
                    <w:t>6,3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4,0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lastRenderedPageBreak/>
                    <w:t>00010804000010000110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3C448E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</w:t>
                  </w:r>
                  <w:proofErr w:type="gramEnd"/>
                  <w:r w:rsidRPr="003C448E">
                    <w:rPr>
                      <w:sz w:val="22"/>
                      <w:szCs w:val="22"/>
                    </w:rPr>
                    <w:cr/>
                  </w:r>
                  <w:proofErr w:type="gramStart"/>
                  <w:r w:rsidRPr="003C448E">
                    <w:rPr>
                      <w:sz w:val="22"/>
                      <w:szCs w:val="22"/>
                    </w:rPr>
                    <w:t>РФ)</w:t>
                  </w:r>
                  <w:proofErr w:type="gramEnd"/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6,3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B11AC2" w:rsidRPr="003C448E" w:rsidTr="00EA12DA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00010804020010000110</w:t>
                  </w: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6,3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B11AC2" w:rsidRPr="003C448E" w:rsidTr="00EA12DA">
              <w:trPr>
                <w:trHeight w:val="223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00011100000000000000</w:t>
                  </w:r>
                </w:p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11AC2" w:rsidRPr="003C448E" w:rsidRDefault="00D94E17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506" w:type="pct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11AC2" w:rsidRPr="003C448E" w:rsidTr="00E87738">
              <w:trPr>
                <w:trHeight w:val="2546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00011105035100000120</w:t>
                  </w: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B11AC2" w:rsidRPr="003C448E" w:rsidRDefault="00B11AC2" w:rsidP="00EA12DA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D94E17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18,4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6" w:type="pct"/>
                </w:tcPr>
                <w:p w:rsidR="00B11AC2" w:rsidRPr="003C448E" w:rsidRDefault="00B11AC2" w:rsidP="00E87738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20,0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87738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87738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20,0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11AC2" w:rsidRPr="003C448E" w:rsidTr="00EA12DA">
              <w:trPr>
                <w:trHeight w:val="75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00020000000000000000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12068,4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600,8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622,6</w:t>
                  </w:r>
                </w:p>
              </w:tc>
            </w:tr>
            <w:tr w:rsidR="00B11AC2" w:rsidRPr="003C448E" w:rsidTr="00E87738">
              <w:trPr>
                <w:trHeight w:val="394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00020200000000000000</w:t>
                  </w:r>
                </w:p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C448E">
                    <w:rPr>
                      <w:b/>
                      <w:sz w:val="22"/>
                      <w:szCs w:val="22"/>
                    </w:rPr>
                    <w:t>12068,4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600,8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448E">
                    <w:rPr>
                      <w:b/>
                      <w:bCs/>
                      <w:sz w:val="22"/>
                      <w:szCs w:val="22"/>
                    </w:rPr>
                    <w:t>622,6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00020210000000000150</w:t>
                  </w: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482,5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451,0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458,8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00020215001000000150</w:t>
                  </w: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240,7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209,2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217,0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00020215001100000150</w:t>
                  </w: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 xml:space="preserve">Дотации бюджетам сельских поселений на </w:t>
                  </w:r>
                  <w:r w:rsidR="00E87738" w:rsidRPr="003C448E">
                    <w:rPr>
                      <w:sz w:val="22"/>
                      <w:szCs w:val="22"/>
                    </w:rPr>
                    <w:t>выравнивани</w:t>
                  </w:r>
                  <w:r w:rsidRPr="003C448E">
                    <w:rPr>
                      <w:sz w:val="22"/>
                      <w:szCs w:val="22"/>
                    </w:rPr>
                    <w:t>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240,7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209,2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217,0</w:t>
                  </w:r>
                </w:p>
              </w:tc>
            </w:tr>
            <w:tr w:rsidR="00B11AC2" w:rsidRPr="003C448E" w:rsidTr="00EA12DA">
              <w:trPr>
                <w:trHeight w:val="22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00020216001000000150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241,8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241,8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241,8</w:t>
                  </w:r>
                </w:p>
              </w:tc>
            </w:tr>
            <w:tr w:rsidR="00B11AC2" w:rsidRPr="003C448E" w:rsidTr="00EA12DA">
              <w:trPr>
                <w:trHeight w:val="30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0002021600100000150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 xml:space="preserve">Дотации бюджетам сельских поселений на выравнивание  бюджетной обеспеченности </w:t>
                  </w:r>
                  <w:r w:rsidRPr="003C448E">
                    <w:rPr>
                      <w:sz w:val="22"/>
                      <w:szCs w:val="22"/>
                    </w:rPr>
                    <w:lastRenderedPageBreak/>
                    <w:t>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lastRenderedPageBreak/>
                    <w:t>241,8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241,8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241,8</w:t>
                  </w:r>
                </w:p>
              </w:tc>
            </w:tr>
            <w:tr w:rsidR="00B11AC2" w:rsidRPr="003C448E" w:rsidTr="00EA12DA">
              <w:trPr>
                <w:trHeight w:val="250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lastRenderedPageBreak/>
                    <w:t>00020240014100000150</w:t>
                  </w: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 xml:space="preserve">Межбюджетные </w:t>
                  </w:r>
                  <w:proofErr w:type="gramStart"/>
                  <w:r w:rsidRPr="003C448E">
                    <w:rPr>
                      <w:sz w:val="22"/>
                      <w:szCs w:val="22"/>
                    </w:rPr>
                    <w:t>трансферты</w:t>
                  </w:r>
                  <w:proofErr w:type="gramEnd"/>
                  <w:r w:rsidRPr="003C448E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      </w:r>
                  <w:r w:rsidR="00E87738" w:rsidRPr="003C448E">
                    <w:rPr>
                      <w:sz w:val="22"/>
                      <w:szCs w:val="22"/>
                    </w:rPr>
                    <w:t>значения в соответствии с заключ</w:t>
                  </w:r>
                  <w:r w:rsidRPr="003C448E">
                    <w:rPr>
                      <w:sz w:val="22"/>
                      <w:szCs w:val="22"/>
                    </w:rPr>
                    <w:t>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6981,5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0,0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0,0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00020249999000000150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3636,5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00020249999100000150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D94E17" w:rsidP="00EA12DA">
                  <w:pPr>
                    <w:jc w:val="center"/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3636,5</w:t>
                  </w: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00020230000000000150</w:t>
                  </w: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136,</w:t>
                  </w:r>
                  <w:r w:rsidR="004D2EE6" w:rsidRPr="003C448E">
                    <w:rPr>
                      <w:bCs/>
                      <w:sz w:val="22"/>
                      <w:szCs w:val="22"/>
                    </w:rPr>
                    <w:t>1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149,8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163,8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11AC2" w:rsidRPr="003C448E" w:rsidTr="00EA12DA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00020235000000000150</w:t>
                  </w: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136,</w:t>
                  </w:r>
                  <w:r w:rsidR="004D2EE6" w:rsidRPr="003C448E">
                    <w:rPr>
                      <w:bCs/>
                      <w:sz w:val="22"/>
                      <w:szCs w:val="22"/>
                    </w:rPr>
                    <w:t>1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149,8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163,8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11AC2" w:rsidRPr="003C448E" w:rsidTr="00EA12DA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>00020235118000000150</w:t>
                  </w:r>
                </w:p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rPr>
                      <w:sz w:val="22"/>
                      <w:szCs w:val="22"/>
                    </w:rPr>
                  </w:pPr>
                  <w:r w:rsidRPr="003C448E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136,</w:t>
                  </w:r>
                  <w:r w:rsidR="004D2EE6" w:rsidRPr="003C448E">
                    <w:rPr>
                      <w:bCs/>
                      <w:sz w:val="22"/>
                      <w:szCs w:val="22"/>
                    </w:rPr>
                    <w:t>1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149,8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C448E">
                    <w:rPr>
                      <w:bCs/>
                      <w:sz w:val="22"/>
                      <w:szCs w:val="22"/>
                    </w:rPr>
                    <w:t>163,8</w:t>
                  </w:r>
                </w:p>
                <w:p w:rsidR="00B11AC2" w:rsidRPr="003C448E" w:rsidRDefault="00B11AC2" w:rsidP="00EA12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11AC2" w:rsidRPr="003C448E" w:rsidRDefault="00B11AC2" w:rsidP="00EA12DA">
            <w:pPr>
              <w:jc w:val="right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E87738" w:rsidRPr="003C448E" w:rsidRDefault="00E87738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E87738" w:rsidRPr="003C448E" w:rsidRDefault="00E87738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E87738" w:rsidRPr="003C448E" w:rsidRDefault="00E87738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E87738" w:rsidRPr="003C448E" w:rsidRDefault="00E87738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E87738" w:rsidRPr="003C448E" w:rsidRDefault="00E87738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E87738" w:rsidRDefault="00E87738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3C448E" w:rsidRPr="003C448E" w:rsidRDefault="003C448E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73F60" w:rsidRPr="003C448E" w:rsidRDefault="00773F60" w:rsidP="00165536">
      <w:pPr>
        <w:ind w:left="6237"/>
        <w:jc w:val="right"/>
        <w:rPr>
          <w:sz w:val="22"/>
          <w:szCs w:val="22"/>
        </w:rPr>
      </w:pPr>
    </w:p>
    <w:p w:rsidR="00165536" w:rsidRPr="003C448E" w:rsidRDefault="00165536" w:rsidP="00165536">
      <w:pPr>
        <w:ind w:left="6237"/>
        <w:jc w:val="right"/>
        <w:rPr>
          <w:sz w:val="22"/>
          <w:szCs w:val="22"/>
        </w:rPr>
      </w:pPr>
      <w:r w:rsidRPr="003C448E">
        <w:rPr>
          <w:sz w:val="22"/>
          <w:szCs w:val="22"/>
        </w:rPr>
        <w:lastRenderedPageBreak/>
        <w:t xml:space="preserve">Приложение </w:t>
      </w:r>
      <w:r w:rsidR="0027725C" w:rsidRPr="003C448E">
        <w:rPr>
          <w:sz w:val="22"/>
          <w:szCs w:val="22"/>
        </w:rPr>
        <w:t>3</w:t>
      </w:r>
    </w:p>
    <w:p w:rsidR="00165536" w:rsidRPr="003C448E" w:rsidRDefault="00165536" w:rsidP="00E87738">
      <w:pPr>
        <w:ind w:left="5670"/>
        <w:jc w:val="right"/>
        <w:rPr>
          <w:sz w:val="22"/>
          <w:szCs w:val="22"/>
        </w:rPr>
      </w:pPr>
      <w:r w:rsidRPr="003C448E">
        <w:rPr>
          <w:sz w:val="22"/>
          <w:szCs w:val="22"/>
        </w:rPr>
        <w:t xml:space="preserve"> к решению Совета народных депутатов </w:t>
      </w:r>
      <w:r w:rsidRPr="003C448E">
        <w:rPr>
          <w:bCs/>
          <w:sz w:val="22"/>
          <w:szCs w:val="22"/>
        </w:rPr>
        <w:t>Суходонецкого</w:t>
      </w:r>
      <w:r w:rsidRPr="003C448E">
        <w:rPr>
          <w:sz w:val="22"/>
          <w:szCs w:val="22"/>
        </w:rPr>
        <w:t xml:space="preserve"> сельского поселения</w:t>
      </w:r>
    </w:p>
    <w:p w:rsidR="00165536" w:rsidRPr="003C448E" w:rsidRDefault="00CE305F" w:rsidP="00E87738">
      <w:pPr>
        <w:ind w:left="5670"/>
        <w:jc w:val="right"/>
        <w:rPr>
          <w:sz w:val="22"/>
          <w:szCs w:val="22"/>
        </w:rPr>
      </w:pPr>
      <w:r w:rsidRPr="003C448E">
        <w:rPr>
          <w:sz w:val="22"/>
          <w:szCs w:val="22"/>
        </w:rPr>
        <w:t>24</w:t>
      </w:r>
      <w:r w:rsidR="00E87738" w:rsidRPr="003C448E">
        <w:rPr>
          <w:sz w:val="22"/>
          <w:szCs w:val="22"/>
        </w:rPr>
        <w:t xml:space="preserve"> </w:t>
      </w:r>
      <w:r w:rsidRPr="003C448E">
        <w:rPr>
          <w:sz w:val="22"/>
          <w:szCs w:val="22"/>
        </w:rPr>
        <w:t>декабр</w:t>
      </w:r>
      <w:r w:rsidR="00EA12DA" w:rsidRPr="003C448E">
        <w:rPr>
          <w:sz w:val="22"/>
          <w:szCs w:val="22"/>
        </w:rPr>
        <w:t xml:space="preserve">я 2024 № </w:t>
      </w:r>
      <w:r w:rsidRPr="003C448E">
        <w:rPr>
          <w:sz w:val="22"/>
          <w:szCs w:val="22"/>
        </w:rPr>
        <w:t>282</w:t>
      </w:r>
    </w:p>
    <w:p w:rsidR="00E87738" w:rsidRPr="003C448E" w:rsidRDefault="00E87738" w:rsidP="006E1EBD">
      <w:pPr>
        <w:jc w:val="center"/>
        <w:rPr>
          <w:b/>
          <w:bCs/>
          <w:sz w:val="22"/>
          <w:szCs w:val="22"/>
        </w:rPr>
      </w:pPr>
    </w:p>
    <w:p w:rsidR="006E1EBD" w:rsidRPr="003C448E" w:rsidRDefault="006E1EBD" w:rsidP="006E1EBD">
      <w:pPr>
        <w:jc w:val="center"/>
        <w:rPr>
          <w:b/>
          <w:bCs/>
          <w:sz w:val="22"/>
          <w:szCs w:val="22"/>
        </w:rPr>
      </w:pPr>
      <w:r w:rsidRPr="003C448E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6E1EBD" w:rsidRPr="003C448E" w:rsidRDefault="006E1EBD" w:rsidP="006E1EBD">
      <w:pPr>
        <w:jc w:val="center"/>
        <w:rPr>
          <w:b/>
          <w:bCs/>
          <w:sz w:val="22"/>
          <w:szCs w:val="22"/>
        </w:rPr>
      </w:pPr>
      <w:r w:rsidRPr="003C448E">
        <w:rPr>
          <w:b/>
          <w:bCs/>
          <w:sz w:val="22"/>
          <w:szCs w:val="22"/>
        </w:rPr>
        <w:t>Суходонецкого сельского поселения</w:t>
      </w:r>
      <w:r w:rsidR="00E87738" w:rsidRPr="003C448E">
        <w:rPr>
          <w:b/>
          <w:bCs/>
          <w:sz w:val="22"/>
          <w:szCs w:val="22"/>
        </w:rPr>
        <w:t xml:space="preserve"> </w:t>
      </w:r>
      <w:r w:rsidRPr="003C448E">
        <w:rPr>
          <w:b/>
          <w:bCs/>
          <w:sz w:val="22"/>
          <w:szCs w:val="22"/>
        </w:rPr>
        <w:t>на 202</w:t>
      </w:r>
      <w:r w:rsidR="00BE1620" w:rsidRPr="003C448E">
        <w:rPr>
          <w:b/>
          <w:bCs/>
          <w:sz w:val="22"/>
          <w:szCs w:val="22"/>
        </w:rPr>
        <w:t>4</w:t>
      </w:r>
      <w:r w:rsidRPr="003C448E">
        <w:rPr>
          <w:b/>
          <w:bCs/>
          <w:sz w:val="22"/>
          <w:szCs w:val="22"/>
        </w:rPr>
        <w:t xml:space="preserve"> год и на плановый период 202</w:t>
      </w:r>
      <w:r w:rsidR="00BE1620" w:rsidRPr="003C448E">
        <w:rPr>
          <w:b/>
          <w:bCs/>
          <w:sz w:val="22"/>
          <w:szCs w:val="22"/>
        </w:rPr>
        <w:t>5</w:t>
      </w:r>
      <w:r w:rsidRPr="003C448E">
        <w:rPr>
          <w:b/>
          <w:bCs/>
          <w:sz w:val="22"/>
          <w:szCs w:val="22"/>
        </w:rPr>
        <w:t xml:space="preserve"> и 202</w:t>
      </w:r>
      <w:r w:rsidR="00BE1620" w:rsidRPr="003C448E">
        <w:rPr>
          <w:b/>
          <w:bCs/>
          <w:sz w:val="22"/>
          <w:szCs w:val="22"/>
        </w:rPr>
        <w:t>6</w:t>
      </w:r>
      <w:r w:rsidRPr="003C448E">
        <w:rPr>
          <w:b/>
          <w:bCs/>
          <w:sz w:val="22"/>
          <w:szCs w:val="22"/>
        </w:rPr>
        <w:t xml:space="preserve">годов </w:t>
      </w:r>
    </w:p>
    <w:p w:rsidR="006E1EBD" w:rsidRPr="003C448E" w:rsidRDefault="006E1EBD" w:rsidP="006E1EBD">
      <w:pPr>
        <w:tabs>
          <w:tab w:val="left" w:pos="2760"/>
        </w:tabs>
        <w:rPr>
          <w:sz w:val="22"/>
          <w:szCs w:val="22"/>
        </w:rPr>
      </w:pPr>
      <w:r w:rsidRPr="003C448E">
        <w:rPr>
          <w:sz w:val="22"/>
          <w:szCs w:val="22"/>
        </w:rPr>
        <w:tab/>
      </w:r>
    </w:p>
    <w:p w:rsidR="006E1EBD" w:rsidRPr="003C448E" w:rsidRDefault="006E1EBD" w:rsidP="00E87738">
      <w:pPr>
        <w:jc w:val="center"/>
        <w:rPr>
          <w:sz w:val="22"/>
          <w:szCs w:val="22"/>
        </w:rPr>
      </w:pPr>
      <w:r w:rsidRPr="003C448E">
        <w:rPr>
          <w:sz w:val="22"/>
          <w:szCs w:val="22"/>
        </w:rPr>
        <w:t xml:space="preserve">                                                                                   </w:t>
      </w:r>
      <w:r w:rsidR="00E87738" w:rsidRPr="003C448E">
        <w:rPr>
          <w:sz w:val="22"/>
          <w:szCs w:val="22"/>
        </w:rPr>
        <w:t xml:space="preserve">                                         </w:t>
      </w:r>
      <w:r w:rsidRPr="003C448E">
        <w:rPr>
          <w:sz w:val="22"/>
          <w:szCs w:val="22"/>
        </w:rPr>
        <w:t>Сумма  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694"/>
        <w:gridCol w:w="556"/>
        <w:gridCol w:w="558"/>
        <w:gridCol w:w="6"/>
        <w:gridCol w:w="1543"/>
        <w:gridCol w:w="641"/>
        <w:gridCol w:w="1036"/>
        <w:gridCol w:w="980"/>
        <w:gridCol w:w="898"/>
      </w:tblGrid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C448E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97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33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504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462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2026 год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7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6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7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7" w:type="pct"/>
            <w:gridSpan w:val="2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0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3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4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2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</w:t>
            </w:r>
          </w:p>
        </w:tc>
      </w:tr>
      <w:tr w:rsidR="00B11AC2" w:rsidRPr="003C448E" w:rsidTr="00603653">
        <w:trPr>
          <w:trHeight w:val="351"/>
        </w:trPr>
        <w:tc>
          <w:tcPr>
            <w:tcW w:w="1444" w:type="pct"/>
          </w:tcPr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7" w:type="pct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gridSpan w:val="2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13996,7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1915,7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1893,9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Администрация  Суходонецкого сельского поселения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7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13996,7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1915,7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1893,9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7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3C448E">
              <w:rPr>
                <w:b/>
                <w:bCs/>
                <w:sz w:val="22"/>
                <w:szCs w:val="22"/>
              </w:rPr>
              <w:t>3568,9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1750,6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1716,2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ind w:firstLine="34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97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1019,2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682,9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rPr>
                <w:sz w:val="22"/>
                <w:szCs w:val="22"/>
                <w:highlight w:val="white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3C448E">
              <w:rPr>
                <w:sz w:val="22"/>
                <w:szCs w:val="22"/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1019,2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682,9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rPr>
                <w:sz w:val="22"/>
                <w:szCs w:val="22"/>
                <w:highlight w:val="white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C448E">
              <w:rPr>
                <w:sz w:val="22"/>
                <w:szCs w:val="22"/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1019,2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682,9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87738">
            <w:pPr>
              <w:pStyle w:val="afff0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3C448E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 w:rsidRPr="003C448E">
              <w:rPr>
                <w:rFonts w:ascii="Times New Roman" w:hAnsi="Times New Roman"/>
                <w:bCs/>
                <w:sz w:val="22"/>
                <w:szCs w:val="22"/>
              </w:rPr>
              <w:t>Суходонецкого</w:t>
            </w:r>
            <w:r w:rsidRPr="003C448E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1019,2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682,9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sz w:val="22"/>
                <w:szCs w:val="22"/>
              </w:rPr>
              <w:t xml:space="preserve"> сельского поселения 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C448E">
              <w:rPr>
                <w:sz w:val="22"/>
                <w:szCs w:val="22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3920192020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1019,2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682,9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right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2376,0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1079,5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1033,3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rPr>
                <w:b/>
                <w:bCs/>
                <w:snapToGrid w:val="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2376,0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1079,5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1033,3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2376,0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1079,5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1033,3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ind w:firstLine="34"/>
              <w:rPr>
                <w:b/>
                <w:bCs/>
                <w:snapToGrid w:val="0"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2376,0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1079,5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1033,3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3920192011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607,4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476,7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478,0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C448E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3920192012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533" w:type="pct"/>
            <w:vAlign w:val="center"/>
          </w:tcPr>
          <w:p w:rsidR="00B11AC2" w:rsidRPr="003C448E" w:rsidRDefault="004D2EE6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869,8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581,8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548,3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B11AC2" w:rsidP="00EA12DA">
            <w:pPr>
              <w:jc w:val="right"/>
              <w:rPr>
                <w:sz w:val="22"/>
                <w:szCs w:val="22"/>
              </w:rPr>
            </w:pPr>
          </w:p>
          <w:p w:rsidR="00603653" w:rsidRPr="003C448E" w:rsidRDefault="004D2EE6" w:rsidP="00603653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881,1</w:t>
            </w:r>
          </w:p>
          <w:p w:rsidR="00B11AC2" w:rsidRPr="003C448E" w:rsidRDefault="00B11AC2" w:rsidP="00EA12DA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7,0</w:t>
            </w:r>
          </w:p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800</w:t>
            </w:r>
          </w:p>
        </w:tc>
        <w:tc>
          <w:tcPr>
            <w:tcW w:w="533" w:type="pct"/>
            <w:vAlign w:val="center"/>
          </w:tcPr>
          <w:p w:rsidR="00B11AC2" w:rsidRPr="003C448E" w:rsidRDefault="004D2EE6" w:rsidP="00603653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20,7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775713" w:rsidP="00EA12DA">
            <w:pPr>
              <w:jc w:val="right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173,6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775713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173,6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b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775713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173,6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87738">
        <w:trPr>
          <w:trHeight w:val="3352"/>
        </w:trPr>
        <w:tc>
          <w:tcPr>
            <w:tcW w:w="1444" w:type="pct"/>
            <w:vAlign w:val="center"/>
          </w:tcPr>
          <w:p w:rsidR="00B11AC2" w:rsidRPr="003C448E" w:rsidRDefault="00B11AC2" w:rsidP="00E87738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Основное мероприятие  «Организация прочих мероприятий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775713" w:rsidP="00EA12DA">
            <w:pPr>
              <w:jc w:val="right"/>
              <w:rPr>
                <w:b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173,6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rPr>
          <w:trHeight w:val="1200"/>
        </w:trPr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iCs/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C448E">
              <w:rPr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3920790200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540</w:t>
            </w:r>
          </w:p>
        </w:tc>
        <w:tc>
          <w:tcPr>
            <w:tcW w:w="533" w:type="pct"/>
            <w:vAlign w:val="center"/>
          </w:tcPr>
          <w:p w:rsidR="00B11AC2" w:rsidRPr="003C448E" w:rsidRDefault="00B11AC2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128,9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0,00</w:t>
            </w:r>
          </w:p>
          <w:p w:rsidR="00B11AC2" w:rsidRPr="003C448E" w:rsidRDefault="00B11AC2" w:rsidP="00E87738">
            <w:pPr>
              <w:rPr>
                <w:color w:val="000000"/>
                <w:sz w:val="22"/>
                <w:szCs w:val="22"/>
              </w:rPr>
            </w:pP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iCs/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 xml:space="preserve">Зарезервированные средства, связанные с особенностями исполнения </w:t>
            </w:r>
            <w:r w:rsidRPr="003C448E">
              <w:rPr>
                <w:iCs/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3920790100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775713" w:rsidP="00603653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44,7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775713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775713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B11AC2" w:rsidP="00775713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136,</w:t>
            </w:r>
            <w:r w:rsidR="00775713" w:rsidRPr="003C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ind w:firstLine="34"/>
              <w:rPr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B11AC2" w:rsidP="00775713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136,</w:t>
            </w:r>
            <w:r w:rsidR="00775713" w:rsidRPr="003C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87738">
            <w:pPr>
              <w:pStyle w:val="afff0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3C448E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3921000000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B11AC2" w:rsidP="00775713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136,</w:t>
            </w:r>
            <w:r w:rsidR="00775713" w:rsidRPr="003C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3921051180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533" w:type="pct"/>
            <w:vAlign w:val="center"/>
          </w:tcPr>
          <w:p w:rsidR="00B11AC2" w:rsidRPr="003C448E" w:rsidRDefault="00775713" w:rsidP="005D32FC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</w:t>
            </w:r>
            <w:r w:rsidR="005D32FC" w:rsidRPr="003C448E">
              <w:rPr>
                <w:color w:val="000000"/>
                <w:sz w:val="22"/>
                <w:szCs w:val="22"/>
              </w:rPr>
              <w:t>2</w:t>
            </w:r>
            <w:r w:rsidRPr="003C448E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110,9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3921051180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775713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775713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0614EC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</w:t>
            </w:r>
            <w:r w:rsidR="00B11AC2" w:rsidRPr="003C448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87738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3C448E">
              <w:rPr>
                <w:color w:val="000000"/>
                <w:sz w:val="22"/>
                <w:szCs w:val="22"/>
              </w:rPr>
              <w:lastRenderedPageBreak/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0614EC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lastRenderedPageBreak/>
              <w:t>Подпрограмма «Прочие мероприятия по реализации муниципальной программы «Экономическое развитие Суходонецкого</w:t>
            </w:r>
            <w:r w:rsidR="00E87738" w:rsidRPr="003C448E">
              <w:rPr>
                <w:color w:val="000000"/>
                <w:sz w:val="22"/>
                <w:szCs w:val="22"/>
              </w:rPr>
              <w:t xml:space="preserve"> </w:t>
            </w:r>
            <w:r w:rsidRPr="003C448E">
              <w:rPr>
                <w:color w:val="000000"/>
                <w:sz w:val="22"/>
                <w:szCs w:val="22"/>
              </w:rPr>
              <w:t>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877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</w:t>
            </w:r>
            <w:r w:rsidRPr="003C448E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3920200000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0614EC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3920291430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0614EC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8773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gramStart"/>
            <w:r w:rsidRPr="003C448E">
              <w:rPr>
                <w:b/>
                <w:bCs/>
                <w:sz w:val="22"/>
                <w:szCs w:val="22"/>
              </w:rPr>
              <w:t>чрезвычайных</w:t>
            </w:r>
            <w:proofErr w:type="gramEnd"/>
            <w:r w:rsidRPr="003C448E">
              <w:rPr>
                <w:b/>
                <w:bCs/>
                <w:sz w:val="22"/>
                <w:szCs w:val="22"/>
              </w:rPr>
              <w:t xml:space="preserve"> ситуаций</w:t>
            </w:r>
            <w:r w:rsidRPr="003C448E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C448E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0614EC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</w:t>
            </w:r>
            <w:r w:rsidR="00B11AC2" w:rsidRPr="003C448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3920291450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0614EC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614EC" w:rsidRPr="003C448E" w:rsidTr="00603653">
        <w:tc>
          <w:tcPr>
            <w:tcW w:w="1444" w:type="pct"/>
            <w:vAlign w:val="center"/>
          </w:tcPr>
          <w:p w:rsidR="000614EC" w:rsidRPr="003C448E" w:rsidRDefault="000614EC" w:rsidP="00EA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Расходы на обеспечение прочих мероприятий</w:t>
            </w:r>
          </w:p>
        </w:tc>
        <w:tc>
          <w:tcPr>
            <w:tcW w:w="357" w:type="pct"/>
            <w:vAlign w:val="center"/>
          </w:tcPr>
          <w:p w:rsidR="000614EC" w:rsidRPr="003C448E" w:rsidRDefault="000614EC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0614EC" w:rsidRPr="003C448E" w:rsidRDefault="000614EC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0614EC" w:rsidRPr="003C448E" w:rsidRDefault="000614EC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4" w:type="pct"/>
            <w:vAlign w:val="center"/>
          </w:tcPr>
          <w:p w:rsidR="000614EC" w:rsidRPr="003C448E" w:rsidRDefault="000614EC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0614EC" w:rsidRPr="003C448E" w:rsidRDefault="000614EC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0614EC" w:rsidRPr="003C448E" w:rsidRDefault="000614EC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65,0</w:t>
            </w:r>
          </w:p>
        </w:tc>
        <w:tc>
          <w:tcPr>
            <w:tcW w:w="504" w:type="pct"/>
            <w:vAlign w:val="center"/>
          </w:tcPr>
          <w:p w:rsidR="000614EC" w:rsidRPr="003C448E" w:rsidRDefault="000614EC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0614EC" w:rsidRPr="003C448E" w:rsidRDefault="000614EC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0614EC" w:rsidRPr="003C448E" w:rsidTr="00603653">
        <w:tc>
          <w:tcPr>
            <w:tcW w:w="1444" w:type="pct"/>
            <w:vAlign w:val="center"/>
          </w:tcPr>
          <w:p w:rsidR="000614EC" w:rsidRPr="003C448E" w:rsidRDefault="000614EC" w:rsidP="00EA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C448E">
              <w:rPr>
                <w:sz w:val="22"/>
                <w:szCs w:val="22"/>
              </w:rPr>
              <w:t>)н</w:t>
            </w:r>
            <w:proofErr w:type="gramEnd"/>
            <w:r w:rsidRPr="003C448E">
              <w:rPr>
                <w:sz w:val="22"/>
                <w:szCs w:val="22"/>
              </w:rPr>
              <w:t xml:space="preserve">ужд </w:t>
            </w:r>
          </w:p>
        </w:tc>
        <w:tc>
          <w:tcPr>
            <w:tcW w:w="357" w:type="pct"/>
            <w:vAlign w:val="center"/>
          </w:tcPr>
          <w:p w:rsidR="000614EC" w:rsidRPr="003C448E" w:rsidRDefault="000614EC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0614EC" w:rsidRPr="003C448E" w:rsidRDefault="000614EC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0614EC" w:rsidRPr="003C448E" w:rsidRDefault="000614EC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4" w:type="pct"/>
            <w:vAlign w:val="center"/>
          </w:tcPr>
          <w:p w:rsidR="000614EC" w:rsidRPr="003C448E" w:rsidRDefault="000614EC" w:rsidP="00762B92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3920790200</w:t>
            </w:r>
          </w:p>
        </w:tc>
        <w:tc>
          <w:tcPr>
            <w:tcW w:w="330" w:type="pct"/>
            <w:vAlign w:val="center"/>
          </w:tcPr>
          <w:p w:rsidR="000614EC" w:rsidRPr="003C448E" w:rsidRDefault="000614EC" w:rsidP="00762B92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0614EC" w:rsidRPr="003C448E" w:rsidRDefault="000614EC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65,0</w:t>
            </w:r>
          </w:p>
        </w:tc>
        <w:tc>
          <w:tcPr>
            <w:tcW w:w="504" w:type="pct"/>
            <w:vAlign w:val="center"/>
          </w:tcPr>
          <w:p w:rsidR="000614EC" w:rsidRPr="003C448E" w:rsidRDefault="000614EC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0614EC" w:rsidRPr="003C448E" w:rsidRDefault="000614EC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614EC" w:rsidRPr="003C448E" w:rsidTr="00603653">
        <w:tc>
          <w:tcPr>
            <w:tcW w:w="1444" w:type="pct"/>
            <w:vAlign w:val="center"/>
          </w:tcPr>
          <w:p w:rsidR="000614EC" w:rsidRPr="003C448E" w:rsidRDefault="000614EC" w:rsidP="00EA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lastRenderedPageBreak/>
              <w:t xml:space="preserve">Расходы на </w:t>
            </w:r>
            <w:proofErr w:type="spellStart"/>
            <w:r w:rsidRPr="003C448E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="00E87738" w:rsidRPr="003C448E">
              <w:rPr>
                <w:b/>
                <w:sz w:val="22"/>
                <w:szCs w:val="22"/>
              </w:rPr>
              <w:t xml:space="preserve"> </w:t>
            </w:r>
            <w:r w:rsidRPr="003C448E">
              <w:rPr>
                <w:b/>
                <w:sz w:val="22"/>
                <w:szCs w:val="22"/>
              </w:rPr>
              <w:t xml:space="preserve">повышение </w:t>
            </w:r>
            <w:r w:rsidR="00946B23" w:rsidRPr="003C448E">
              <w:rPr>
                <w:b/>
                <w:sz w:val="22"/>
                <w:szCs w:val="22"/>
              </w:rPr>
              <w:t>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357" w:type="pct"/>
            <w:vAlign w:val="center"/>
          </w:tcPr>
          <w:p w:rsidR="000614EC" w:rsidRPr="003C448E" w:rsidRDefault="00946B23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0614EC" w:rsidRPr="003C448E" w:rsidRDefault="00946B23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0614EC" w:rsidRPr="003C448E" w:rsidRDefault="00946B23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4" w:type="pct"/>
            <w:vAlign w:val="center"/>
          </w:tcPr>
          <w:p w:rsidR="000614EC" w:rsidRPr="003C448E" w:rsidRDefault="000614EC" w:rsidP="00762B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0614EC" w:rsidRPr="003C448E" w:rsidRDefault="000614EC" w:rsidP="00762B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0614EC" w:rsidRPr="003C448E" w:rsidRDefault="00946B23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389,9</w:t>
            </w:r>
          </w:p>
        </w:tc>
        <w:tc>
          <w:tcPr>
            <w:tcW w:w="504" w:type="pct"/>
            <w:vAlign w:val="center"/>
          </w:tcPr>
          <w:p w:rsidR="000614EC" w:rsidRPr="003C448E" w:rsidRDefault="00946B23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0614EC" w:rsidRPr="003C448E" w:rsidRDefault="00946B23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6B23" w:rsidRPr="003C448E" w:rsidTr="00603653">
        <w:tc>
          <w:tcPr>
            <w:tcW w:w="1444" w:type="pct"/>
            <w:vAlign w:val="center"/>
          </w:tcPr>
          <w:p w:rsidR="00946B23" w:rsidRPr="003C448E" w:rsidRDefault="00946B23" w:rsidP="00EA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C448E">
              <w:rPr>
                <w:sz w:val="22"/>
                <w:szCs w:val="22"/>
              </w:rPr>
              <w:t>)н</w:t>
            </w:r>
            <w:proofErr w:type="gramEnd"/>
            <w:r w:rsidRPr="003C448E">
              <w:rPr>
                <w:sz w:val="22"/>
                <w:szCs w:val="22"/>
              </w:rPr>
              <w:t>ужд</w:t>
            </w:r>
          </w:p>
        </w:tc>
        <w:tc>
          <w:tcPr>
            <w:tcW w:w="357" w:type="pct"/>
            <w:vAlign w:val="center"/>
          </w:tcPr>
          <w:p w:rsidR="00946B23" w:rsidRPr="003C448E" w:rsidRDefault="00946B23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946B23" w:rsidRPr="003C448E" w:rsidRDefault="00946B23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946B23" w:rsidRPr="003C448E" w:rsidRDefault="00946B23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4" w:type="pct"/>
            <w:vAlign w:val="center"/>
          </w:tcPr>
          <w:p w:rsidR="00946B23" w:rsidRPr="003C448E" w:rsidRDefault="00946B23" w:rsidP="00762B92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</w:t>
            </w:r>
            <w:r w:rsidRPr="003C448E">
              <w:rPr>
                <w:sz w:val="22"/>
                <w:szCs w:val="22"/>
                <w:lang w:val="en-US"/>
              </w:rPr>
              <w:t>S</w:t>
            </w:r>
            <w:r w:rsidRPr="003C448E">
              <w:rPr>
                <w:sz w:val="22"/>
                <w:szCs w:val="22"/>
              </w:rPr>
              <w:t>9890</w:t>
            </w:r>
          </w:p>
        </w:tc>
        <w:tc>
          <w:tcPr>
            <w:tcW w:w="330" w:type="pct"/>
            <w:vAlign w:val="center"/>
          </w:tcPr>
          <w:p w:rsidR="00946B23" w:rsidRPr="003C448E" w:rsidRDefault="00946B23" w:rsidP="00762B92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946B23" w:rsidRPr="003C448E" w:rsidRDefault="00946B23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389,9</w:t>
            </w:r>
          </w:p>
        </w:tc>
        <w:tc>
          <w:tcPr>
            <w:tcW w:w="504" w:type="pct"/>
            <w:vAlign w:val="center"/>
          </w:tcPr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946B23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7001,8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946B23" w:rsidP="00946B23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28,3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603653">
        <w:tc>
          <w:tcPr>
            <w:tcW w:w="1444" w:type="pct"/>
            <w:shd w:val="clear" w:color="auto" w:fill="auto"/>
            <w:vAlign w:val="center"/>
          </w:tcPr>
          <w:p w:rsidR="00B11AC2" w:rsidRPr="003C448E" w:rsidRDefault="00B11AC2" w:rsidP="00E87738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946B23" w:rsidP="00946B23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28,3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6B23" w:rsidRPr="003C448E" w:rsidTr="00762B92">
        <w:tc>
          <w:tcPr>
            <w:tcW w:w="1444" w:type="pct"/>
            <w:shd w:val="clear" w:color="auto" w:fill="auto"/>
            <w:vAlign w:val="center"/>
          </w:tcPr>
          <w:p w:rsidR="00946B23" w:rsidRPr="003C448E" w:rsidRDefault="00946B23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7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3910000000</w:t>
            </w:r>
          </w:p>
        </w:tc>
        <w:tc>
          <w:tcPr>
            <w:tcW w:w="330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</w:tcPr>
          <w:p w:rsidR="00946B23" w:rsidRPr="003C448E" w:rsidRDefault="00946B23" w:rsidP="00946B23">
            <w:pPr>
              <w:rPr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28,3</w:t>
            </w:r>
          </w:p>
        </w:tc>
        <w:tc>
          <w:tcPr>
            <w:tcW w:w="504" w:type="pct"/>
            <w:vAlign w:val="center"/>
          </w:tcPr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6B23" w:rsidRPr="003C448E" w:rsidTr="00762B92">
        <w:tc>
          <w:tcPr>
            <w:tcW w:w="1444" w:type="pct"/>
            <w:shd w:val="clear" w:color="auto" w:fill="auto"/>
            <w:vAlign w:val="center"/>
          </w:tcPr>
          <w:p w:rsidR="00946B23" w:rsidRPr="003C448E" w:rsidRDefault="00946B23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357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3910600000</w:t>
            </w:r>
          </w:p>
        </w:tc>
        <w:tc>
          <w:tcPr>
            <w:tcW w:w="330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</w:tcPr>
          <w:p w:rsidR="00946B23" w:rsidRPr="003C448E" w:rsidRDefault="00946B23" w:rsidP="00946B23">
            <w:pPr>
              <w:rPr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28,3</w:t>
            </w:r>
          </w:p>
        </w:tc>
        <w:tc>
          <w:tcPr>
            <w:tcW w:w="504" w:type="pct"/>
            <w:vAlign w:val="center"/>
          </w:tcPr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6B23" w:rsidRPr="003C448E" w:rsidTr="00762B92">
        <w:trPr>
          <w:trHeight w:val="1620"/>
        </w:trPr>
        <w:tc>
          <w:tcPr>
            <w:tcW w:w="1444" w:type="pct"/>
            <w:vAlign w:val="center"/>
          </w:tcPr>
          <w:p w:rsidR="00946B23" w:rsidRPr="003C448E" w:rsidRDefault="00946B23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3C448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87738">
            <w:pPr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87738">
            <w:pPr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87738">
            <w:pPr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3910692810</w:t>
            </w: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87738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</w:p>
          <w:p w:rsidR="00946B23" w:rsidRPr="003C448E" w:rsidRDefault="00946B23" w:rsidP="00E87738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</w:tcPr>
          <w:p w:rsidR="00946B23" w:rsidRPr="003C448E" w:rsidRDefault="00946B23" w:rsidP="00946B23">
            <w:pPr>
              <w:rPr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28,3</w:t>
            </w:r>
          </w:p>
        </w:tc>
        <w:tc>
          <w:tcPr>
            <w:tcW w:w="504" w:type="pct"/>
            <w:vAlign w:val="center"/>
          </w:tcPr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46B23" w:rsidRPr="003C448E" w:rsidRDefault="00946B23" w:rsidP="00E877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46B23" w:rsidRPr="003C448E" w:rsidRDefault="00946B23" w:rsidP="00E87738">
            <w:pPr>
              <w:rPr>
                <w:color w:val="000000"/>
                <w:sz w:val="22"/>
                <w:szCs w:val="22"/>
              </w:rPr>
            </w:pPr>
          </w:p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46B23" w:rsidRPr="003C448E" w:rsidTr="00E87738">
        <w:trPr>
          <w:trHeight w:val="847"/>
        </w:trPr>
        <w:tc>
          <w:tcPr>
            <w:tcW w:w="1444" w:type="pct"/>
            <w:vAlign w:val="center"/>
          </w:tcPr>
          <w:p w:rsidR="00946B23" w:rsidRPr="003C448E" w:rsidRDefault="00E87738" w:rsidP="00EA12DA">
            <w:pPr>
              <w:autoSpaceDE w:val="0"/>
              <w:autoSpaceDN w:val="0"/>
              <w:adjustRightInd w:val="0"/>
              <w:outlineLvl w:val="3"/>
              <w:rPr>
                <w:b/>
                <w:iCs/>
                <w:sz w:val="22"/>
                <w:szCs w:val="22"/>
              </w:rPr>
            </w:pPr>
            <w:r w:rsidRPr="003C448E">
              <w:rPr>
                <w:b/>
                <w:iCs/>
                <w:sz w:val="22"/>
                <w:szCs w:val="22"/>
              </w:rPr>
              <w:t>Дорожное хозяйство (</w:t>
            </w:r>
            <w:r w:rsidR="00946B23" w:rsidRPr="003C448E">
              <w:rPr>
                <w:b/>
                <w:iCs/>
                <w:sz w:val="22"/>
                <w:szCs w:val="22"/>
              </w:rPr>
              <w:t>дорожные фонды)</w:t>
            </w:r>
          </w:p>
        </w:tc>
        <w:tc>
          <w:tcPr>
            <w:tcW w:w="357" w:type="pct"/>
            <w:vAlign w:val="center"/>
          </w:tcPr>
          <w:p w:rsidR="00946B23" w:rsidRPr="003C448E" w:rsidRDefault="00946B23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946B23" w:rsidRPr="003C448E" w:rsidRDefault="00946B23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946B23" w:rsidRPr="003C448E" w:rsidRDefault="00946B23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794" w:type="pct"/>
            <w:vAlign w:val="center"/>
          </w:tcPr>
          <w:p w:rsidR="00946B23" w:rsidRPr="003C448E" w:rsidRDefault="00946B23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946B23" w:rsidRPr="003C448E" w:rsidRDefault="00946B23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</w:tcPr>
          <w:p w:rsidR="00946B23" w:rsidRPr="003C448E" w:rsidRDefault="00946B23">
            <w:pPr>
              <w:rPr>
                <w:b/>
                <w:bCs/>
                <w:sz w:val="22"/>
                <w:szCs w:val="22"/>
              </w:rPr>
            </w:pPr>
          </w:p>
          <w:p w:rsidR="00946B23" w:rsidRPr="003C448E" w:rsidRDefault="00946B23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6973,5</w:t>
            </w:r>
          </w:p>
        </w:tc>
        <w:tc>
          <w:tcPr>
            <w:tcW w:w="504" w:type="pct"/>
            <w:vAlign w:val="center"/>
          </w:tcPr>
          <w:p w:rsidR="00946B23" w:rsidRPr="003C448E" w:rsidRDefault="00946B23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946B23" w:rsidRPr="003C448E" w:rsidRDefault="00946B23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6B23" w:rsidRPr="003C448E" w:rsidTr="00762B92">
        <w:trPr>
          <w:trHeight w:val="1620"/>
        </w:trPr>
        <w:tc>
          <w:tcPr>
            <w:tcW w:w="1444" w:type="pct"/>
            <w:vAlign w:val="center"/>
          </w:tcPr>
          <w:p w:rsidR="00946B23" w:rsidRPr="003C448E" w:rsidRDefault="00946B23" w:rsidP="00EA12DA">
            <w:pPr>
              <w:autoSpaceDE w:val="0"/>
              <w:autoSpaceDN w:val="0"/>
              <w:adjustRightInd w:val="0"/>
              <w:outlineLvl w:val="3"/>
              <w:rPr>
                <w:iCs/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Мероприятия по развитию сети автомобильных дорог местного значения за счет средств дорожного фонда</w:t>
            </w:r>
          </w:p>
        </w:tc>
        <w:tc>
          <w:tcPr>
            <w:tcW w:w="357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09</w:t>
            </w:r>
          </w:p>
        </w:tc>
        <w:tc>
          <w:tcPr>
            <w:tcW w:w="794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3920691290</w:t>
            </w:r>
          </w:p>
        </w:tc>
        <w:tc>
          <w:tcPr>
            <w:tcW w:w="330" w:type="pct"/>
            <w:vAlign w:val="center"/>
          </w:tcPr>
          <w:p w:rsidR="00946B23" w:rsidRPr="003C448E" w:rsidRDefault="00946B23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</w:tcPr>
          <w:p w:rsidR="00946B23" w:rsidRPr="003C448E" w:rsidRDefault="00946B23">
            <w:pPr>
              <w:rPr>
                <w:bCs/>
                <w:sz w:val="22"/>
                <w:szCs w:val="22"/>
              </w:rPr>
            </w:pPr>
          </w:p>
          <w:p w:rsidR="00946B23" w:rsidRPr="003C448E" w:rsidRDefault="00946B23">
            <w:pPr>
              <w:rPr>
                <w:bCs/>
                <w:sz w:val="22"/>
                <w:szCs w:val="22"/>
              </w:rPr>
            </w:pPr>
          </w:p>
          <w:p w:rsidR="00946B23" w:rsidRPr="003C448E" w:rsidRDefault="00946B23">
            <w:pPr>
              <w:rPr>
                <w:bCs/>
                <w:sz w:val="22"/>
                <w:szCs w:val="22"/>
              </w:rPr>
            </w:pPr>
          </w:p>
          <w:p w:rsidR="00946B23" w:rsidRPr="003C448E" w:rsidRDefault="00946B23">
            <w:pPr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499,3</w:t>
            </w:r>
          </w:p>
        </w:tc>
        <w:tc>
          <w:tcPr>
            <w:tcW w:w="504" w:type="pct"/>
            <w:vAlign w:val="center"/>
          </w:tcPr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946B23" w:rsidRPr="003C448E" w:rsidRDefault="00946B23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6B23" w:rsidRPr="003C448E" w:rsidTr="00762B92">
        <w:trPr>
          <w:trHeight w:val="1620"/>
        </w:trPr>
        <w:tc>
          <w:tcPr>
            <w:tcW w:w="1444" w:type="pct"/>
            <w:vAlign w:val="center"/>
          </w:tcPr>
          <w:p w:rsidR="00946B23" w:rsidRPr="003C448E" w:rsidRDefault="00D95BAE" w:rsidP="00EA12DA">
            <w:pPr>
              <w:autoSpaceDE w:val="0"/>
              <w:autoSpaceDN w:val="0"/>
              <w:adjustRightInd w:val="0"/>
              <w:outlineLvl w:val="3"/>
              <w:rPr>
                <w:iCs/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</w:t>
            </w:r>
            <w:r w:rsidR="00E87738" w:rsidRPr="003C448E">
              <w:rPr>
                <w:iCs/>
                <w:sz w:val="22"/>
                <w:szCs w:val="22"/>
              </w:rPr>
              <w:t>чения за счет средств бюджета (</w:t>
            </w:r>
            <w:proofErr w:type="spellStart"/>
            <w:r w:rsidRPr="003C448E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3C448E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357" w:type="pct"/>
            <w:vAlign w:val="center"/>
          </w:tcPr>
          <w:p w:rsidR="00946B23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946B23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946B23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09</w:t>
            </w:r>
          </w:p>
        </w:tc>
        <w:tc>
          <w:tcPr>
            <w:tcW w:w="794" w:type="pct"/>
            <w:vAlign w:val="center"/>
          </w:tcPr>
          <w:p w:rsidR="00946B23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39206</w:t>
            </w:r>
            <w:r w:rsidRPr="003C448E">
              <w:rPr>
                <w:sz w:val="22"/>
                <w:szCs w:val="22"/>
                <w:lang w:val="en-US"/>
              </w:rPr>
              <w:t>S</w:t>
            </w:r>
            <w:r w:rsidRPr="003C448E">
              <w:rPr>
                <w:sz w:val="22"/>
                <w:szCs w:val="22"/>
              </w:rPr>
              <w:t>8850</w:t>
            </w:r>
          </w:p>
        </w:tc>
        <w:tc>
          <w:tcPr>
            <w:tcW w:w="330" w:type="pct"/>
            <w:vAlign w:val="center"/>
          </w:tcPr>
          <w:p w:rsidR="00946B23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</w:tcPr>
          <w:p w:rsidR="00946B23" w:rsidRPr="003C448E" w:rsidRDefault="00946B23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6474,2</w:t>
            </w:r>
          </w:p>
        </w:tc>
        <w:tc>
          <w:tcPr>
            <w:tcW w:w="504" w:type="pct"/>
            <w:vAlign w:val="center"/>
          </w:tcPr>
          <w:p w:rsidR="00946B23" w:rsidRPr="003C448E" w:rsidRDefault="00D95BAE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946B23" w:rsidRPr="003C448E" w:rsidRDefault="00D95BAE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rPr>
          <w:trHeight w:val="644"/>
        </w:trPr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3C448E">
              <w:rPr>
                <w:b/>
                <w:bCs/>
                <w:sz w:val="22"/>
                <w:szCs w:val="22"/>
              </w:rPr>
              <w:t>Жилищно- коммунальное</w:t>
            </w:r>
            <w:proofErr w:type="gramEnd"/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1703,5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8,0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</w:t>
            </w:r>
            <w:r w:rsidR="00603653" w:rsidRPr="003C448E">
              <w:rPr>
                <w:b/>
                <w:bCs/>
                <w:sz w:val="22"/>
                <w:szCs w:val="22"/>
              </w:rPr>
              <w:t>8</w:t>
            </w:r>
            <w:r w:rsidR="00B11AC2" w:rsidRPr="003C448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87738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Муниципальная программа Суходонецкого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603653" w:rsidRPr="003C448E">
              <w:rPr>
                <w:bCs/>
                <w:sz w:val="22"/>
                <w:szCs w:val="22"/>
              </w:rPr>
              <w:t>8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D95BAE" w:rsidP="00603653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603653" w:rsidRPr="003C448E">
              <w:rPr>
                <w:bCs/>
                <w:sz w:val="22"/>
                <w:szCs w:val="22"/>
              </w:rPr>
              <w:t>8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3910100000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D95BAE" w:rsidP="00603653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603653" w:rsidRPr="003C448E">
              <w:rPr>
                <w:bCs/>
                <w:sz w:val="22"/>
                <w:szCs w:val="22"/>
              </w:rPr>
              <w:t>8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877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3910192640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603653" w:rsidRPr="003C448E">
              <w:rPr>
                <w:bCs/>
                <w:sz w:val="22"/>
                <w:szCs w:val="22"/>
              </w:rPr>
              <w:t>8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AE5EC1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1685,5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7,3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5,9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87738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</w:t>
            </w:r>
            <w:r w:rsidR="00E87738" w:rsidRPr="003C448E">
              <w:rPr>
                <w:color w:val="000000"/>
                <w:sz w:val="22"/>
                <w:szCs w:val="22"/>
              </w:rPr>
              <w:t xml:space="preserve"> </w:t>
            </w:r>
            <w:r w:rsidRPr="003C448E">
              <w:rPr>
                <w:color w:val="000000"/>
                <w:sz w:val="22"/>
                <w:szCs w:val="22"/>
              </w:rPr>
              <w:t>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1685,5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1685,5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</w:tcPr>
          <w:p w:rsidR="00B11AC2" w:rsidRPr="003C448E" w:rsidRDefault="00B11AC2" w:rsidP="00EA12DA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3910200000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B11AC2" w:rsidP="00EA12DA">
            <w:pPr>
              <w:jc w:val="right"/>
              <w:rPr>
                <w:bCs/>
                <w:sz w:val="22"/>
                <w:szCs w:val="22"/>
              </w:rPr>
            </w:pPr>
          </w:p>
          <w:p w:rsidR="007B7296" w:rsidRPr="003C448E" w:rsidRDefault="00D95BAE" w:rsidP="007B7296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11,8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877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3C448E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3910292650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11,8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11AC2" w:rsidRPr="003C448E" w:rsidTr="00E87738">
        <w:trPr>
          <w:trHeight w:val="880"/>
        </w:trPr>
        <w:tc>
          <w:tcPr>
            <w:tcW w:w="1444" w:type="pct"/>
            <w:vAlign w:val="center"/>
          </w:tcPr>
          <w:p w:rsidR="00B11AC2" w:rsidRPr="003C448E" w:rsidRDefault="00B11AC2" w:rsidP="00E877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</w:t>
            </w:r>
            <w:r w:rsidRPr="003C448E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3910300000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16,0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877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Расходы на организацию дорожной  деятельности (Закупка товаров, работ и </w:t>
            </w:r>
            <w:r w:rsidRPr="003C448E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3910392660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B11AC2" w:rsidRPr="003C448E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3910400000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176,5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877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3910492670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D95BAE" w:rsidP="00087D01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176,5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3910500000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7B7296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563,8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877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3910592690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3910592710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D95BAE" w:rsidP="007B7296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1316,2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935,9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B11AC2" w:rsidRPr="003C448E" w:rsidTr="00603653">
        <w:trPr>
          <w:trHeight w:val="485"/>
        </w:trPr>
        <w:tc>
          <w:tcPr>
            <w:tcW w:w="1444" w:type="pct"/>
            <w:vAlign w:val="center"/>
          </w:tcPr>
          <w:p w:rsidR="00B11AC2" w:rsidRPr="003C448E" w:rsidRDefault="00B11AC2" w:rsidP="00EA12DA">
            <w:pPr>
              <w:spacing w:after="120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935,9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D95BAE" w:rsidRPr="003C448E" w:rsidTr="00762B92">
        <w:trPr>
          <w:trHeight w:val="485"/>
        </w:trPr>
        <w:tc>
          <w:tcPr>
            <w:tcW w:w="1444" w:type="pct"/>
            <w:vAlign w:val="center"/>
          </w:tcPr>
          <w:p w:rsidR="00D95BAE" w:rsidRPr="003C448E" w:rsidRDefault="00D95BAE" w:rsidP="00EA12DA">
            <w:pPr>
              <w:rPr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30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</w:tcPr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935,9</w:t>
            </w:r>
          </w:p>
        </w:tc>
        <w:tc>
          <w:tcPr>
            <w:tcW w:w="504" w:type="pct"/>
            <w:vAlign w:val="center"/>
          </w:tcPr>
          <w:p w:rsidR="00D95BAE" w:rsidRPr="003C448E" w:rsidRDefault="00D95BAE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62" w:type="pct"/>
            <w:vAlign w:val="center"/>
          </w:tcPr>
          <w:p w:rsidR="00D95BAE" w:rsidRPr="003C448E" w:rsidRDefault="00D95BAE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95BAE" w:rsidRPr="003C448E" w:rsidTr="00762B92">
        <w:trPr>
          <w:trHeight w:val="485"/>
        </w:trPr>
        <w:tc>
          <w:tcPr>
            <w:tcW w:w="1444" w:type="pct"/>
            <w:vAlign w:val="center"/>
          </w:tcPr>
          <w:p w:rsidR="00D95BAE" w:rsidRPr="003C448E" w:rsidRDefault="00D95BAE" w:rsidP="00EA12DA">
            <w:pPr>
              <w:rPr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30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</w:tcPr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935,9</w:t>
            </w:r>
          </w:p>
        </w:tc>
        <w:tc>
          <w:tcPr>
            <w:tcW w:w="504" w:type="pct"/>
            <w:vAlign w:val="center"/>
          </w:tcPr>
          <w:p w:rsidR="00D95BAE" w:rsidRPr="003C448E" w:rsidRDefault="00D95BAE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62" w:type="pct"/>
            <w:vAlign w:val="center"/>
          </w:tcPr>
          <w:p w:rsidR="00D95BAE" w:rsidRPr="003C448E" w:rsidRDefault="00D95BAE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95BAE" w:rsidRPr="003C448E" w:rsidTr="00762B92">
        <w:tc>
          <w:tcPr>
            <w:tcW w:w="1444" w:type="pct"/>
            <w:vAlign w:val="center"/>
          </w:tcPr>
          <w:p w:rsidR="00D95BAE" w:rsidRPr="003C448E" w:rsidRDefault="00D95BAE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57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3920400000</w:t>
            </w:r>
          </w:p>
        </w:tc>
        <w:tc>
          <w:tcPr>
            <w:tcW w:w="330" w:type="pct"/>
            <w:vAlign w:val="center"/>
          </w:tcPr>
          <w:p w:rsidR="00D95BAE" w:rsidRPr="003C448E" w:rsidRDefault="00D95BAE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</w:tcPr>
          <w:p w:rsidR="00D95BAE" w:rsidRPr="003C448E" w:rsidRDefault="00D95BAE">
            <w:pPr>
              <w:rPr>
                <w:bCs/>
                <w:sz w:val="22"/>
                <w:szCs w:val="22"/>
              </w:rPr>
            </w:pPr>
          </w:p>
          <w:p w:rsidR="00D95BAE" w:rsidRPr="003C448E" w:rsidRDefault="00D95BAE">
            <w:pPr>
              <w:rPr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935,9</w:t>
            </w:r>
          </w:p>
        </w:tc>
        <w:tc>
          <w:tcPr>
            <w:tcW w:w="504" w:type="pct"/>
            <w:vAlign w:val="center"/>
          </w:tcPr>
          <w:p w:rsidR="00D95BAE" w:rsidRPr="003C448E" w:rsidRDefault="00D95BAE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62" w:type="pct"/>
            <w:vAlign w:val="center"/>
          </w:tcPr>
          <w:p w:rsidR="00D95BAE" w:rsidRPr="003C448E" w:rsidRDefault="00D95BAE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(ДК и клубы)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3920400610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540</w:t>
            </w: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678,3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603653">
        <w:trPr>
          <w:trHeight w:val="2091"/>
        </w:trPr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3920400610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33" w:type="pct"/>
            <w:vAlign w:val="center"/>
          </w:tcPr>
          <w:p w:rsidR="00B11AC2" w:rsidRPr="003C448E" w:rsidRDefault="00D95BAE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257,6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195,3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195,3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603653">
        <w:tc>
          <w:tcPr>
            <w:tcW w:w="1444" w:type="pct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B11AC2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195,3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B11AC2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195,3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3920500000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B11AC2" w:rsidRPr="003C448E" w:rsidRDefault="00B11AC2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195,3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603653">
        <w:tc>
          <w:tcPr>
            <w:tcW w:w="1444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57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914</w:t>
            </w:r>
          </w:p>
        </w:tc>
        <w:tc>
          <w:tcPr>
            <w:tcW w:w="28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94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3920590470</w:t>
            </w:r>
          </w:p>
        </w:tc>
        <w:tc>
          <w:tcPr>
            <w:tcW w:w="33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300</w:t>
            </w:r>
          </w:p>
        </w:tc>
        <w:tc>
          <w:tcPr>
            <w:tcW w:w="533" w:type="pct"/>
            <w:vAlign w:val="center"/>
          </w:tcPr>
          <w:p w:rsidR="00B11AC2" w:rsidRPr="003C448E" w:rsidRDefault="00B11AC2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195,3</w:t>
            </w:r>
          </w:p>
        </w:tc>
        <w:tc>
          <w:tcPr>
            <w:tcW w:w="504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62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6E1EBD" w:rsidRPr="003C448E" w:rsidRDefault="006E1EBD" w:rsidP="006E1EBD">
      <w:pPr>
        <w:jc w:val="right"/>
        <w:rPr>
          <w:sz w:val="22"/>
          <w:szCs w:val="22"/>
        </w:rPr>
      </w:pPr>
    </w:p>
    <w:p w:rsidR="00087D01" w:rsidRPr="003C448E" w:rsidRDefault="00087D01" w:rsidP="006E1EBD">
      <w:pPr>
        <w:jc w:val="right"/>
        <w:rPr>
          <w:sz w:val="22"/>
          <w:szCs w:val="22"/>
        </w:rPr>
      </w:pPr>
    </w:p>
    <w:p w:rsidR="00087D01" w:rsidRPr="003C448E" w:rsidRDefault="00087D01" w:rsidP="006E1EBD">
      <w:pPr>
        <w:jc w:val="right"/>
        <w:rPr>
          <w:sz w:val="22"/>
          <w:szCs w:val="22"/>
        </w:rPr>
      </w:pPr>
    </w:p>
    <w:p w:rsidR="00087D01" w:rsidRPr="003C448E" w:rsidRDefault="00087D01" w:rsidP="006E1EBD">
      <w:pPr>
        <w:jc w:val="right"/>
        <w:rPr>
          <w:sz w:val="22"/>
          <w:szCs w:val="22"/>
        </w:rPr>
      </w:pPr>
    </w:p>
    <w:p w:rsidR="006E1EBD" w:rsidRPr="003C448E" w:rsidRDefault="006E1EBD" w:rsidP="006E1EBD">
      <w:pPr>
        <w:jc w:val="right"/>
        <w:rPr>
          <w:sz w:val="22"/>
          <w:szCs w:val="22"/>
        </w:rPr>
      </w:pPr>
    </w:p>
    <w:p w:rsidR="00E87738" w:rsidRPr="003C448E" w:rsidRDefault="00E87738" w:rsidP="006E1EBD">
      <w:pPr>
        <w:jc w:val="right"/>
        <w:rPr>
          <w:sz w:val="22"/>
          <w:szCs w:val="22"/>
        </w:rPr>
      </w:pPr>
    </w:p>
    <w:p w:rsidR="00E87738" w:rsidRDefault="00E87738" w:rsidP="006E1EBD">
      <w:pPr>
        <w:jc w:val="right"/>
        <w:rPr>
          <w:sz w:val="22"/>
          <w:szCs w:val="22"/>
        </w:rPr>
      </w:pPr>
    </w:p>
    <w:p w:rsidR="003C448E" w:rsidRDefault="003C448E" w:rsidP="006E1EBD">
      <w:pPr>
        <w:jc w:val="right"/>
        <w:rPr>
          <w:sz w:val="22"/>
          <w:szCs w:val="22"/>
        </w:rPr>
      </w:pPr>
    </w:p>
    <w:p w:rsidR="003C448E" w:rsidRDefault="003C448E" w:rsidP="006E1EBD">
      <w:pPr>
        <w:jc w:val="right"/>
        <w:rPr>
          <w:sz w:val="22"/>
          <w:szCs w:val="22"/>
        </w:rPr>
      </w:pPr>
    </w:p>
    <w:p w:rsidR="003C448E" w:rsidRDefault="003C448E" w:rsidP="006E1EBD">
      <w:pPr>
        <w:jc w:val="right"/>
        <w:rPr>
          <w:sz w:val="22"/>
          <w:szCs w:val="22"/>
        </w:rPr>
      </w:pPr>
    </w:p>
    <w:p w:rsidR="003C448E" w:rsidRDefault="003C448E" w:rsidP="006E1EBD">
      <w:pPr>
        <w:jc w:val="right"/>
        <w:rPr>
          <w:sz w:val="22"/>
          <w:szCs w:val="22"/>
        </w:rPr>
      </w:pPr>
    </w:p>
    <w:p w:rsidR="003C448E" w:rsidRDefault="003C448E" w:rsidP="006E1EBD">
      <w:pPr>
        <w:jc w:val="right"/>
        <w:rPr>
          <w:sz w:val="22"/>
          <w:szCs w:val="22"/>
        </w:rPr>
      </w:pPr>
    </w:p>
    <w:p w:rsidR="003C448E" w:rsidRDefault="003C448E" w:rsidP="006E1EBD">
      <w:pPr>
        <w:jc w:val="right"/>
        <w:rPr>
          <w:sz w:val="22"/>
          <w:szCs w:val="22"/>
        </w:rPr>
      </w:pPr>
    </w:p>
    <w:p w:rsidR="003C448E" w:rsidRDefault="003C448E" w:rsidP="006E1EBD">
      <w:pPr>
        <w:jc w:val="right"/>
        <w:rPr>
          <w:sz w:val="22"/>
          <w:szCs w:val="22"/>
        </w:rPr>
      </w:pPr>
    </w:p>
    <w:p w:rsidR="003C448E" w:rsidRPr="003C448E" w:rsidRDefault="003C448E" w:rsidP="006E1EBD">
      <w:pPr>
        <w:jc w:val="right"/>
        <w:rPr>
          <w:sz w:val="22"/>
          <w:szCs w:val="22"/>
        </w:rPr>
      </w:pPr>
    </w:p>
    <w:p w:rsidR="006E1EBD" w:rsidRPr="003C448E" w:rsidRDefault="006E1EBD" w:rsidP="006E1EBD">
      <w:pPr>
        <w:jc w:val="right"/>
        <w:rPr>
          <w:sz w:val="22"/>
          <w:szCs w:val="22"/>
        </w:rPr>
      </w:pPr>
      <w:r w:rsidRPr="003C448E">
        <w:rPr>
          <w:sz w:val="22"/>
          <w:szCs w:val="22"/>
        </w:rPr>
        <w:lastRenderedPageBreak/>
        <w:t>Приложение 4</w:t>
      </w:r>
    </w:p>
    <w:p w:rsidR="006E1EBD" w:rsidRPr="003C448E" w:rsidRDefault="006E1EBD" w:rsidP="006E1EBD">
      <w:pPr>
        <w:tabs>
          <w:tab w:val="left" w:pos="5145"/>
        </w:tabs>
        <w:jc w:val="right"/>
        <w:rPr>
          <w:sz w:val="22"/>
          <w:szCs w:val="22"/>
        </w:rPr>
      </w:pPr>
      <w:r w:rsidRPr="003C448E">
        <w:rPr>
          <w:sz w:val="22"/>
          <w:szCs w:val="22"/>
        </w:rPr>
        <w:t>к решению Совета народных депутатов</w:t>
      </w:r>
      <w:r w:rsidRPr="003C448E">
        <w:rPr>
          <w:sz w:val="22"/>
          <w:szCs w:val="22"/>
        </w:rPr>
        <w:br/>
        <w:t>Суходонецкого</w:t>
      </w:r>
      <w:r w:rsidR="00E87738" w:rsidRPr="003C448E">
        <w:rPr>
          <w:sz w:val="22"/>
          <w:szCs w:val="22"/>
        </w:rPr>
        <w:t xml:space="preserve"> </w:t>
      </w:r>
      <w:r w:rsidRPr="003C448E">
        <w:rPr>
          <w:sz w:val="22"/>
          <w:szCs w:val="22"/>
        </w:rPr>
        <w:t>сельского поселения</w:t>
      </w:r>
      <w:r w:rsidRPr="003C448E">
        <w:rPr>
          <w:sz w:val="22"/>
          <w:szCs w:val="22"/>
        </w:rPr>
        <w:br/>
      </w:r>
      <w:r w:rsidR="00CE305F" w:rsidRPr="003C448E">
        <w:rPr>
          <w:sz w:val="22"/>
          <w:szCs w:val="22"/>
        </w:rPr>
        <w:t>24 декабря</w:t>
      </w:r>
      <w:r w:rsidR="00EA12DA" w:rsidRPr="003C448E">
        <w:rPr>
          <w:sz w:val="22"/>
          <w:szCs w:val="22"/>
        </w:rPr>
        <w:t xml:space="preserve"> 2024 №</w:t>
      </w:r>
      <w:r w:rsidR="00CE305F" w:rsidRPr="003C448E">
        <w:rPr>
          <w:sz w:val="22"/>
          <w:szCs w:val="22"/>
        </w:rPr>
        <w:t>282</w:t>
      </w:r>
    </w:p>
    <w:p w:rsidR="00E87738" w:rsidRPr="003C448E" w:rsidRDefault="00E87738" w:rsidP="006E1EBD">
      <w:pPr>
        <w:tabs>
          <w:tab w:val="left" w:pos="5145"/>
        </w:tabs>
        <w:jc w:val="right"/>
        <w:rPr>
          <w:sz w:val="22"/>
          <w:szCs w:val="22"/>
        </w:rPr>
      </w:pPr>
    </w:p>
    <w:p w:rsidR="006E1EBD" w:rsidRPr="003C448E" w:rsidRDefault="006E1EBD" w:rsidP="006E1EBD">
      <w:pPr>
        <w:jc w:val="center"/>
        <w:rPr>
          <w:b/>
          <w:sz w:val="22"/>
          <w:szCs w:val="22"/>
        </w:rPr>
      </w:pPr>
      <w:r w:rsidRPr="003C448E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3C448E">
        <w:rPr>
          <w:b/>
          <w:bCs/>
          <w:sz w:val="22"/>
          <w:szCs w:val="22"/>
        </w:rPr>
        <w:t>Суходонецкого</w:t>
      </w:r>
      <w:r w:rsidRPr="003C448E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r w:rsidRPr="003C448E">
        <w:rPr>
          <w:b/>
          <w:bCs/>
          <w:sz w:val="22"/>
          <w:szCs w:val="22"/>
        </w:rPr>
        <w:t>Суходонецкого</w:t>
      </w:r>
      <w:r w:rsidRPr="003C448E">
        <w:rPr>
          <w:b/>
          <w:sz w:val="22"/>
          <w:szCs w:val="22"/>
        </w:rPr>
        <w:t xml:space="preserve"> сельского поселения</w:t>
      </w:r>
    </w:p>
    <w:p w:rsidR="006E1EBD" w:rsidRPr="003C448E" w:rsidRDefault="006E1EBD" w:rsidP="006E1EBD">
      <w:pPr>
        <w:jc w:val="center"/>
        <w:rPr>
          <w:b/>
          <w:sz w:val="22"/>
          <w:szCs w:val="22"/>
        </w:rPr>
      </w:pPr>
      <w:r w:rsidRPr="003C448E">
        <w:rPr>
          <w:b/>
          <w:sz w:val="22"/>
          <w:szCs w:val="22"/>
        </w:rPr>
        <w:t>на 202</w:t>
      </w:r>
      <w:r w:rsidR="00BE1620" w:rsidRPr="003C448E">
        <w:rPr>
          <w:b/>
          <w:sz w:val="22"/>
          <w:szCs w:val="22"/>
        </w:rPr>
        <w:t>4</w:t>
      </w:r>
      <w:r w:rsidRPr="003C448E">
        <w:rPr>
          <w:b/>
          <w:sz w:val="22"/>
          <w:szCs w:val="22"/>
        </w:rPr>
        <w:t xml:space="preserve"> год и на плановый период 202</w:t>
      </w:r>
      <w:r w:rsidR="00BE1620" w:rsidRPr="003C448E">
        <w:rPr>
          <w:b/>
          <w:sz w:val="22"/>
          <w:szCs w:val="22"/>
        </w:rPr>
        <w:t>5</w:t>
      </w:r>
      <w:r w:rsidRPr="003C448E">
        <w:rPr>
          <w:b/>
          <w:sz w:val="22"/>
          <w:szCs w:val="22"/>
        </w:rPr>
        <w:t xml:space="preserve"> и 202</w:t>
      </w:r>
      <w:r w:rsidR="00BE1620" w:rsidRPr="003C448E">
        <w:rPr>
          <w:b/>
          <w:sz w:val="22"/>
          <w:szCs w:val="22"/>
        </w:rPr>
        <w:t>6</w:t>
      </w:r>
      <w:r w:rsidRPr="003C448E">
        <w:rPr>
          <w:b/>
          <w:sz w:val="22"/>
          <w:szCs w:val="22"/>
        </w:rPr>
        <w:t xml:space="preserve"> годов</w:t>
      </w:r>
    </w:p>
    <w:p w:rsidR="006E1EBD" w:rsidRPr="003C448E" w:rsidRDefault="006E1EBD" w:rsidP="006E1EBD">
      <w:pPr>
        <w:jc w:val="center"/>
        <w:rPr>
          <w:b/>
          <w:sz w:val="22"/>
          <w:szCs w:val="22"/>
        </w:rPr>
      </w:pPr>
    </w:p>
    <w:p w:rsidR="006E1EBD" w:rsidRPr="003C448E" w:rsidRDefault="006E1EBD" w:rsidP="006E1EBD">
      <w:pPr>
        <w:jc w:val="right"/>
        <w:rPr>
          <w:sz w:val="22"/>
          <w:szCs w:val="22"/>
        </w:rPr>
      </w:pPr>
      <w:r w:rsidRPr="003C448E">
        <w:rPr>
          <w:sz w:val="22"/>
          <w:szCs w:val="22"/>
        </w:rPr>
        <w:t xml:space="preserve">                                                                                             </w:t>
      </w:r>
      <w:r w:rsidR="00E87738" w:rsidRPr="003C448E">
        <w:rPr>
          <w:sz w:val="22"/>
          <w:szCs w:val="22"/>
        </w:rPr>
        <w:t xml:space="preserve">                             </w:t>
      </w:r>
      <w:r w:rsidRPr="003C448E">
        <w:rPr>
          <w:sz w:val="22"/>
          <w:szCs w:val="22"/>
        </w:rPr>
        <w:t xml:space="preserve">  Сумма      (тыс. рублей)</w:t>
      </w:r>
    </w:p>
    <w:tbl>
      <w:tblPr>
        <w:tblW w:w="53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3"/>
        <w:gridCol w:w="560"/>
        <w:gridCol w:w="560"/>
        <w:gridCol w:w="1401"/>
        <w:gridCol w:w="702"/>
        <w:gridCol w:w="1112"/>
        <w:gridCol w:w="1118"/>
        <w:gridCol w:w="1118"/>
        <w:gridCol w:w="908"/>
      </w:tblGrid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C448E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08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511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511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2026 год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6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0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1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8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1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1" w:type="pct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</w:tcPr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6" w:type="pct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13996,7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1915,7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1893,9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</w:tcPr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Администрация  Суходонецкого сельского поселения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13996,7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1915,7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1893,9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</w:tcPr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3C448E">
              <w:rPr>
                <w:b/>
                <w:bCs/>
                <w:sz w:val="22"/>
                <w:szCs w:val="22"/>
              </w:rPr>
              <w:t>3568,9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1750,6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1716,2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</w:tcPr>
          <w:p w:rsidR="00B11AC2" w:rsidRPr="003C448E" w:rsidRDefault="00B11AC2" w:rsidP="00EA12DA">
            <w:pPr>
              <w:ind w:firstLine="34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1019,2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682,9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</w:tcPr>
          <w:p w:rsidR="00B11AC2" w:rsidRPr="003C448E" w:rsidRDefault="00B11AC2" w:rsidP="00EA12DA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1019,2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682,9</w:t>
            </w:r>
          </w:p>
        </w:tc>
      </w:tr>
      <w:tr w:rsidR="005D32FC" w:rsidRPr="003C448E" w:rsidTr="00762B92">
        <w:trPr>
          <w:gridAfter w:val="1"/>
          <w:wAfter w:w="415" w:type="pct"/>
          <w:trHeight w:val="143"/>
        </w:trPr>
        <w:tc>
          <w:tcPr>
            <w:tcW w:w="1582" w:type="pct"/>
          </w:tcPr>
          <w:p w:rsidR="005D32FC" w:rsidRPr="003C448E" w:rsidRDefault="005D32FC" w:rsidP="00E87738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5D32FC" w:rsidRPr="003C448E" w:rsidRDefault="005D32FC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5D32FC" w:rsidRPr="003C448E" w:rsidRDefault="005D32FC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640" w:type="pct"/>
            <w:vAlign w:val="center"/>
          </w:tcPr>
          <w:p w:rsidR="005D32FC" w:rsidRPr="003C448E" w:rsidRDefault="005D32FC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21" w:type="pct"/>
            <w:vAlign w:val="center"/>
          </w:tcPr>
          <w:p w:rsidR="005D32FC" w:rsidRPr="003C448E" w:rsidRDefault="005D32FC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:rsidR="005D32FC" w:rsidRPr="003C448E" w:rsidRDefault="005D32FC">
            <w:pPr>
              <w:rPr>
                <w:sz w:val="22"/>
                <w:szCs w:val="22"/>
              </w:rPr>
            </w:pPr>
          </w:p>
          <w:p w:rsidR="005D32FC" w:rsidRPr="003C448E" w:rsidRDefault="005D32FC">
            <w:pPr>
              <w:rPr>
                <w:sz w:val="22"/>
                <w:szCs w:val="22"/>
              </w:rPr>
            </w:pPr>
          </w:p>
          <w:p w:rsidR="005D32FC" w:rsidRPr="003C448E" w:rsidRDefault="005D32FC">
            <w:pPr>
              <w:rPr>
                <w:sz w:val="22"/>
                <w:szCs w:val="22"/>
              </w:rPr>
            </w:pPr>
          </w:p>
          <w:p w:rsidR="005D32FC" w:rsidRPr="003C448E" w:rsidRDefault="005D32FC">
            <w:pPr>
              <w:rPr>
                <w:sz w:val="22"/>
                <w:szCs w:val="22"/>
              </w:rPr>
            </w:pPr>
          </w:p>
          <w:p w:rsidR="005D32FC" w:rsidRPr="003C448E" w:rsidRDefault="005D32FC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1019,2</w:t>
            </w:r>
          </w:p>
        </w:tc>
        <w:tc>
          <w:tcPr>
            <w:tcW w:w="511" w:type="pct"/>
            <w:vAlign w:val="center"/>
          </w:tcPr>
          <w:p w:rsidR="005D32FC" w:rsidRPr="003C448E" w:rsidRDefault="005D32FC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511" w:type="pct"/>
            <w:vAlign w:val="center"/>
          </w:tcPr>
          <w:p w:rsidR="005D32FC" w:rsidRPr="003C448E" w:rsidRDefault="005D32FC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682,9</w:t>
            </w:r>
          </w:p>
        </w:tc>
      </w:tr>
      <w:tr w:rsidR="005D32FC" w:rsidRPr="003C448E" w:rsidTr="00762B92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5D32FC" w:rsidRPr="003C448E" w:rsidRDefault="005D32FC" w:rsidP="00E87738">
            <w:pPr>
              <w:pStyle w:val="afff0"/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3C448E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 w:rsidRPr="003C448E">
              <w:rPr>
                <w:rFonts w:ascii="Times New Roman" w:hAnsi="Times New Roman"/>
                <w:bCs/>
                <w:sz w:val="22"/>
                <w:szCs w:val="22"/>
              </w:rPr>
              <w:t>Суходонецкого</w:t>
            </w:r>
            <w:r w:rsidRPr="003C448E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56" w:type="pct"/>
            <w:vAlign w:val="center"/>
          </w:tcPr>
          <w:p w:rsidR="005D32FC" w:rsidRPr="003C448E" w:rsidRDefault="005D32FC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5D32FC" w:rsidRPr="003C448E" w:rsidRDefault="005D32FC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640" w:type="pct"/>
            <w:vAlign w:val="center"/>
          </w:tcPr>
          <w:p w:rsidR="005D32FC" w:rsidRPr="003C448E" w:rsidRDefault="005D32FC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3920100000</w:t>
            </w:r>
          </w:p>
        </w:tc>
        <w:tc>
          <w:tcPr>
            <w:tcW w:w="321" w:type="pct"/>
            <w:vAlign w:val="center"/>
          </w:tcPr>
          <w:p w:rsidR="005D32FC" w:rsidRPr="003C448E" w:rsidRDefault="005D32FC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:rsidR="005D32FC" w:rsidRPr="003C448E" w:rsidRDefault="005D32FC">
            <w:pPr>
              <w:rPr>
                <w:sz w:val="22"/>
                <w:szCs w:val="22"/>
              </w:rPr>
            </w:pPr>
          </w:p>
          <w:p w:rsidR="005D32FC" w:rsidRPr="003C448E" w:rsidRDefault="005D32FC">
            <w:pPr>
              <w:rPr>
                <w:sz w:val="22"/>
                <w:szCs w:val="22"/>
              </w:rPr>
            </w:pPr>
          </w:p>
          <w:p w:rsidR="005D32FC" w:rsidRPr="003C448E" w:rsidRDefault="005D32FC">
            <w:pPr>
              <w:rPr>
                <w:sz w:val="22"/>
                <w:szCs w:val="22"/>
              </w:rPr>
            </w:pPr>
          </w:p>
          <w:p w:rsidR="005D32FC" w:rsidRPr="003C448E" w:rsidRDefault="005D32FC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1019,2</w:t>
            </w:r>
          </w:p>
        </w:tc>
        <w:tc>
          <w:tcPr>
            <w:tcW w:w="511" w:type="pct"/>
            <w:vAlign w:val="center"/>
          </w:tcPr>
          <w:p w:rsidR="005D32FC" w:rsidRPr="003C448E" w:rsidRDefault="005D32FC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511" w:type="pct"/>
            <w:vAlign w:val="center"/>
          </w:tcPr>
          <w:p w:rsidR="005D32FC" w:rsidRPr="003C448E" w:rsidRDefault="005D32FC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682,9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sz w:val="22"/>
                <w:szCs w:val="22"/>
              </w:rPr>
              <w:t xml:space="preserve">  сельского поселения 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3920192020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1019,2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682,9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C448E">
              <w:rPr>
                <w:b/>
                <w:bCs/>
                <w:sz w:val="22"/>
                <w:szCs w:val="22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2376,0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1079,5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1033,3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</w:tcPr>
          <w:p w:rsidR="00B11AC2" w:rsidRPr="003C448E" w:rsidRDefault="00B11AC2" w:rsidP="00E87738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2376,0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1079,5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1033,3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</w:tcPr>
          <w:p w:rsidR="00B11AC2" w:rsidRPr="003C448E" w:rsidRDefault="00B11AC2" w:rsidP="00E87738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2376,0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1079,5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1033,3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2376,0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1079,5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1033,3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3920192011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607,4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476,7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478,0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3920192012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869,8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581,8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548,3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881,1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800</w:t>
            </w: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20,7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4A57A4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173,6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3C448E">
              <w:rPr>
                <w:color w:val="000000"/>
                <w:sz w:val="22"/>
                <w:szCs w:val="22"/>
              </w:rPr>
              <w:lastRenderedPageBreak/>
              <w:t>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4A57A4" w:rsidP="005D32FC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17</w:t>
            </w:r>
            <w:r w:rsidR="005D32FC" w:rsidRPr="003C448E">
              <w:rPr>
                <w:sz w:val="22"/>
                <w:szCs w:val="22"/>
              </w:rPr>
              <w:t>3,6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lastRenderedPageBreak/>
              <w:t>Подпрограмма «Прочие мероприятия по реализации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4A57A4" w:rsidP="005D32FC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17</w:t>
            </w:r>
            <w:r w:rsidR="005D32FC" w:rsidRPr="003C448E">
              <w:rPr>
                <w:sz w:val="22"/>
                <w:szCs w:val="22"/>
              </w:rPr>
              <w:t>3,6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Основное мероприятие  «Организация прочих мероприятий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173,6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877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C448E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3920790200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540</w:t>
            </w:r>
          </w:p>
        </w:tc>
        <w:tc>
          <w:tcPr>
            <w:tcW w:w="508" w:type="pct"/>
            <w:vAlign w:val="center"/>
          </w:tcPr>
          <w:p w:rsidR="00B11AC2" w:rsidRPr="003C448E" w:rsidRDefault="00B11AC2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128,9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iCs/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3920790100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44,7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B11AC2" w:rsidP="005D32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136,</w:t>
            </w:r>
            <w:r w:rsidR="005D32FC" w:rsidRPr="003C448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B11AC2" w:rsidP="005D32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136,</w:t>
            </w:r>
            <w:r w:rsidR="005D32FC" w:rsidRPr="003C448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</w:tcPr>
          <w:p w:rsidR="00B11AC2" w:rsidRPr="003C448E" w:rsidRDefault="00B11AC2" w:rsidP="00E87738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B11AC2" w:rsidP="005D32FC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136,</w:t>
            </w:r>
            <w:r w:rsidR="005D32FC" w:rsidRPr="003C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</w:tcPr>
          <w:p w:rsidR="00B11AC2" w:rsidRPr="003C448E" w:rsidRDefault="00B11AC2" w:rsidP="00E87738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B11AC2" w:rsidP="005D32FC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136,</w:t>
            </w:r>
            <w:r w:rsidR="005D32FC" w:rsidRPr="003C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</w:tcPr>
          <w:p w:rsidR="00B11AC2" w:rsidRPr="003C448E" w:rsidRDefault="00B11AC2" w:rsidP="0064088B">
            <w:pPr>
              <w:pStyle w:val="afff0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3C448E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3921000000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B11AC2" w:rsidP="005D32FC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136,</w:t>
            </w:r>
            <w:r w:rsidR="005D32FC" w:rsidRPr="003C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3921051180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110,9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3921051180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center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</w:t>
            </w:r>
            <w:r w:rsidR="00B11AC2" w:rsidRPr="003C448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09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09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</w:t>
            </w:r>
            <w:r w:rsidRPr="003C448E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09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3920200000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09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3920291430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gramStart"/>
            <w:r w:rsidRPr="003C448E">
              <w:rPr>
                <w:b/>
                <w:bCs/>
                <w:sz w:val="22"/>
                <w:szCs w:val="22"/>
              </w:rPr>
              <w:t>чрезвычайных</w:t>
            </w:r>
            <w:proofErr w:type="gramEnd"/>
            <w:r w:rsidRPr="003C448E">
              <w:rPr>
                <w:b/>
                <w:bCs/>
                <w:sz w:val="22"/>
                <w:szCs w:val="22"/>
              </w:rPr>
              <w:t xml:space="preserve"> ситуаций</w:t>
            </w:r>
            <w:r w:rsidRPr="003C448E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C448E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</w:t>
            </w:r>
            <w:r w:rsidR="00B11AC2" w:rsidRPr="003C448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3920291450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5D32FC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32FC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5D32FC" w:rsidRPr="003C448E" w:rsidRDefault="005D32FC" w:rsidP="00762B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lastRenderedPageBreak/>
              <w:t>Расходы на обеспечение прочих мероприятий</w:t>
            </w:r>
          </w:p>
        </w:tc>
        <w:tc>
          <w:tcPr>
            <w:tcW w:w="256" w:type="pct"/>
            <w:vAlign w:val="center"/>
          </w:tcPr>
          <w:p w:rsidR="005D32FC" w:rsidRPr="003C448E" w:rsidRDefault="005D32FC" w:rsidP="00762B92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5D32FC" w:rsidRPr="003C448E" w:rsidRDefault="005D32FC" w:rsidP="00762B92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40" w:type="pct"/>
            <w:vAlign w:val="center"/>
          </w:tcPr>
          <w:p w:rsidR="005D32FC" w:rsidRPr="003C448E" w:rsidRDefault="005D32FC" w:rsidP="00762B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5D32FC" w:rsidRPr="003C448E" w:rsidRDefault="005D32FC" w:rsidP="00762B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5D32FC" w:rsidRPr="003C448E" w:rsidRDefault="00AE5EC1" w:rsidP="00762B92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65,0</w:t>
            </w:r>
          </w:p>
        </w:tc>
        <w:tc>
          <w:tcPr>
            <w:tcW w:w="511" w:type="pct"/>
            <w:vAlign w:val="center"/>
          </w:tcPr>
          <w:p w:rsidR="005D32FC" w:rsidRPr="003C448E" w:rsidRDefault="00AE5EC1" w:rsidP="00762B92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</w:t>
            </w:r>
            <w:r w:rsidR="005D32FC" w:rsidRPr="003C448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5D32FC" w:rsidRPr="003C448E" w:rsidRDefault="005D32FC" w:rsidP="00762B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D32FC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5D32FC" w:rsidRPr="003C448E" w:rsidRDefault="005D32FC" w:rsidP="00762B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C448E">
              <w:rPr>
                <w:sz w:val="22"/>
                <w:szCs w:val="22"/>
              </w:rPr>
              <w:t>)н</w:t>
            </w:r>
            <w:proofErr w:type="gramEnd"/>
            <w:r w:rsidRPr="003C448E">
              <w:rPr>
                <w:sz w:val="22"/>
                <w:szCs w:val="22"/>
              </w:rPr>
              <w:t xml:space="preserve">ужд </w:t>
            </w:r>
          </w:p>
        </w:tc>
        <w:tc>
          <w:tcPr>
            <w:tcW w:w="256" w:type="pct"/>
            <w:vAlign w:val="center"/>
          </w:tcPr>
          <w:p w:rsidR="005D32FC" w:rsidRPr="003C448E" w:rsidRDefault="00AE5EC1" w:rsidP="00762B92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5D32FC" w:rsidRPr="003C448E" w:rsidRDefault="00AE5EC1" w:rsidP="00762B92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40" w:type="pct"/>
            <w:vAlign w:val="center"/>
          </w:tcPr>
          <w:p w:rsidR="005D32FC" w:rsidRPr="003C448E" w:rsidRDefault="00AE5EC1" w:rsidP="00762B92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3920790200</w:t>
            </w:r>
          </w:p>
        </w:tc>
        <w:tc>
          <w:tcPr>
            <w:tcW w:w="321" w:type="pct"/>
            <w:vAlign w:val="center"/>
          </w:tcPr>
          <w:p w:rsidR="005D32FC" w:rsidRPr="003C448E" w:rsidRDefault="00AE5EC1" w:rsidP="00762B92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5D32FC" w:rsidRPr="003C448E" w:rsidRDefault="00AE5EC1" w:rsidP="00762B92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65,0</w:t>
            </w:r>
          </w:p>
        </w:tc>
        <w:tc>
          <w:tcPr>
            <w:tcW w:w="511" w:type="pct"/>
            <w:vAlign w:val="center"/>
          </w:tcPr>
          <w:p w:rsidR="005D32FC" w:rsidRPr="003C448E" w:rsidRDefault="00AE5EC1" w:rsidP="00AE5EC1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0,</w:t>
            </w:r>
            <w:r w:rsidR="005D32FC" w:rsidRPr="003C448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1" w:type="pct"/>
            <w:vAlign w:val="center"/>
          </w:tcPr>
          <w:p w:rsidR="005D32FC" w:rsidRPr="003C448E" w:rsidRDefault="005D32FC" w:rsidP="00762B92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D32FC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5D32FC" w:rsidRPr="003C448E" w:rsidRDefault="005D32FC" w:rsidP="00762B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 xml:space="preserve">Расходы на </w:t>
            </w:r>
            <w:proofErr w:type="spellStart"/>
            <w:r w:rsidRPr="003C448E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3C448E">
              <w:rPr>
                <w:b/>
                <w:sz w:val="22"/>
                <w:szCs w:val="22"/>
              </w:rPr>
              <w:t xml:space="preserve">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256" w:type="pct"/>
            <w:vAlign w:val="center"/>
          </w:tcPr>
          <w:p w:rsidR="005D32FC" w:rsidRPr="003C448E" w:rsidRDefault="00AE5EC1" w:rsidP="00762B92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5D32FC" w:rsidRPr="003C448E" w:rsidRDefault="00AE5EC1" w:rsidP="00762B92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40" w:type="pct"/>
            <w:vAlign w:val="center"/>
          </w:tcPr>
          <w:p w:rsidR="005D32FC" w:rsidRPr="003C448E" w:rsidRDefault="005D32FC" w:rsidP="00762B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5D32FC" w:rsidRPr="003C448E" w:rsidRDefault="005D32FC" w:rsidP="00762B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5D32FC" w:rsidRPr="003C448E" w:rsidRDefault="00AE5EC1" w:rsidP="00762B92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389,9</w:t>
            </w:r>
          </w:p>
        </w:tc>
        <w:tc>
          <w:tcPr>
            <w:tcW w:w="511" w:type="pct"/>
            <w:vAlign w:val="center"/>
          </w:tcPr>
          <w:p w:rsidR="005D32FC" w:rsidRPr="003C448E" w:rsidRDefault="00AE5EC1" w:rsidP="00762B92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5D32FC" w:rsidRPr="003C448E" w:rsidRDefault="005D32FC" w:rsidP="00762B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D32FC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5D32FC" w:rsidRPr="003C448E" w:rsidRDefault="005D32FC" w:rsidP="00762B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C448E">
              <w:rPr>
                <w:sz w:val="22"/>
                <w:szCs w:val="22"/>
              </w:rPr>
              <w:t>)н</w:t>
            </w:r>
            <w:proofErr w:type="gramEnd"/>
            <w:r w:rsidRPr="003C448E">
              <w:rPr>
                <w:sz w:val="22"/>
                <w:szCs w:val="22"/>
              </w:rPr>
              <w:t>ужд</w:t>
            </w:r>
          </w:p>
        </w:tc>
        <w:tc>
          <w:tcPr>
            <w:tcW w:w="256" w:type="pct"/>
            <w:vAlign w:val="center"/>
          </w:tcPr>
          <w:p w:rsidR="005D32FC" w:rsidRPr="003C448E" w:rsidRDefault="00AE5EC1" w:rsidP="00762B92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56" w:type="pct"/>
            <w:vAlign w:val="center"/>
          </w:tcPr>
          <w:p w:rsidR="005D32FC" w:rsidRPr="003C448E" w:rsidRDefault="00AE5EC1" w:rsidP="00762B92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40" w:type="pct"/>
            <w:vAlign w:val="center"/>
          </w:tcPr>
          <w:p w:rsidR="005D32FC" w:rsidRPr="003C448E" w:rsidRDefault="00AE5EC1" w:rsidP="00762B92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</w:t>
            </w:r>
            <w:r w:rsidRPr="003C448E">
              <w:rPr>
                <w:sz w:val="22"/>
                <w:szCs w:val="22"/>
                <w:lang w:val="en-US"/>
              </w:rPr>
              <w:t>S</w:t>
            </w:r>
            <w:r w:rsidRPr="003C448E">
              <w:rPr>
                <w:sz w:val="22"/>
                <w:szCs w:val="22"/>
              </w:rPr>
              <w:t>9890</w:t>
            </w:r>
          </w:p>
        </w:tc>
        <w:tc>
          <w:tcPr>
            <w:tcW w:w="321" w:type="pct"/>
            <w:vAlign w:val="center"/>
          </w:tcPr>
          <w:p w:rsidR="005D32FC" w:rsidRPr="003C448E" w:rsidRDefault="00AE5EC1" w:rsidP="00762B92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5D32FC" w:rsidRPr="003C448E" w:rsidRDefault="00AE5EC1" w:rsidP="00762B92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389,9</w:t>
            </w:r>
          </w:p>
        </w:tc>
        <w:tc>
          <w:tcPr>
            <w:tcW w:w="511" w:type="pct"/>
            <w:vAlign w:val="center"/>
          </w:tcPr>
          <w:p w:rsidR="005D32FC" w:rsidRPr="003C448E" w:rsidRDefault="00AE5EC1" w:rsidP="00762B92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5D32FC" w:rsidRPr="003C448E" w:rsidRDefault="005D32FC" w:rsidP="00762B92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7001,8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28,3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B11AC2" w:rsidRPr="003C448E" w:rsidRDefault="00B11AC2" w:rsidP="0064088B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28,3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28,3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3910600000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28,3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485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3C448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3910692810</w:t>
            </w: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28,3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E5EC1" w:rsidRPr="003C448E" w:rsidTr="0064088B">
        <w:trPr>
          <w:gridAfter w:val="1"/>
          <w:wAfter w:w="415" w:type="pct"/>
          <w:trHeight w:val="708"/>
        </w:trPr>
        <w:tc>
          <w:tcPr>
            <w:tcW w:w="1582" w:type="pct"/>
            <w:vAlign w:val="center"/>
          </w:tcPr>
          <w:p w:rsidR="00AE5EC1" w:rsidRPr="003C448E" w:rsidRDefault="0064088B" w:rsidP="00762B92">
            <w:pPr>
              <w:autoSpaceDE w:val="0"/>
              <w:autoSpaceDN w:val="0"/>
              <w:adjustRightInd w:val="0"/>
              <w:outlineLvl w:val="3"/>
              <w:rPr>
                <w:b/>
                <w:iCs/>
                <w:sz w:val="22"/>
                <w:szCs w:val="22"/>
              </w:rPr>
            </w:pPr>
            <w:r w:rsidRPr="003C448E">
              <w:rPr>
                <w:b/>
                <w:iCs/>
                <w:sz w:val="22"/>
                <w:szCs w:val="22"/>
              </w:rPr>
              <w:t>Дорожное хозяйство (</w:t>
            </w:r>
            <w:r w:rsidR="00AE5EC1" w:rsidRPr="003C448E">
              <w:rPr>
                <w:b/>
                <w:iCs/>
                <w:sz w:val="22"/>
                <w:szCs w:val="22"/>
              </w:rPr>
              <w:t>дорожные фонды)</w:t>
            </w:r>
          </w:p>
        </w:tc>
        <w:tc>
          <w:tcPr>
            <w:tcW w:w="256" w:type="pct"/>
            <w:vAlign w:val="center"/>
          </w:tcPr>
          <w:p w:rsidR="00AE5EC1" w:rsidRPr="003C448E" w:rsidRDefault="00AE5EC1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56" w:type="pct"/>
            <w:vAlign w:val="center"/>
          </w:tcPr>
          <w:p w:rsidR="00AE5EC1" w:rsidRPr="003C448E" w:rsidRDefault="00AE5EC1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640" w:type="pct"/>
            <w:vAlign w:val="center"/>
          </w:tcPr>
          <w:p w:rsidR="00AE5EC1" w:rsidRPr="003C448E" w:rsidRDefault="00AE5EC1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AE5EC1" w:rsidRPr="003C448E" w:rsidRDefault="00AE5EC1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AE5EC1" w:rsidRPr="003C448E" w:rsidRDefault="00AE5EC1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6973,5</w:t>
            </w:r>
          </w:p>
        </w:tc>
        <w:tc>
          <w:tcPr>
            <w:tcW w:w="511" w:type="pct"/>
            <w:vAlign w:val="center"/>
          </w:tcPr>
          <w:p w:rsidR="00AE5EC1" w:rsidRPr="003C448E" w:rsidRDefault="00AE5EC1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AE5EC1" w:rsidRPr="003C448E" w:rsidRDefault="00AE5EC1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E5EC1" w:rsidRPr="003C448E" w:rsidTr="0064088B">
        <w:trPr>
          <w:gridAfter w:val="1"/>
          <w:wAfter w:w="415" w:type="pct"/>
          <w:trHeight w:val="1130"/>
        </w:trPr>
        <w:tc>
          <w:tcPr>
            <w:tcW w:w="1582" w:type="pct"/>
            <w:vAlign w:val="center"/>
          </w:tcPr>
          <w:p w:rsidR="00AE5EC1" w:rsidRPr="003C448E" w:rsidRDefault="00AE5EC1" w:rsidP="00762B92">
            <w:pPr>
              <w:autoSpaceDE w:val="0"/>
              <w:autoSpaceDN w:val="0"/>
              <w:adjustRightInd w:val="0"/>
              <w:outlineLvl w:val="3"/>
              <w:rPr>
                <w:iCs/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Мероприятия по развитию сети автомобильных дорог местного значения за счет средств дорожного фонда</w:t>
            </w:r>
          </w:p>
        </w:tc>
        <w:tc>
          <w:tcPr>
            <w:tcW w:w="256" w:type="pct"/>
            <w:vAlign w:val="center"/>
          </w:tcPr>
          <w:p w:rsidR="00AE5EC1" w:rsidRPr="003C448E" w:rsidRDefault="00AE5EC1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256" w:type="pct"/>
            <w:vAlign w:val="center"/>
          </w:tcPr>
          <w:p w:rsidR="00AE5EC1" w:rsidRPr="003C448E" w:rsidRDefault="00AE5EC1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09</w:t>
            </w:r>
          </w:p>
        </w:tc>
        <w:tc>
          <w:tcPr>
            <w:tcW w:w="640" w:type="pct"/>
            <w:vAlign w:val="center"/>
          </w:tcPr>
          <w:p w:rsidR="00AE5EC1" w:rsidRPr="003C448E" w:rsidRDefault="00AE5EC1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3920691290</w:t>
            </w:r>
          </w:p>
        </w:tc>
        <w:tc>
          <w:tcPr>
            <w:tcW w:w="321" w:type="pct"/>
            <w:vAlign w:val="center"/>
          </w:tcPr>
          <w:p w:rsidR="00AE5EC1" w:rsidRPr="003C448E" w:rsidRDefault="00AE5EC1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AE5EC1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499,3</w:t>
            </w:r>
          </w:p>
        </w:tc>
        <w:tc>
          <w:tcPr>
            <w:tcW w:w="511" w:type="pct"/>
            <w:vAlign w:val="center"/>
          </w:tcPr>
          <w:p w:rsidR="00AE5EC1" w:rsidRPr="003C448E" w:rsidRDefault="00AE5EC1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AE5EC1" w:rsidRPr="003C448E" w:rsidRDefault="00AE5EC1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5EC1" w:rsidRPr="003C448E" w:rsidTr="00EA12DA">
        <w:trPr>
          <w:gridAfter w:val="1"/>
          <w:wAfter w:w="415" w:type="pct"/>
          <w:trHeight w:val="1485"/>
        </w:trPr>
        <w:tc>
          <w:tcPr>
            <w:tcW w:w="1582" w:type="pct"/>
            <w:vAlign w:val="center"/>
          </w:tcPr>
          <w:p w:rsidR="00AE5EC1" w:rsidRPr="003C448E" w:rsidRDefault="00AE5EC1" w:rsidP="00762B92">
            <w:pPr>
              <w:autoSpaceDE w:val="0"/>
              <w:autoSpaceDN w:val="0"/>
              <w:adjustRightInd w:val="0"/>
              <w:outlineLvl w:val="3"/>
              <w:rPr>
                <w:iCs/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</w:t>
            </w:r>
            <w:r w:rsidR="003C448E">
              <w:rPr>
                <w:iCs/>
                <w:sz w:val="22"/>
                <w:szCs w:val="22"/>
              </w:rPr>
              <w:t>ия за счет средств бюджета (</w:t>
            </w:r>
            <w:proofErr w:type="spellStart"/>
            <w:r w:rsidRPr="003C448E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3C448E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56" w:type="pct"/>
            <w:vAlign w:val="center"/>
          </w:tcPr>
          <w:p w:rsidR="00AE5EC1" w:rsidRPr="003C448E" w:rsidRDefault="00AE5EC1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256" w:type="pct"/>
            <w:vAlign w:val="center"/>
          </w:tcPr>
          <w:p w:rsidR="00AE5EC1" w:rsidRPr="003C448E" w:rsidRDefault="00AE5EC1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09</w:t>
            </w:r>
          </w:p>
        </w:tc>
        <w:tc>
          <w:tcPr>
            <w:tcW w:w="640" w:type="pct"/>
            <w:vAlign w:val="center"/>
          </w:tcPr>
          <w:p w:rsidR="00AE5EC1" w:rsidRPr="003C448E" w:rsidRDefault="00AE5EC1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39206</w:t>
            </w:r>
            <w:r w:rsidRPr="003C448E">
              <w:rPr>
                <w:sz w:val="22"/>
                <w:szCs w:val="22"/>
                <w:lang w:val="en-US"/>
              </w:rPr>
              <w:t>S</w:t>
            </w:r>
            <w:r w:rsidRPr="003C448E">
              <w:rPr>
                <w:sz w:val="22"/>
                <w:szCs w:val="22"/>
              </w:rPr>
              <w:t>8850</w:t>
            </w:r>
          </w:p>
        </w:tc>
        <w:tc>
          <w:tcPr>
            <w:tcW w:w="321" w:type="pct"/>
            <w:vAlign w:val="center"/>
          </w:tcPr>
          <w:p w:rsidR="00AE5EC1" w:rsidRPr="003C448E" w:rsidRDefault="00AE5EC1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AE5EC1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6474,2</w:t>
            </w:r>
          </w:p>
        </w:tc>
        <w:tc>
          <w:tcPr>
            <w:tcW w:w="511" w:type="pct"/>
            <w:vAlign w:val="center"/>
          </w:tcPr>
          <w:p w:rsidR="00AE5EC1" w:rsidRPr="003C448E" w:rsidRDefault="00AE5EC1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AE5EC1" w:rsidRPr="003C448E" w:rsidRDefault="00AE5EC1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3C448E">
              <w:rPr>
                <w:b/>
                <w:bCs/>
                <w:sz w:val="22"/>
                <w:szCs w:val="22"/>
              </w:rPr>
              <w:t>Жилищно - коммунальное</w:t>
            </w:r>
            <w:proofErr w:type="gramEnd"/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1703,5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8,0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</w:t>
            </w:r>
            <w:r w:rsidR="004A57A4" w:rsidRPr="003C448E">
              <w:rPr>
                <w:b/>
                <w:bCs/>
                <w:sz w:val="22"/>
                <w:szCs w:val="22"/>
              </w:rPr>
              <w:t>8</w:t>
            </w:r>
            <w:r w:rsidR="00B11AC2" w:rsidRPr="003C448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Суходонецкого сельского поселения Богучарского муниципального района Воронежской области </w:t>
            </w:r>
            <w:r w:rsidRPr="003C448E">
              <w:rPr>
                <w:color w:val="000000"/>
                <w:sz w:val="22"/>
                <w:szCs w:val="22"/>
              </w:rPr>
              <w:lastRenderedPageBreak/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4A57A4" w:rsidRPr="003C448E">
              <w:rPr>
                <w:bCs/>
                <w:sz w:val="22"/>
                <w:szCs w:val="22"/>
              </w:rPr>
              <w:t>8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4A57A4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4A57A4" w:rsidRPr="003C448E">
              <w:rPr>
                <w:bCs/>
                <w:sz w:val="22"/>
                <w:szCs w:val="22"/>
              </w:rPr>
              <w:t>8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3910100000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4A57A4" w:rsidRPr="003C448E">
              <w:rPr>
                <w:bCs/>
                <w:sz w:val="22"/>
                <w:szCs w:val="22"/>
              </w:rPr>
              <w:t>8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3910192640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4A57A4" w:rsidRPr="003C448E">
              <w:rPr>
                <w:bCs/>
                <w:sz w:val="22"/>
                <w:szCs w:val="22"/>
              </w:rPr>
              <w:t>8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4A57A4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1685,5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5,9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1685,5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1685,5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3910200000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11,8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3910292650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11,8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11AC2" w:rsidRPr="003C448E" w:rsidTr="0064088B">
        <w:trPr>
          <w:gridAfter w:val="1"/>
          <w:wAfter w:w="415" w:type="pct"/>
          <w:trHeight w:val="732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</w:t>
            </w:r>
            <w:r w:rsidRPr="003C448E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3910300000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B11AC2" w:rsidRPr="003C448E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B11AC2" w:rsidRPr="003C448E" w:rsidTr="00EA12DA">
        <w:trPr>
          <w:gridAfter w:val="1"/>
          <w:wAfter w:w="415" w:type="pct"/>
          <w:trHeight w:val="864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3910392660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B11AC2" w:rsidRPr="003C448E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3910400000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176</w:t>
            </w:r>
            <w:r w:rsidR="00267077" w:rsidRPr="003C448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Расходы на содержание мест захоронения и обеспечение сохранности  военно-мемориальных объектов (Закупка товаров, работ и услуг для </w:t>
            </w:r>
            <w:r w:rsidRPr="003C448E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3910492670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AE5EC1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176</w:t>
            </w:r>
            <w:r w:rsidR="004A57A4" w:rsidRPr="003C448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lastRenderedPageBreak/>
              <w:t>Основное мероприятие  «Организация благоустройства и озеленения»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3910500000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4A57A4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563,8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3910592690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914E2F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3910592710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914E2F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1316,2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914E2F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935,9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B11AC2" w:rsidRPr="003C448E" w:rsidTr="00EA12DA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spacing w:after="120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914E2F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935,9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B11AC2" w:rsidRPr="003C448E" w:rsidTr="00EA12DA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08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914E2F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935,9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08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914E2F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935,9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08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3920400000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914E2F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935,9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08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3920400610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540</w:t>
            </w:r>
          </w:p>
        </w:tc>
        <w:tc>
          <w:tcPr>
            <w:tcW w:w="508" w:type="pct"/>
            <w:vAlign w:val="center"/>
          </w:tcPr>
          <w:p w:rsidR="00B11AC2" w:rsidRPr="003C448E" w:rsidRDefault="00B11AC2" w:rsidP="00914E2F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67</w:t>
            </w:r>
            <w:r w:rsidR="00914E2F" w:rsidRPr="003C448E">
              <w:rPr>
                <w:sz w:val="22"/>
                <w:szCs w:val="22"/>
              </w:rPr>
              <w:t>8,3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715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08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3920400610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508" w:type="pct"/>
            <w:vAlign w:val="center"/>
          </w:tcPr>
          <w:p w:rsidR="00B11AC2" w:rsidRPr="003C448E" w:rsidRDefault="00914E2F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257,6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11AC2" w:rsidRPr="003C448E" w:rsidTr="00EA12DA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B11AC2" w:rsidRPr="003C448E" w:rsidRDefault="00B11AC2" w:rsidP="0064088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195,3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298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195,3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2069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3900000000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B11AC2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195,3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474"/>
        </w:trPr>
        <w:tc>
          <w:tcPr>
            <w:tcW w:w="1582" w:type="pct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3920000000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B11AC2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195,3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64088B">
        <w:trPr>
          <w:gridAfter w:val="1"/>
          <w:wAfter w:w="415" w:type="pct"/>
          <w:trHeight w:val="946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3920500000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:rsidR="00B11AC2" w:rsidRPr="003C448E" w:rsidRDefault="00B11AC2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195,3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1AC2" w:rsidRPr="003C448E" w:rsidTr="00EA12DA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sz w:val="22"/>
                <w:szCs w:val="22"/>
              </w:rPr>
              <w:t xml:space="preserve"> сельского поселения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</w:t>
            </w:r>
          </w:p>
        </w:tc>
        <w:tc>
          <w:tcPr>
            <w:tcW w:w="256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640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3920590470</w:t>
            </w:r>
          </w:p>
        </w:tc>
        <w:tc>
          <w:tcPr>
            <w:tcW w:w="321" w:type="pct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300</w:t>
            </w:r>
          </w:p>
        </w:tc>
        <w:tc>
          <w:tcPr>
            <w:tcW w:w="508" w:type="pct"/>
            <w:vAlign w:val="center"/>
          </w:tcPr>
          <w:p w:rsidR="00B11AC2" w:rsidRPr="003C448E" w:rsidRDefault="00B11AC2" w:rsidP="00EA12DA">
            <w:pPr>
              <w:jc w:val="right"/>
              <w:rPr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195,3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1" w:type="pct"/>
            <w:vAlign w:val="center"/>
          </w:tcPr>
          <w:p w:rsidR="00B11AC2" w:rsidRPr="003C448E" w:rsidRDefault="00B11AC2" w:rsidP="00EA12DA">
            <w:pPr>
              <w:jc w:val="right"/>
              <w:rPr>
                <w:color w:val="000000"/>
                <w:sz w:val="22"/>
                <w:szCs w:val="22"/>
              </w:rPr>
            </w:pPr>
            <w:r w:rsidRPr="003C448E"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6E1EBD" w:rsidRPr="003C448E" w:rsidRDefault="006E1EBD" w:rsidP="006E1EBD">
      <w:pPr>
        <w:rPr>
          <w:sz w:val="22"/>
          <w:szCs w:val="22"/>
        </w:rPr>
      </w:pPr>
    </w:p>
    <w:p w:rsidR="006E1EBD" w:rsidRPr="003C448E" w:rsidRDefault="006E1EBD" w:rsidP="006E1EBD">
      <w:pPr>
        <w:rPr>
          <w:sz w:val="22"/>
          <w:szCs w:val="22"/>
        </w:rPr>
      </w:pPr>
    </w:p>
    <w:p w:rsidR="006E1EBD" w:rsidRPr="003C448E" w:rsidRDefault="006E1EBD" w:rsidP="006E1EBD">
      <w:pPr>
        <w:ind w:left="6237"/>
        <w:jc w:val="right"/>
        <w:rPr>
          <w:sz w:val="22"/>
          <w:szCs w:val="22"/>
        </w:rPr>
      </w:pPr>
    </w:p>
    <w:p w:rsidR="006E1EBD" w:rsidRPr="003C448E" w:rsidRDefault="006E1EBD" w:rsidP="006E1EBD">
      <w:pPr>
        <w:ind w:left="6237"/>
        <w:jc w:val="right"/>
        <w:rPr>
          <w:sz w:val="22"/>
          <w:szCs w:val="22"/>
        </w:rPr>
      </w:pPr>
    </w:p>
    <w:p w:rsidR="006E1EBD" w:rsidRPr="003C448E" w:rsidRDefault="006E1EBD" w:rsidP="006E1EBD">
      <w:pPr>
        <w:ind w:left="6237"/>
        <w:jc w:val="right"/>
        <w:rPr>
          <w:sz w:val="22"/>
          <w:szCs w:val="22"/>
        </w:rPr>
      </w:pPr>
    </w:p>
    <w:p w:rsidR="006E1EBD" w:rsidRPr="003C448E" w:rsidRDefault="006E1EBD" w:rsidP="006E1EBD">
      <w:pPr>
        <w:ind w:left="6237"/>
        <w:jc w:val="right"/>
        <w:rPr>
          <w:sz w:val="22"/>
          <w:szCs w:val="22"/>
        </w:rPr>
      </w:pPr>
    </w:p>
    <w:p w:rsidR="006E1EBD" w:rsidRPr="003C448E" w:rsidRDefault="006E1EBD" w:rsidP="006E1EBD">
      <w:pPr>
        <w:ind w:left="6237"/>
        <w:jc w:val="right"/>
        <w:rPr>
          <w:sz w:val="22"/>
          <w:szCs w:val="22"/>
        </w:rPr>
      </w:pPr>
    </w:p>
    <w:p w:rsidR="006E1EBD" w:rsidRPr="003C448E" w:rsidRDefault="006E1EBD" w:rsidP="006E1EBD">
      <w:pPr>
        <w:ind w:left="6237"/>
        <w:jc w:val="right"/>
        <w:rPr>
          <w:sz w:val="22"/>
          <w:szCs w:val="22"/>
        </w:rPr>
      </w:pPr>
    </w:p>
    <w:p w:rsidR="006E1EBD" w:rsidRPr="003C448E" w:rsidRDefault="006E1EBD" w:rsidP="006E1EBD">
      <w:pPr>
        <w:ind w:left="6237"/>
        <w:jc w:val="right"/>
        <w:rPr>
          <w:sz w:val="22"/>
          <w:szCs w:val="22"/>
        </w:rPr>
      </w:pPr>
    </w:p>
    <w:p w:rsidR="006E1EBD" w:rsidRPr="003C448E" w:rsidRDefault="006E1EBD" w:rsidP="006E1EBD">
      <w:pPr>
        <w:ind w:left="6237"/>
        <w:jc w:val="right"/>
        <w:rPr>
          <w:sz w:val="22"/>
          <w:szCs w:val="22"/>
        </w:rPr>
      </w:pPr>
    </w:p>
    <w:p w:rsidR="00115678" w:rsidRPr="003C448E" w:rsidRDefault="00115678" w:rsidP="006E1EBD">
      <w:pPr>
        <w:ind w:left="6237"/>
        <w:jc w:val="right"/>
        <w:rPr>
          <w:sz w:val="22"/>
          <w:szCs w:val="22"/>
        </w:rPr>
      </w:pPr>
    </w:p>
    <w:p w:rsidR="00115678" w:rsidRPr="003C448E" w:rsidRDefault="00115678" w:rsidP="006E1EBD">
      <w:pPr>
        <w:ind w:left="6237"/>
        <w:jc w:val="right"/>
        <w:rPr>
          <w:sz w:val="22"/>
          <w:szCs w:val="22"/>
        </w:rPr>
      </w:pPr>
    </w:p>
    <w:p w:rsidR="00115678" w:rsidRPr="003C448E" w:rsidRDefault="00115678" w:rsidP="006E1EBD">
      <w:pPr>
        <w:ind w:left="6237"/>
        <w:jc w:val="right"/>
        <w:rPr>
          <w:sz w:val="22"/>
          <w:szCs w:val="22"/>
        </w:rPr>
      </w:pPr>
    </w:p>
    <w:p w:rsidR="00115678" w:rsidRPr="003C448E" w:rsidRDefault="00115678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Default="0064088B" w:rsidP="006E1EBD">
      <w:pPr>
        <w:ind w:left="6237"/>
        <w:jc w:val="right"/>
        <w:rPr>
          <w:sz w:val="22"/>
          <w:szCs w:val="22"/>
        </w:rPr>
      </w:pPr>
    </w:p>
    <w:p w:rsidR="003C448E" w:rsidRDefault="003C448E" w:rsidP="006E1EBD">
      <w:pPr>
        <w:ind w:left="6237"/>
        <w:jc w:val="right"/>
        <w:rPr>
          <w:sz w:val="22"/>
          <w:szCs w:val="22"/>
        </w:rPr>
      </w:pPr>
    </w:p>
    <w:p w:rsidR="003C448E" w:rsidRDefault="003C448E" w:rsidP="006E1EBD">
      <w:pPr>
        <w:ind w:left="6237"/>
        <w:jc w:val="right"/>
        <w:rPr>
          <w:sz w:val="22"/>
          <w:szCs w:val="22"/>
        </w:rPr>
      </w:pPr>
    </w:p>
    <w:p w:rsidR="003C448E" w:rsidRDefault="003C448E" w:rsidP="006E1EBD">
      <w:pPr>
        <w:ind w:left="6237"/>
        <w:jc w:val="right"/>
        <w:rPr>
          <w:sz w:val="22"/>
          <w:szCs w:val="22"/>
        </w:rPr>
      </w:pPr>
    </w:p>
    <w:p w:rsidR="003C448E" w:rsidRDefault="003C448E" w:rsidP="006E1EBD">
      <w:pPr>
        <w:ind w:left="6237"/>
        <w:jc w:val="right"/>
        <w:rPr>
          <w:sz w:val="22"/>
          <w:szCs w:val="22"/>
        </w:rPr>
      </w:pPr>
    </w:p>
    <w:p w:rsidR="003C448E" w:rsidRPr="003C448E" w:rsidRDefault="003C448E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4088B" w:rsidRPr="003C448E" w:rsidRDefault="0064088B" w:rsidP="006E1EBD">
      <w:pPr>
        <w:ind w:left="6237"/>
        <w:jc w:val="right"/>
        <w:rPr>
          <w:sz w:val="22"/>
          <w:szCs w:val="22"/>
        </w:rPr>
      </w:pPr>
    </w:p>
    <w:p w:rsidR="006E1EBD" w:rsidRPr="003C448E" w:rsidRDefault="006E1EBD" w:rsidP="006E1EBD">
      <w:pPr>
        <w:ind w:left="6237"/>
        <w:jc w:val="right"/>
        <w:rPr>
          <w:sz w:val="22"/>
          <w:szCs w:val="22"/>
        </w:rPr>
      </w:pPr>
    </w:p>
    <w:p w:rsidR="006E1EBD" w:rsidRPr="003C448E" w:rsidRDefault="006E1EBD" w:rsidP="006E1EBD">
      <w:pPr>
        <w:jc w:val="right"/>
        <w:rPr>
          <w:sz w:val="22"/>
          <w:szCs w:val="22"/>
        </w:rPr>
      </w:pPr>
      <w:r w:rsidRPr="003C448E">
        <w:rPr>
          <w:sz w:val="22"/>
          <w:szCs w:val="22"/>
        </w:rPr>
        <w:lastRenderedPageBreak/>
        <w:t>Приложение 5</w:t>
      </w:r>
    </w:p>
    <w:p w:rsidR="006E1EBD" w:rsidRPr="003C448E" w:rsidRDefault="006E1EBD" w:rsidP="006E1EBD">
      <w:pPr>
        <w:tabs>
          <w:tab w:val="left" w:pos="5145"/>
        </w:tabs>
        <w:jc w:val="right"/>
        <w:rPr>
          <w:sz w:val="22"/>
          <w:szCs w:val="22"/>
        </w:rPr>
      </w:pPr>
      <w:r w:rsidRPr="003C448E">
        <w:rPr>
          <w:sz w:val="22"/>
          <w:szCs w:val="22"/>
        </w:rPr>
        <w:t xml:space="preserve">к </w:t>
      </w:r>
      <w:r w:rsidR="0064088B" w:rsidRPr="003C448E">
        <w:rPr>
          <w:sz w:val="22"/>
          <w:szCs w:val="22"/>
        </w:rPr>
        <w:t>решению</w:t>
      </w:r>
      <w:r w:rsidRPr="003C448E">
        <w:rPr>
          <w:sz w:val="22"/>
          <w:szCs w:val="22"/>
        </w:rPr>
        <w:t xml:space="preserve"> Совета народных депутатов</w:t>
      </w:r>
      <w:r w:rsidRPr="003C448E">
        <w:rPr>
          <w:sz w:val="22"/>
          <w:szCs w:val="22"/>
        </w:rPr>
        <w:br/>
        <w:t>Суходонецкого</w:t>
      </w:r>
      <w:r w:rsidR="0064088B" w:rsidRPr="003C448E">
        <w:rPr>
          <w:sz w:val="22"/>
          <w:szCs w:val="22"/>
        </w:rPr>
        <w:t xml:space="preserve"> </w:t>
      </w:r>
      <w:r w:rsidRPr="003C448E">
        <w:rPr>
          <w:sz w:val="22"/>
          <w:szCs w:val="22"/>
        </w:rPr>
        <w:t>сельского поселения</w:t>
      </w:r>
      <w:r w:rsidRPr="003C448E">
        <w:rPr>
          <w:sz w:val="22"/>
          <w:szCs w:val="22"/>
        </w:rPr>
        <w:br/>
        <w:t xml:space="preserve">от </w:t>
      </w:r>
      <w:r w:rsidR="00CE305F" w:rsidRPr="003C448E">
        <w:rPr>
          <w:sz w:val="22"/>
          <w:szCs w:val="22"/>
        </w:rPr>
        <w:t>24декабря</w:t>
      </w:r>
      <w:r w:rsidR="00EA12DA" w:rsidRPr="003C448E">
        <w:rPr>
          <w:sz w:val="22"/>
          <w:szCs w:val="22"/>
        </w:rPr>
        <w:t xml:space="preserve"> 2024 №</w:t>
      </w:r>
      <w:r w:rsidR="00CE305F" w:rsidRPr="003C448E">
        <w:rPr>
          <w:sz w:val="22"/>
          <w:szCs w:val="22"/>
        </w:rPr>
        <w:t>282</w:t>
      </w:r>
    </w:p>
    <w:p w:rsidR="0064088B" w:rsidRPr="003C448E" w:rsidRDefault="0064088B" w:rsidP="006E1EBD">
      <w:pPr>
        <w:tabs>
          <w:tab w:val="left" w:pos="5145"/>
        </w:tabs>
        <w:jc w:val="right"/>
        <w:rPr>
          <w:b/>
          <w:sz w:val="22"/>
          <w:szCs w:val="22"/>
        </w:rPr>
      </w:pPr>
    </w:p>
    <w:p w:rsidR="006E1EBD" w:rsidRPr="003C448E" w:rsidRDefault="006E1EBD" w:rsidP="006E1EBD">
      <w:pPr>
        <w:jc w:val="center"/>
        <w:rPr>
          <w:b/>
          <w:bCs/>
          <w:color w:val="000000"/>
          <w:sz w:val="22"/>
          <w:szCs w:val="22"/>
        </w:rPr>
      </w:pPr>
      <w:r w:rsidRPr="003C448E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6E1EBD" w:rsidRPr="003C448E" w:rsidRDefault="006E1EBD" w:rsidP="006E1EBD">
      <w:pPr>
        <w:jc w:val="center"/>
        <w:rPr>
          <w:b/>
          <w:bCs/>
          <w:color w:val="000000"/>
          <w:sz w:val="22"/>
          <w:szCs w:val="22"/>
        </w:rPr>
      </w:pPr>
      <w:r w:rsidRPr="003C448E">
        <w:rPr>
          <w:b/>
          <w:bCs/>
          <w:color w:val="000000"/>
          <w:sz w:val="22"/>
          <w:szCs w:val="22"/>
        </w:rPr>
        <w:t xml:space="preserve">( муниципальным  программам </w:t>
      </w:r>
      <w:r w:rsidRPr="003C448E">
        <w:rPr>
          <w:b/>
          <w:bCs/>
          <w:sz w:val="22"/>
          <w:szCs w:val="22"/>
        </w:rPr>
        <w:t>Суходонецкого</w:t>
      </w:r>
      <w:r w:rsidR="0064088B" w:rsidRPr="003C448E">
        <w:rPr>
          <w:b/>
          <w:bCs/>
          <w:color w:val="000000"/>
          <w:sz w:val="22"/>
          <w:szCs w:val="22"/>
        </w:rPr>
        <w:t xml:space="preserve"> сельского поселения</w:t>
      </w:r>
      <w:r w:rsidRPr="003C448E">
        <w:rPr>
          <w:b/>
          <w:bCs/>
          <w:color w:val="000000"/>
          <w:sz w:val="22"/>
          <w:szCs w:val="22"/>
        </w:rPr>
        <w:t xml:space="preserve">), группам видов расходов, разделам, подразделам классификации расходов бюджета </w:t>
      </w:r>
      <w:r w:rsidRPr="003C448E">
        <w:rPr>
          <w:b/>
          <w:bCs/>
          <w:sz w:val="22"/>
          <w:szCs w:val="22"/>
        </w:rPr>
        <w:t>Суходонецкого</w:t>
      </w:r>
      <w:r w:rsidRPr="003C448E">
        <w:rPr>
          <w:b/>
          <w:bCs/>
          <w:color w:val="000000"/>
          <w:sz w:val="22"/>
          <w:szCs w:val="22"/>
        </w:rPr>
        <w:t xml:space="preserve"> сельского поселения на 202</w:t>
      </w:r>
      <w:r w:rsidR="00BE1620" w:rsidRPr="003C448E">
        <w:rPr>
          <w:b/>
          <w:bCs/>
          <w:color w:val="000000"/>
          <w:sz w:val="22"/>
          <w:szCs w:val="22"/>
        </w:rPr>
        <w:t>4</w:t>
      </w:r>
      <w:r w:rsidRPr="003C448E"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BE1620" w:rsidRPr="003C448E">
        <w:rPr>
          <w:b/>
          <w:bCs/>
          <w:color w:val="000000"/>
          <w:sz w:val="22"/>
          <w:szCs w:val="22"/>
        </w:rPr>
        <w:t>5</w:t>
      </w:r>
      <w:r w:rsidRPr="003C448E">
        <w:rPr>
          <w:b/>
          <w:bCs/>
          <w:color w:val="000000"/>
          <w:sz w:val="22"/>
          <w:szCs w:val="22"/>
        </w:rPr>
        <w:t xml:space="preserve"> и 202</w:t>
      </w:r>
      <w:r w:rsidR="00BE1620" w:rsidRPr="003C448E">
        <w:rPr>
          <w:b/>
          <w:bCs/>
          <w:color w:val="000000"/>
          <w:sz w:val="22"/>
          <w:szCs w:val="22"/>
        </w:rPr>
        <w:t>6</w:t>
      </w:r>
      <w:r w:rsidRPr="003C448E">
        <w:rPr>
          <w:b/>
          <w:bCs/>
          <w:color w:val="000000"/>
          <w:sz w:val="22"/>
          <w:szCs w:val="22"/>
        </w:rPr>
        <w:t xml:space="preserve"> годов</w:t>
      </w:r>
    </w:p>
    <w:p w:rsidR="006E1EBD" w:rsidRPr="003C448E" w:rsidRDefault="006E1EBD" w:rsidP="006E1EBD">
      <w:pPr>
        <w:jc w:val="center"/>
        <w:rPr>
          <w:bCs/>
          <w:color w:val="000000"/>
          <w:sz w:val="22"/>
          <w:szCs w:val="22"/>
        </w:rPr>
      </w:pPr>
    </w:p>
    <w:p w:rsidR="006E1EBD" w:rsidRPr="003C448E" w:rsidRDefault="00B11AC2" w:rsidP="006E1EBD">
      <w:pPr>
        <w:jc w:val="center"/>
        <w:rPr>
          <w:sz w:val="22"/>
          <w:szCs w:val="22"/>
        </w:rPr>
      </w:pPr>
      <w:r w:rsidRPr="003C448E">
        <w:rPr>
          <w:bCs/>
          <w:sz w:val="22"/>
          <w:szCs w:val="22"/>
        </w:rPr>
        <w:t xml:space="preserve">                  </w:t>
      </w:r>
      <w:r w:rsidR="0064088B" w:rsidRPr="003C448E">
        <w:rPr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3C448E">
        <w:rPr>
          <w:bCs/>
          <w:sz w:val="22"/>
          <w:szCs w:val="22"/>
        </w:rPr>
        <w:t>Сумм</w:t>
      </w:r>
      <w:proofErr w:type="gramStart"/>
      <w:r w:rsidRPr="003C448E">
        <w:rPr>
          <w:bCs/>
          <w:sz w:val="22"/>
          <w:szCs w:val="22"/>
        </w:rPr>
        <w:t>а(</w:t>
      </w:r>
      <w:proofErr w:type="gramEnd"/>
      <w:r w:rsidRPr="003C448E">
        <w:rPr>
          <w:bCs/>
          <w:sz w:val="22"/>
          <w:szCs w:val="22"/>
        </w:rPr>
        <w:t>тыс.</w:t>
      </w:r>
      <w:r w:rsidR="006E1EBD" w:rsidRPr="003C448E">
        <w:rPr>
          <w:bCs/>
          <w:sz w:val="22"/>
          <w:szCs w:val="22"/>
        </w:rPr>
        <w:t xml:space="preserve"> руб.)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977"/>
        <w:gridCol w:w="1417"/>
        <w:gridCol w:w="709"/>
        <w:gridCol w:w="709"/>
        <w:gridCol w:w="709"/>
        <w:gridCol w:w="1134"/>
        <w:gridCol w:w="992"/>
        <w:gridCol w:w="992"/>
      </w:tblGrid>
      <w:tr w:rsidR="00B11AC2" w:rsidRPr="003C448E" w:rsidTr="00510FDD">
        <w:trPr>
          <w:trHeight w:val="64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C448E">
              <w:rPr>
                <w:bCs/>
                <w:sz w:val="22"/>
                <w:szCs w:val="22"/>
              </w:rPr>
              <w:t>п</w:t>
            </w:r>
            <w:proofErr w:type="gramEnd"/>
            <w:r w:rsidRPr="003C448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977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C448E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2026 год</w:t>
            </w:r>
          </w:p>
        </w:tc>
      </w:tr>
      <w:tr w:rsidR="00B11AC2" w:rsidRPr="003C448E" w:rsidTr="00510FDD">
        <w:trPr>
          <w:trHeight w:val="17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AC2" w:rsidRPr="003C448E" w:rsidRDefault="00510FDD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13996,7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1915,7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1893,9</w:t>
            </w:r>
          </w:p>
        </w:tc>
      </w:tr>
      <w:tr w:rsidR="00B11AC2" w:rsidRPr="003C448E" w:rsidTr="00510FDD">
        <w:trPr>
          <w:trHeight w:val="833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11AC2" w:rsidRPr="003C448E" w:rsidRDefault="00B11AC2" w:rsidP="00EA12DA">
            <w:pPr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C448E">
              <w:rPr>
                <w:b/>
                <w:bCs/>
                <w:sz w:val="22"/>
                <w:szCs w:val="22"/>
              </w:rPr>
              <w:t>Суходонецкого</w:t>
            </w:r>
            <w:r w:rsidRPr="003C448E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</w:p>
          <w:p w:rsidR="00B11AC2" w:rsidRPr="003C448E" w:rsidRDefault="00510FDD" w:rsidP="00EA12DA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13996,7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1915,7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1893,9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977" w:type="dxa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3910000000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</w:p>
          <w:p w:rsidR="00B11AC2" w:rsidRPr="003C448E" w:rsidRDefault="00510FDD" w:rsidP="00EA12DA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1703,5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977" w:type="dxa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3910100000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510FDD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</w:t>
            </w:r>
            <w:r w:rsidR="00267077" w:rsidRPr="003C448E">
              <w:rPr>
                <w:b/>
                <w:bCs/>
                <w:sz w:val="22"/>
                <w:szCs w:val="22"/>
              </w:rPr>
              <w:t>8</w:t>
            </w:r>
            <w:r w:rsidR="00B11AC2" w:rsidRPr="003C448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3910192640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510FDD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267077" w:rsidRPr="003C448E">
              <w:rPr>
                <w:bCs/>
                <w:sz w:val="22"/>
                <w:szCs w:val="22"/>
              </w:rPr>
              <w:t>8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977" w:type="dxa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3910200000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510FDD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4,0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3910292650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510FDD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4,0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977" w:type="dxa"/>
          </w:tcPr>
          <w:p w:rsidR="00B11AC2" w:rsidRPr="003C448E" w:rsidRDefault="00B11AC2" w:rsidP="006408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C448E">
              <w:rPr>
                <w:b/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3910300000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AC2" w:rsidRPr="003C448E" w:rsidRDefault="00510FDD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</w:t>
            </w:r>
            <w:r w:rsidR="00267077" w:rsidRPr="003C448E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B11AC2" w:rsidRPr="003C448E" w:rsidRDefault="00B11AC2" w:rsidP="006408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Расходы на организацию дорожной  деятельности (Закупка товаров, работ и услуг для обеспечения </w:t>
            </w:r>
            <w:r w:rsidRPr="003C448E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3910392660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1AC2" w:rsidRPr="003C448E" w:rsidRDefault="00510FDD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</w:t>
            </w:r>
            <w:r w:rsidR="00B11AC2" w:rsidRPr="003C448E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2977" w:type="dxa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3910400000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510FDD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176</w:t>
            </w:r>
            <w:r w:rsidR="00267077" w:rsidRPr="003C448E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B11AC2" w:rsidRPr="003C448E" w:rsidRDefault="00B11AC2" w:rsidP="006408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3910492670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510FDD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176</w:t>
            </w:r>
            <w:r w:rsidR="00267077" w:rsidRPr="003C448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1,0</w:t>
            </w:r>
          </w:p>
        </w:tc>
      </w:tr>
      <w:tr w:rsidR="00B11AC2" w:rsidRPr="003C448E" w:rsidTr="0064088B">
        <w:trPr>
          <w:trHeight w:val="1018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977" w:type="dxa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3C448E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3910500000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267077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563,8</w:t>
            </w: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2,0</w:t>
            </w: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  <w:p w:rsidR="00B11AC2" w:rsidRPr="003C448E" w:rsidRDefault="00B11AC2" w:rsidP="0064088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2,0</w:t>
            </w: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</w:p>
          <w:p w:rsidR="00B11AC2" w:rsidRPr="003C448E" w:rsidRDefault="00B11AC2" w:rsidP="0064088B">
            <w:pPr>
              <w:rPr>
                <w:b/>
                <w:sz w:val="22"/>
                <w:szCs w:val="22"/>
              </w:rPr>
            </w:pP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B11AC2" w:rsidRPr="003C448E" w:rsidRDefault="00B11AC2" w:rsidP="006408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3910592690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762B9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3910592710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1AC2" w:rsidRPr="003C448E" w:rsidRDefault="00762B9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1316,2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1,0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1.1.6.</w:t>
            </w:r>
          </w:p>
        </w:tc>
        <w:tc>
          <w:tcPr>
            <w:tcW w:w="2977" w:type="dxa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3910600000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762B92" w:rsidP="00762B92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28</w:t>
            </w:r>
            <w:r w:rsidR="00B11AC2" w:rsidRPr="003C448E">
              <w:rPr>
                <w:b/>
                <w:bCs/>
                <w:sz w:val="22"/>
                <w:szCs w:val="22"/>
              </w:rPr>
              <w:t>,</w:t>
            </w:r>
            <w:r w:rsidRPr="003C448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3C448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3910692810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762B9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28,3</w:t>
            </w: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1,0</w:t>
            </w:r>
          </w:p>
          <w:p w:rsidR="00B11AC2" w:rsidRPr="003C448E" w:rsidRDefault="00B11AC2" w:rsidP="00EA12DA">
            <w:pPr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1,0</w:t>
            </w: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977" w:type="dxa"/>
          </w:tcPr>
          <w:p w:rsidR="00B11AC2" w:rsidRPr="003C448E" w:rsidRDefault="00B11AC2" w:rsidP="00EA12DA">
            <w:pPr>
              <w:rPr>
                <w:b/>
                <w:color w:val="000000"/>
                <w:sz w:val="22"/>
                <w:szCs w:val="22"/>
              </w:rPr>
            </w:pPr>
            <w:r w:rsidRPr="003C448E">
              <w:rPr>
                <w:b/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3920000000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762B9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4836,2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1880,3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1845,9</w:t>
            </w:r>
          </w:p>
        </w:tc>
      </w:tr>
      <w:tr w:rsidR="00B11AC2" w:rsidRPr="003C448E" w:rsidTr="0064088B">
        <w:trPr>
          <w:trHeight w:val="1471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977" w:type="dxa"/>
            <w:vAlign w:val="center"/>
          </w:tcPr>
          <w:p w:rsidR="00B11AC2" w:rsidRPr="003C448E" w:rsidRDefault="00B11AC2" w:rsidP="0064088B">
            <w:pPr>
              <w:pStyle w:val="afff0"/>
              <w:rPr>
                <w:rFonts w:ascii="Times New Roman" w:hAnsi="Times New Roman"/>
                <w:b/>
                <w:sz w:val="22"/>
                <w:szCs w:val="22"/>
              </w:rPr>
            </w:pPr>
            <w:r w:rsidRPr="003C448E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3920100000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AC2" w:rsidRPr="003C448E" w:rsidRDefault="00762B9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2376,0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1750,6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1716,2</w:t>
            </w:r>
          </w:p>
        </w:tc>
      </w:tr>
      <w:tr w:rsidR="00B11AC2" w:rsidRPr="003C448E" w:rsidTr="00510FDD">
        <w:trPr>
          <w:trHeight w:val="2264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 w:rsidRPr="003C448E">
              <w:rPr>
                <w:bCs/>
                <w:sz w:val="22"/>
                <w:szCs w:val="22"/>
              </w:rPr>
              <w:t>Суходонецкого</w:t>
            </w:r>
            <w:r w:rsidRPr="003C448E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3920192020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B11AC2" w:rsidRPr="003C448E" w:rsidRDefault="00762B9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881,1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671,1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682,9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3920192011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1AC2" w:rsidRPr="003C448E" w:rsidRDefault="00762B9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607,4</w:t>
            </w: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476,7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478,0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3920192012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1AC2" w:rsidRPr="003C448E" w:rsidRDefault="00762B9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869,8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581,8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548,3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1AC2" w:rsidRPr="003C448E" w:rsidRDefault="006E686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881,1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7,0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3920192010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B11AC2" w:rsidRPr="003C448E" w:rsidRDefault="00762B92" w:rsidP="00CD4202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20,7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977" w:type="dxa"/>
            <w:vAlign w:val="center"/>
          </w:tcPr>
          <w:p w:rsidR="00B11AC2" w:rsidRPr="003C448E" w:rsidRDefault="00B11AC2" w:rsidP="00640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C448E">
              <w:rPr>
                <w:b/>
                <w:sz w:val="22"/>
                <w:szCs w:val="22"/>
              </w:rPr>
              <w:t xml:space="preserve">Организация и осуществление мероприятий по гражданской обороне, защите населения и территории  поселения от </w:t>
            </w:r>
            <w:r w:rsidRPr="003C448E">
              <w:rPr>
                <w:b/>
                <w:sz w:val="22"/>
                <w:szCs w:val="22"/>
              </w:rPr>
              <w:lastRenderedPageBreak/>
              <w:t>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417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lastRenderedPageBreak/>
              <w:t>3920200000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AC2" w:rsidRPr="003C448E" w:rsidRDefault="006E6862" w:rsidP="00EA12D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C448E">
              <w:rPr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C448E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C448E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  <w:highlight w:val="yellow"/>
              </w:rPr>
            </w:pPr>
            <w:r w:rsidRPr="003C448E">
              <w:rPr>
                <w:sz w:val="22"/>
                <w:szCs w:val="22"/>
              </w:rPr>
              <w:t>3920291430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B11AC2" w:rsidRPr="003C448E" w:rsidRDefault="006E686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</w:t>
            </w:r>
            <w:r w:rsidR="00B11AC2" w:rsidRPr="003C448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640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  <w:highlight w:val="yellow"/>
              </w:rPr>
            </w:pPr>
            <w:r w:rsidRPr="003C448E">
              <w:rPr>
                <w:sz w:val="22"/>
                <w:szCs w:val="22"/>
              </w:rPr>
              <w:t>3920291450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B11AC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</w:t>
            </w:r>
            <w:r w:rsidR="00B11AC2" w:rsidRPr="003C44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1,0</w:t>
            </w:r>
          </w:p>
        </w:tc>
      </w:tr>
      <w:tr w:rsidR="006E6862" w:rsidRPr="003C448E" w:rsidTr="00510FDD">
        <w:trPr>
          <w:trHeight w:val="459"/>
        </w:trPr>
        <w:tc>
          <w:tcPr>
            <w:tcW w:w="815" w:type="dxa"/>
          </w:tcPr>
          <w:p w:rsidR="006E6862" w:rsidRPr="003C448E" w:rsidRDefault="006E686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E6862" w:rsidRPr="003C448E" w:rsidRDefault="006E6862" w:rsidP="00EA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прочих мероприятий</w:t>
            </w:r>
          </w:p>
        </w:tc>
        <w:tc>
          <w:tcPr>
            <w:tcW w:w="1417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3920790200</w:t>
            </w:r>
          </w:p>
        </w:tc>
        <w:tc>
          <w:tcPr>
            <w:tcW w:w="709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</w:t>
            </w:r>
          </w:p>
        </w:tc>
      </w:tr>
      <w:tr w:rsidR="006E6862" w:rsidRPr="003C448E" w:rsidTr="00510FDD">
        <w:trPr>
          <w:trHeight w:val="459"/>
        </w:trPr>
        <w:tc>
          <w:tcPr>
            <w:tcW w:w="815" w:type="dxa"/>
          </w:tcPr>
          <w:p w:rsidR="006E6862" w:rsidRPr="003C448E" w:rsidRDefault="006E686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E6862" w:rsidRPr="003C448E" w:rsidRDefault="006E6862" w:rsidP="006E68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</w:t>
            </w:r>
            <w:r w:rsidR="0064088B" w:rsidRPr="003C448E">
              <w:rPr>
                <w:sz w:val="22"/>
                <w:szCs w:val="22"/>
              </w:rPr>
              <w:t xml:space="preserve"> </w:t>
            </w:r>
            <w:proofErr w:type="spellStart"/>
            <w:r w:rsidRPr="003C448E">
              <w:rPr>
                <w:sz w:val="22"/>
                <w:szCs w:val="22"/>
              </w:rPr>
              <w:t>софинансирование</w:t>
            </w:r>
            <w:proofErr w:type="spellEnd"/>
            <w:r w:rsidRPr="003C448E">
              <w:rPr>
                <w:sz w:val="22"/>
                <w:szCs w:val="22"/>
              </w:rPr>
              <w:t xml:space="preserve">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1417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</w:t>
            </w:r>
            <w:r w:rsidRPr="003C448E">
              <w:rPr>
                <w:sz w:val="22"/>
                <w:szCs w:val="22"/>
                <w:lang w:val="en-US"/>
              </w:rPr>
              <w:t>S</w:t>
            </w:r>
            <w:r w:rsidRPr="003C448E">
              <w:rPr>
                <w:sz w:val="22"/>
                <w:szCs w:val="22"/>
              </w:rPr>
              <w:t>9890</w:t>
            </w:r>
          </w:p>
        </w:tc>
        <w:tc>
          <w:tcPr>
            <w:tcW w:w="709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389,9</w:t>
            </w:r>
          </w:p>
        </w:tc>
        <w:tc>
          <w:tcPr>
            <w:tcW w:w="992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E6862" w:rsidRPr="003C448E" w:rsidRDefault="006E686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b/>
                <w:sz w:val="22"/>
                <w:szCs w:val="22"/>
              </w:rPr>
            </w:pPr>
            <w:r w:rsidRPr="003C448E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417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  <w:highlight w:val="yellow"/>
              </w:rPr>
            </w:pPr>
            <w:r w:rsidRPr="003C448E">
              <w:rPr>
                <w:b/>
                <w:sz w:val="22"/>
                <w:szCs w:val="22"/>
              </w:rPr>
              <w:t>3920400000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AC2" w:rsidRPr="003C448E" w:rsidRDefault="00DC32A5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935,9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5,0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417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  <w:lang w:val="en-US"/>
              </w:rPr>
            </w:pPr>
            <w:r w:rsidRPr="003C448E">
              <w:rPr>
                <w:sz w:val="22"/>
                <w:szCs w:val="22"/>
              </w:rPr>
              <w:t>3920400610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  <w:lang w:val="en-US"/>
              </w:rPr>
            </w:pPr>
            <w:r w:rsidRPr="003C448E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  <w:lang w:val="en-US"/>
              </w:rPr>
              <w:t>0</w:t>
            </w:r>
            <w:r w:rsidRPr="003C448E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B11AC2" w:rsidRPr="003C448E" w:rsidRDefault="00DC32A5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678,3</w:t>
            </w: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1,0</w:t>
            </w: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1,0</w:t>
            </w: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</w:tr>
      <w:tr w:rsidR="00B11AC2" w:rsidRPr="003C448E" w:rsidTr="00510FDD">
        <w:trPr>
          <w:trHeight w:val="1728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  <w:lang w:val="en-US"/>
              </w:rPr>
            </w:pPr>
            <w:r w:rsidRPr="003C448E">
              <w:rPr>
                <w:sz w:val="22"/>
                <w:szCs w:val="22"/>
              </w:rPr>
              <w:t>3920400610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  <w:lang w:val="en-US"/>
              </w:rPr>
            </w:pPr>
            <w:r w:rsidRPr="003C448E">
              <w:rPr>
                <w:sz w:val="22"/>
                <w:szCs w:val="22"/>
              </w:rPr>
              <w:t>2</w:t>
            </w:r>
            <w:r w:rsidRPr="003C448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  <w:lang w:val="en-US"/>
              </w:rPr>
              <w:t>0</w:t>
            </w:r>
            <w:r w:rsidRPr="003C448E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B11AC2" w:rsidRPr="003C448E" w:rsidRDefault="00DC32A5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257,6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4,0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rPr>
                <w:b/>
                <w:sz w:val="22"/>
                <w:szCs w:val="22"/>
                <w:highlight w:val="yellow"/>
              </w:rPr>
            </w:pPr>
            <w:r w:rsidRPr="003C448E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417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3920500000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195,3</w:t>
            </w:r>
          </w:p>
        </w:tc>
        <w:tc>
          <w:tcPr>
            <w:tcW w:w="992" w:type="dxa"/>
            <w:vAlign w:val="bottom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bottom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Доплаты к пенсиям муниципальных служащих Суходонецкого сельского поселения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417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  <w:highlight w:val="yellow"/>
              </w:rPr>
            </w:pPr>
            <w:r w:rsidRPr="003C448E">
              <w:rPr>
                <w:sz w:val="22"/>
                <w:szCs w:val="22"/>
              </w:rPr>
              <w:t>3920500000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195,3</w:t>
            </w:r>
          </w:p>
        </w:tc>
        <w:tc>
          <w:tcPr>
            <w:tcW w:w="992" w:type="dxa"/>
            <w:vAlign w:val="bottom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bottom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1.2.5.</w:t>
            </w:r>
          </w:p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Основное мероприятие</w:t>
            </w:r>
          </w:p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 xml:space="preserve">«Организация прочих </w:t>
            </w:r>
            <w:r w:rsidRPr="003C448E">
              <w:rPr>
                <w:b/>
                <w:sz w:val="22"/>
                <w:szCs w:val="22"/>
              </w:rPr>
              <w:lastRenderedPageBreak/>
              <w:t>мероприятий по реализации муниципальной программы»</w:t>
            </w:r>
          </w:p>
        </w:tc>
        <w:tc>
          <w:tcPr>
            <w:tcW w:w="1417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lastRenderedPageBreak/>
              <w:t>3920700000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AC2" w:rsidRPr="003C448E" w:rsidRDefault="00DC32A5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173,6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b/>
                <w:sz w:val="22"/>
                <w:szCs w:val="22"/>
              </w:rPr>
            </w:pPr>
            <w:r w:rsidRPr="003C448E">
              <w:rPr>
                <w:b/>
                <w:sz w:val="22"/>
                <w:szCs w:val="22"/>
              </w:rPr>
              <w:t>0,0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rPr>
                <w:iCs/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417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3920790100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right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B11AC2" w:rsidRPr="003C448E" w:rsidRDefault="00DC32A5" w:rsidP="00DC32A5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44,7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0,00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48E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C448E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417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3920790200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128,9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0,0</w:t>
            </w:r>
          </w:p>
        </w:tc>
      </w:tr>
      <w:tr w:rsidR="00B11AC2" w:rsidRPr="003C448E" w:rsidTr="0064088B">
        <w:trPr>
          <w:trHeight w:val="280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977" w:type="dxa"/>
            <w:vAlign w:val="center"/>
          </w:tcPr>
          <w:p w:rsidR="00B11AC2" w:rsidRPr="003C448E" w:rsidRDefault="00B11AC2" w:rsidP="0064088B">
            <w:pPr>
              <w:pStyle w:val="afff0"/>
              <w:rPr>
                <w:rFonts w:ascii="Times New Roman" w:hAnsi="Times New Roman"/>
                <w:b/>
                <w:sz w:val="22"/>
                <w:szCs w:val="22"/>
              </w:rPr>
            </w:pPr>
            <w:r w:rsidRPr="003C448E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3921000000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AC2" w:rsidRPr="003C448E" w:rsidRDefault="00E750F3" w:rsidP="00DC32A5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136,</w:t>
            </w:r>
            <w:r w:rsidR="00DC32A5" w:rsidRPr="003C448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122,7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448E">
              <w:rPr>
                <w:b/>
                <w:bCs/>
                <w:sz w:val="22"/>
                <w:szCs w:val="22"/>
              </w:rPr>
              <w:t>122,7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3921051180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DC32A5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121,2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110,9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110,9</w:t>
            </w:r>
          </w:p>
        </w:tc>
      </w:tr>
      <w:tr w:rsidR="00B11AC2" w:rsidRPr="003C448E" w:rsidTr="00510FDD">
        <w:trPr>
          <w:trHeight w:val="459"/>
        </w:trPr>
        <w:tc>
          <w:tcPr>
            <w:tcW w:w="815" w:type="dxa"/>
          </w:tcPr>
          <w:p w:rsidR="00B11AC2" w:rsidRPr="003C448E" w:rsidRDefault="00B11AC2" w:rsidP="00EA12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11AC2" w:rsidRPr="003C448E" w:rsidRDefault="00B11AC2" w:rsidP="00EA12DA">
            <w:pPr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3921051180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</w:p>
          <w:p w:rsidR="00B11AC2" w:rsidRPr="003C448E" w:rsidRDefault="00B11AC2" w:rsidP="00EA12DA">
            <w:pPr>
              <w:jc w:val="center"/>
              <w:rPr>
                <w:bCs/>
                <w:sz w:val="22"/>
                <w:szCs w:val="22"/>
              </w:rPr>
            </w:pPr>
            <w:r w:rsidRPr="003C44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B11AC2" w:rsidRPr="003C448E" w:rsidRDefault="00DC32A5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11,8</w:t>
            </w:r>
          </w:p>
        </w:tc>
        <w:tc>
          <w:tcPr>
            <w:tcW w:w="992" w:type="dxa"/>
          </w:tcPr>
          <w:p w:rsidR="00B11AC2" w:rsidRPr="003C448E" w:rsidRDefault="00B11AC2" w:rsidP="00EA12DA">
            <w:pPr>
              <w:jc w:val="center"/>
              <w:rPr>
                <w:sz w:val="22"/>
                <w:szCs w:val="22"/>
              </w:rPr>
            </w:pPr>
            <w:r w:rsidRPr="003C448E">
              <w:rPr>
                <w:sz w:val="22"/>
                <w:szCs w:val="22"/>
              </w:rPr>
              <w:t>11,8</w:t>
            </w:r>
          </w:p>
        </w:tc>
      </w:tr>
    </w:tbl>
    <w:p w:rsidR="00165536" w:rsidRPr="003C448E" w:rsidRDefault="00165536" w:rsidP="00773F60">
      <w:pPr>
        <w:rPr>
          <w:sz w:val="22"/>
          <w:szCs w:val="22"/>
        </w:rPr>
      </w:pPr>
    </w:p>
    <w:sectPr w:rsidR="00165536" w:rsidRPr="003C448E" w:rsidSect="001721D9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ED3"/>
    <w:rsid w:val="000028F4"/>
    <w:rsid w:val="00003A4E"/>
    <w:rsid w:val="00011AFC"/>
    <w:rsid w:val="00012EC8"/>
    <w:rsid w:val="0001646B"/>
    <w:rsid w:val="00025F4A"/>
    <w:rsid w:val="000276B1"/>
    <w:rsid w:val="00027B0E"/>
    <w:rsid w:val="0004453D"/>
    <w:rsid w:val="00054BB5"/>
    <w:rsid w:val="00057AB2"/>
    <w:rsid w:val="000614EC"/>
    <w:rsid w:val="00061A3D"/>
    <w:rsid w:val="00065DF6"/>
    <w:rsid w:val="000660E0"/>
    <w:rsid w:val="00066BA6"/>
    <w:rsid w:val="00070416"/>
    <w:rsid w:val="00073D1B"/>
    <w:rsid w:val="000809EC"/>
    <w:rsid w:val="00083AB8"/>
    <w:rsid w:val="000874CE"/>
    <w:rsid w:val="00087D01"/>
    <w:rsid w:val="00090A75"/>
    <w:rsid w:val="00093110"/>
    <w:rsid w:val="00096054"/>
    <w:rsid w:val="000A0252"/>
    <w:rsid w:val="000A3B90"/>
    <w:rsid w:val="000A74A4"/>
    <w:rsid w:val="000B0801"/>
    <w:rsid w:val="000B3CB2"/>
    <w:rsid w:val="000B46D7"/>
    <w:rsid w:val="000C2571"/>
    <w:rsid w:val="000C618A"/>
    <w:rsid w:val="000D2285"/>
    <w:rsid w:val="000D2D08"/>
    <w:rsid w:val="000D4A9D"/>
    <w:rsid w:val="000D54C6"/>
    <w:rsid w:val="000E2AA6"/>
    <w:rsid w:val="000F26B6"/>
    <w:rsid w:val="00111E6E"/>
    <w:rsid w:val="00115678"/>
    <w:rsid w:val="00122149"/>
    <w:rsid w:val="00126B59"/>
    <w:rsid w:val="00130CE7"/>
    <w:rsid w:val="00135B0A"/>
    <w:rsid w:val="00135B22"/>
    <w:rsid w:val="001363BA"/>
    <w:rsid w:val="00142510"/>
    <w:rsid w:val="0014620E"/>
    <w:rsid w:val="0014750F"/>
    <w:rsid w:val="00153916"/>
    <w:rsid w:val="001541C3"/>
    <w:rsid w:val="00165536"/>
    <w:rsid w:val="001721D9"/>
    <w:rsid w:val="00177402"/>
    <w:rsid w:val="001A16D3"/>
    <w:rsid w:val="001A4956"/>
    <w:rsid w:val="001A7726"/>
    <w:rsid w:val="001B11CB"/>
    <w:rsid w:val="001B1809"/>
    <w:rsid w:val="001B1AD0"/>
    <w:rsid w:val="001B301E"/>
    <w:rsid w:val="001B7038"/>
    <w:rsid w:val="001C49C0"/>
    <w:rsid w:val="001D4053"/>
    <w:rsid w:val="001D50CF"/>
    <w:rsid w:val="001D5561"/>
    <w:rsid w:val="001E20E9"/>
    <w:rsid w:val="001E69A7"/>
    <w:rsid w:val="001F2717"/>
    <w:rsid w:val="001F3758"/>
    <w:rsid w:val="002000CC"/>
    <w:rsid w:val="00212E47"/>
    <w:rsid w:val="002136F2"/>
    <w:rsid w:val="00214861"/>
    <w:rsid w:val="0021676C"/>
    <w:rsid w:val="00226521"/>
    <w:rsid w:val="00233C74"/>
    <w:rsid w:val="00236CFA"/>
    <w:rsid w:val="0024344C"/>
    <w:rsid w:val="00244B5D"/>
    <w:rsid w:val="00255134"/>
    <w:rsid w:val="002564F7"/>
    <w:rsid w:val="00261E9E"/>
    <w:rsid w:val="00266060"/>
    <w:rsid w:val="00267077"/>
    <w:rsid w:val="00267157"/>
    <w:rsid w:val="0026741D"/>
    <w:rsid w:val="002715BB"/>
    <w:rsid w:val="0027320E"/>
    <w:rsid w:val="0027725C"/>
    <w:rsid w:val="0028510A"/>
    <w:rsid w:val="00287D62"/>
    <w:rsid w:val="00297578"/>
    <w:rsid w:val="002A4F0E"/>
    <w:rsid w:val="002A5076"/>
    <w:rsid w:val="002B4184"/>
    <w:rsid w:val="002B4770"/>
    <w:rsid w:val="002B47E8"/>
    <w:rsid w:val="002C1E4E"/>
    <w:rsid w:val="002C62C6"/>
    <w:rsid w:val="002D0166"/>
    <w:rsid w:val="002D4579"/>
    <w:rsid w:val="002D6C10"/>
    <w:rsid w:val="002E0E30"/>
    <w:rsid w:val="002E1BC1"/>
    <w:rsid w:val="002E2418"/>
    <w:rsid w:val="002F1FBD"/>
    <w:rsid w:val="002F5990"/>
    <w:rsid w:val="00301217"/>
    <w:rsid w:val="003038C0"/>
    <w:rsid w:val="0032350B"/>
    <w:rsid w:val="00326858"/>
    <w:rsid w:val="003345AF"/>
    <w:rsid w:val="00336632"/>
    <w:rsid w:val="00341D12"/>
    <w:rsid w:val="00342091"/>
    <w:rsid w:val="003475D0"/>
    <w:rsid w:val="00354A88"/>
    <w:rsid w:val="003601A2"/>
    <w:rsid w:val="00373ED3"/>
    <w:rsid w:val="00393FDB"/>
    <w:rsid w:val="003C088A"/>
    <w:rsid w:val="003C1D21"/>
    <w:rsid w:val="003C448E"/>
    <w:rsid w:val="003D285C"/>
    <w:rsid w:val="003D3C28"/>
    <w:rsid w:val="003E10E2"/>
    <w:rsid w:val="003E3549"/>
    <w:rsid w:val="003F20F1"/>
    <w:rsid w:val="004070E3"/>
    <w:rsid w:val="00410BAA"/>
    <w:rsid w:val="00414537"/>
    <w:rsid w:val="004164FE"/>
    <w:rsid w:val="00424B78"/>
    <w:rsid w:val="00427F47"/>
    <w:rsid w:val="00430392"/>
    <w:rsid w:val="0043047F"/>
    <w:rsid w:val="00436B69"/>
    <w:rsid w:val="00442B87"/>
    <w:rsid w:val="004439C2"/>
    <w:rsid w:val="00443A5D"/>
    <w:rsid w:val="004517AF"/>
    <w:rsid w:val="004527D7"/>
    <w:rsid w:val="00474BCB"/>
    <w:rsid w:val="00474FA3"/>
    <w:rsid w:val="00477357"/>
    <w:rsid w:val="004813BE"/>
    <w:rsid w:val="00486FFA"/>
    <w:rsid w:val="004A57A4"/>
    <w:rsid w:val="004A6481"/>
    <w:rsid w:val="004B4A67"/>
    <w:rsid w:val="004C5709"/>
    <w:rsid w:val="004D2EE6"/>
    <w:rsid w:val="004E14D9"/>
    <w:rsid w:val="004F137F"/>
    <w:rsid w:val="004F21E3"/>
    <w:rsid w:val="004F3910"/>
    <w:rsid w:val="004F39FA"/>
    <w:rsid w:val="00505861"/>
    <w:rsid w:val="00510FDD"/>
    <w:rsid w:val="00523EE7"/>
    <w:rsid w:val="005262FB"/>
    <w:rsid w:val="0055027E"/>
    <w:rsid w:val="005550A0"/>
    <w:rsid w:val="00562432"/>
    <w:rsid w:val="00564786"/>
    <w:rsid w:val="00573C9B"/>
    <w:rsid w:val="005811BE"/>
    <w:rsid w:val="0058186C"/>
    <w:rsid w:val="00581D57"/>
    <w:rsid w:val="00583DED"/>
    <w:rsid w:val="005970FB"/>
    <w:rsid w:val="005A2798"/>
    <w:rsid w:val="005B6462"/>
    <w:rsid w:val="005C2C84"/>
    <w:rsid w:val="005D32FC"/>
    <w:rsid w:val="005D5309"/>
    <w:rsid w:val="005E0382"/>
    <w:rsid w:val="005F5915"/>
    <w:rsid w:val="005F74C4"/>
    <w:rsid w:val="005F7F0C"/>
    <w:rsid w:val="006007DC"/>
    <w:rsid w:val="006032AF"/>
    <w:rsid w:val="00603653"/>
    <w:rsid w:val="0062024E"/>
    <w:rsid w:val="006225EA"/>
    <w:rsid w:val="006343B4"/>
    <w:rsid w:val="0064020B"/>
    <w:rsid w:val="0064088B"/>
    <w:rsid w:val="00642F8E"/>
    <w:rsid w:val="006432A2"/>
    <w:rsid w:val="00643D19"/>
    <w:rsid w:val="00644239"/>
    <w:rsid w:val="00652119"/>
    <w:rsid w:val="0065288E"/>
    <w:rsid w:val="00657121"/>
    <w:rsid w:val="00670DDE"/>
    <w:rsid w:val="00672EE1"/>
    <w:rsid w:val="00673CA1"/>
    <w:rsid w:val="00683B83"/>
    <w:rsid w:val="00687393"/>
    <w:rsid w:val="00693C52"/>
    <w:rsid w:val="00694376"/>
    <w:rsid w:val="00695274"/>
    <w:rsid w:val="006A2886"/>
    <w:rsid w:val="006B2F07"/>
    <w:rsid w:val="006C3C50"/>
    <w:rsid w:val="006C5CB5"/>
    <w:rsid w:val="006D02DB"/>
    <w:rsid w:val="006D0F9E"/>
    <w:rsid w:val="006D565F"/>
    <w:rsid w:val="006D7613"/>
    <w:rsid w:val="006E003C"/>
    <w:rsid w:val="006E1EBD"/>
    <w:rsid w:val="006E3D47"/>
    <w:rsid w:val="006E6862"/>
    <w:rsid w:val="006F051B"/>
    <w:rsid w:val="0070310F"/>
    <w:rsid w:val="00704945"/>
    <w:rsid w:val="00711552"/>
    <w:rsid w:val="007122F4"/>
    <w:rsid w:val="007169FF"/>
    <w:rsid w:val="00725ACB"/>
    <w:rsid w:val="00725FBD"/>
    <w:rsid w:val="00726ED1"/>
    <w:rsid w:val="007330EE"/>
    <w:rsid w:val="007447D0"/>
    <w:rsid w:val="00745B69"/>
    <w:rsid w:val="0075498B"/>
    <w:rsid w:val="00757BB2"/>
    <w:rsid w:val="00762B92"/>
    <w:rsid w:val="00762C8C"/>
    <w:rsid w:val="00771815"/>
    <w:rsid w:val="00773F60"/>
    <w:rsid w:val="00775713"/>
    <w:rsid w:val="0077774E"/>
    <w:rsid w:val="00785EF9"/>
    <w:rsid w:val="00791C69"/>
    <w:rsid w:val="00792894"/>
    <w:rsid w:val="00793E0E"/>
    <w:rsid w:val="007A5B42"/>
    <w:rsid w:val="007B7296"/>
    <w:rsid w:val="007C0525"/>
    <w:rsid w:val="007C0C73"/>
    <w:rsid w:val="007C27BF"/>
    <w:rsid w:val="007C7ED9"/>
    <w:rsid w:val="007D0CED"/>
    <w:rsid w:val="007D2D47"/>
    <w:rsid w:val="007D474F"/>
    <w:rsid w:val="007E4A30"/>
    <w:rsid w:val="007F3224"/>
    <w:rsid w:val="007F5FBF"/>
    <w:rsid w:val="008008BE"/>
    <w:rsid w:val="00810C9D"/>
    <w:rsid w:val="00811A74"/>
    <w:rsid w:val="00813535"/>
    <w:rsid w:val="00822CB4"/>
    <w:rsid w:val="0082354F"/>
    <w:rsid w:val="008261B5"/>
    <w:rsid w:val="0084492B"/>
    <w:rsid w:val="0085465D"/>
    <w:rsid w:val="00855D9A"/>
    <w:rsid w:val="008730DE"/>
    <w:rsid w:val="00873416"/>
    <w:rsid w:val="00883898"/>
    <w:rsid w:val="008955DB"/>
    <w:rsid w:val="008A088C"/>
    <w:rsid w:val="008B12E3"/>
    <w:rsid w:val="008C1795"/>
    <w:rsid w:val="008C487F"/>
    <w:rsid w:val="008C5C9D"/>
    <w:rsid w:val="008D3D68"/>
    <w:rsid w:val="008D6DD8"/>
    <w:rsid w:val="008D7DE7"/>
    <w:rsid w:val="00912E4E"/>
    <w:rsid w:val="00914E2F"/>
    <w:rsid w:val="0091772B"/>
    <w:rsid w:val="00922CF9"/>
    <w:rsid w:val="00923B11"/>
    <w:rsid w:val="009250DC"/>
    <w:rsid w:val="00926A85"/>
    <w:rsid w:val="00933BC2"/>
    <w:rsid w:val="009434EE"/>
    <w:rsid w:val="009462F2"/>
    <w:rsid w:val="00946B23"/>
    <w:rsid w:val="009627D7"/>
    <w:rsid w:val="00967C26"/>
    <w:rsid w:val="00977762"/>
    <w:rsid w:val="00987732"/>
    <w:rsid w:val="00993454"/>
    <w:rsid w:val="009A0655"/>
    <w:rsid w:val="009B027D"/>
    <w:rsid w:val="009B5DE8"/>
    <w:rsid w:val="009C218B"/>
    <w:rsid w:val="009C4D63"/>
    <w:rsid w:val="009D1DF4"/>
    <w:rsid w:val="009D20F4"/>
    <w:rsid w:val="009D3F45"/>
    <w:rsid w:val="009D627D"/>
    <w:rsid w:val="009E57B9"/>
    <w:rsid w:val="009F0972"/>
    <w:rsid w:val="00A03D27"/>
    <w:rsid w:val="00A11136"/>
    <w:rsid w:val="00A120F6"/>
    <w:rsid w:val="00A26E88"/>
    <w:rsid w:val="00A34703"/>
    <w:rsid w:val="00A34BEE"/>
    <w:rsid w:val="00A41FB0"/>
    <w:rsid w:val="00A42BED"/>
    <w:rsid w:val="00A55226"/>
    <w:rsid w:val="00A570F6"/>
    <w:rsid w:val="00A66F29"/>
    <w:rsid w:val="00A84895"/>
    <w:rsid w:val="00A86BEB"/>
    <w:rsid w:val="00A964E8"/>
    <w:rsid w:val="00A96D36"/>
    <w:rsid w:val="00AA286C"/>
    <w:rsid w:val="00AA2E95"/>
    <w:rsid w:val="00AA7855"/>
    <w:rsid w:val="00AC3EE2"/>
    <w:rsid w:val="00AC52CA"/>
    <w:rsid w:val="00AC707F"/>
    <w:rsid w:val="00AD0189"/>
    <w:rsid w:val="00AD5B9E"/>
    <w:rsid w:val="00AE5269"/>
    <w:rsid w:val="00AE5E80"/>
    <w:rsid w:val="00AE5EC1"/>
    <w:rsid w:val="00AF122D"/>
    <w:rsid w:val="00AF2F5D"/>
    <w:rsid w:val="00AF4ADC"/>
    <w:rsid w:val="00B02039"/>
    <w:rsid w:val="00B11AC2"/>
    <w:rsid w:val="00B12FBE"/>
    <w:rsid w:val="00B13E44"/>
    <w:rsid w:val="00B2330C"/>
    <w:rsid w:val="00B24013"/>
    <w:rsid w:val="00B37CDC"/>
    <w:rsid w:val="00B417DB"/>
    <w:rsid w:val="00B4305B"/>
    <w:rsid w:val="00B543C0"/>
    <w:rsid w:val="00B553E5"/>
    <w:rsid w:val="00B55F9A"/>
    <w:rsid w:val="00B57788"/>
    <w:rsid w:val="00B6008B"/>
    <w:rsid w:val="00B60209"/>
    <w:rsid w:val="00B63CA9"/>
    <w:rsid w:val="00B76CB3"/>
    <w:rsid w:val="00B772FB"/>
    <w:rsid w:val="00B80CDE"/>
    <w:rsid w:val="00B939B9"/>
    <w:rsid w:val="00B94B19"/>
    <w:rsid w:val="00B96EBF"/>
    <w:rsid w:val="00BA2337"/>
    <w:rsid w:val="00BA4372"/>
    <w:rsid w:val="00BA6375"/>
    <w:rsid w:val="00BB02AC"/>
    <w:rsid w:val="00BB3230"/>
    <w:rsid w:val="00BB5F87"/>
    <w:rsid w:val="00BC1765"/>
    <w:rsid w:val="00BC553D"/>
    <w:rsid w:val="00BD0E87"/>
    <w:rsid w:val="00BE1620"/>
    <w:rsid w:val="00BE5E1E"/>
    <w:rsid w:val="00C024B7"/>
    <w:rsid w:val="00C248E1"/>
    <w:rsid w:val="00C411D1"/>
    <w:rsid w:val="00C45FE8"/>
    <w:rsid w:val="00C52C4F"/>
    <w:rsid w:val="00C71CBA"/>
    <w:rsid w:val="00C72DA2"/>
    <w:rsid w:val="00C77705"/>
    <w:rsid w:val="00C85D51"/>
    <w:rsid w:val="00C86F1C"/>
    <w:rsid w:val="00CA255C"/>
    <w:rsid w:val="00CB5FAA"/>
    <w:rsid w:val="00CC4EA1"/>
    <w:rsid w:val="00CD4202"/>
    <w:rsid w:val="00CD4C71"/>
    <w:rsid w:val="00CD5774"/>
    <w:rsid w:val="00CE305F"/>
    <w:rsid w:val="00CE5296"/>
    <w:rsid w:val="00CF19EE"/>
    <w:rsid w:val="00CF279F"/>
    <w:rsid w:val="00D00202"/>
    <w:rsid w:val="00D02297"/>
    <w:rsid w:val="00D04002"/>
    <w:rsid w:val="00D2313F"/>
    <w:rsid w:val="00D25179"/>
    <w:rsid w:val="00D35857"/>
    <w:rsid w:val="00D40352"/>
    <w:rsid w:val="00D42A9F"/>
    <w:rsid w:val="00D43BD5"/>
    <w:rsid w:val="00D626EB"/>
    <w:rsid w:val="00D63F8C"/>
    <w:rsid w:val="00D7581F"/>
    <w:rsid w:val="00D774B1"/>
    <w:rsid w:val="00D82F58"/>
    <w:rsid w:val="00D90571"/>
    <w:rsid w:val="00D91255"/>
    <w:rsid w:val="00D94E17"/>
    <w:rsid w:val="00D95BAE"/>
    <w:rsid w:val="00D95DD9"/>
    <w:rsid w:val="00DA005B"/>
    <w:rsid w:val="00DA7ADC"/>
    <w:rsid w:val="00DB2C97"/>
    <w:rsid w:val="00DC026D"/>
    <w:rsid w:val="00DC2EA3"/>
    <w:rsid w:val="00DC32A5"/>
    <w:rsid w:val="00DC417D"/>
    <w:rsid w:val="00DF445F"/>
    <w:rsid w:val="00E15B3C"/>
    <w:rsid w:val="00E22A9B"/>
    <w:rsid w:val="00E36C37"/>
    <w:rsid w:val="00E40AD0"/>
    <w:rsid w:val="00E40FE6"/>
    <w:rsid w:val="00E51C5C"/>
    <w:rsid w:val="00E51E18"/>
    <w:rsid w:val="00E5665F"/>
    <w:rsid w:val="00E6657F"/>
    <w:rsid w:val="00E750F3"/>
    <w:rsid w:val="00E80B26"/>
    <w:rsid w:val="00E82A01"/>
    <w:rsid w:val="00E87257"/>
    <w:rsid w:val="00E87738"/>
    <w:rsid w:val="00E94B81"/>
    <w:rsid w:val="00EA12DA"/>
    <w:rsid w:val="00EA5921"/>
    <w:rsid w:val="00EB1405"/>
    <w:rsid w:val="00EC010B"/>
    <w:rsid w:val="00ED1626"/>
    <w:rsid w:val="00ED2D5A"/>
    <w:rsid w:val="00ED3E7D"/>
    <w:rsid w:val="00EE14E5"/>
    <w:rsid w:val="00F038EE"/>
    <w:rsid w:val="00F04C59"/>
    <w:rsid w:val="00F06DAC"/>
    <w:rsid w:val="00F10364"/>
    <w:rsid w:val="00F11C04"/>
    <w:rsid w:val="00F13C69"/>
    <w:rsid w:val="00F24AC5"/>
    <w:rsid w:val="00F25FCF"/>
    <w:rsid w:val="00F31C9E"/>
    <w:rsid w:val="00F31D03"/>
    <w:rsid w:val="00F37575"/>
    <w:rsid w:val="00F5540A"/>
    <w:rsid w:val="00F62D5C"/>
    <w:rsid w:val="00F642C7"/>
    <w:rsid w:val="00F754AD"/>
    <w:rsid w:val="00F82332"/>
    <w:rsid w:val="00F905D6"/>
    <w:rsid w:val="00F917F8"/>
    <w:rsid w:val="00FA6499"/>
    <w:rsid w:val="00FA6C69"/>
    <w:rsid w:val="00FB5539"/>
    <w:rsid w:val="00FC17C1"/>
    <w:rsid w:val="00FC652C"/>
    <w:rsid w:val="00FD0A12"/>
    <w:rsid w:val="00FD19A9"/>
    <w:rsid w:val="00FF461E"/>
    <w:rsid w:val="00FF4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1655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1655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6CB6-4879-4A37-AFEB-E721DC6B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27</Pages>
  <Words>6422</Words>
  <Characters>36608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Tambovceva-TP</dc:creator>
  <cp:lastModifiedBy>User</cp:lastModifiedBy>
  <cp:revision>212</cp:revision>
  <cp:lastPrinted>2025-01-20T09:49:00Z</cp:lastPrinted>
  <dcterms:created xsi:type="dcterms:W3CDTF">2018-11-07T02:51:00Z</dcterms:created>
  <dcterms:modified xsi:type="dcterms:W3CDTF">2025-01-20T11:57:00Z</dcterms:modified>
</cp:coreProperties>
</file>